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Нормативно-правова база з питань інклюзивної освіти</w:t>
      </w:r>
    </w:p>
    <w:p w:rsidR="0089641A" w:rsidRPr="0089641A" w:rsidRDefault="0089641A" w:rsidP="0089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Конвенція ООН про права дитини, 20 листопада 1989 р.</w:t>
      </w:r>
    </w:p>
    <w:p w:rsidR="0089641A" w:rsidRPr="0089641A" w:rsidRDefault="0089641A" w:rsidP="00896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Конституція України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Закони України</w:t>
      </w:r>
    </w:p>
    <w:p w:rsidR="0089641A" w:rsidRPr="0089641A" w:rsidRDefault="0089641A" w:rsidP="0089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Закон України «</w:t>
      </w:r>
      <w:r w:rsidRPr="0089641A">
        <w:rPr>
          <w:rFonts w:ascii="Arial" w:eastAsia="Times New Roman" w:hAnsi="Arial" w:cs="Arial"/>
          <w:b/>
          <w:bCs/>
          <w:color w:val="173B51"/>
          <w:sz w:val="27"/>
          <w:lang w:eastAsia="ru-RU"/>
        </w:rPr>
        <w:t>Про освіту</w:t>
      </w: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 2017 р.</w:t>
      </w:r>
    </w:p>
    <w:p w:rsidR="0089641A" w:rsidRPr="0089641A" w:rsidRDefault="0089641A" w:rsidP="0089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Закон України «</w:t>
      </w:r>
      <w:r w:rsidRPr="0089641A">
        <w:rPr>
          <w:rFonts w:ascii="Arial" w:eastAsia="Times New Roman" w:hAnsi="Arial" w:cs="Arial"/>
          <w:b/>
          <w:bCs/>
          <w:color w:val="173B51"/>
          <w:sz w:val="27"/>
          <w:lang w:eastAsia="ru-RU"/>
        </w:rPr>
        <w:t>Про місцеве самоврядування в Україні</w:t>
      </w: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Закон України від 05.06.2014 № 1324-VII «Про внесення змін до деяких законів України про освіту щодо організації інклюзивного навчання».</w:t>
      </w:r>
      <w:hyperlink r:id="rId5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http://zakon.rada.gov.ua/laws/show/1324-18</w:t>
        </w:r>
      </w:hyperlink>
    </w:p>
    <w:p w:rsidR="0089641A" w:rsidRPr="0089641A" w:rsidRDefault="0089641A" w:rsidP="00896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Закон України від 23.05.2017 № 2053-VIII «Про внесення змін до Закону України «Про освіту» щодо особливостей доступу осіб з особливими освітніми потребами до освітніх послуг». </w:t>
      </w:r>
      <w:hyperlink r:id="rId6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http://zakon.rada.gov.ua/laws/show/2053-19</w:t>
        </w:r>
      </w:hyperlink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Укази Президента України</w:t>
      </w:r>
    </w:p>
    <w:p w:rsidR="0089641A" w:rsidRPr="0089641A" w:rsidRDefault="0089641A" w:rsidP="00896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Указ Президента України «</w:t>
      </w:r>
      <w:hyperlink r:id="rId7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заходи, спрямовані на забезпечення додержання прав осіб з інвалідністю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 від 13.12.2016.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Постанови Кабінету Міністрів України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23.04.2003 № 585 «</w:t>
      </w:r>
      <w:hyperlink r:id="rId8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встановлення строку навчання у загальноосвітніх навчальних закладах для дітей з особливими освітніми потребами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25.08.2004 № 1096 «</w:t>
      </w:r>
      <w:hyperlink r:id="rId9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встановлення розміру доплати за окремі види педагогічної діяльності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15.08.2011 № 872 </w:t>
      </w:r>
      <w:hyperlink r:id="rId10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затвердження Порядку організації інклюзивного навчання у загальноосвітніх навчальних закладах».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18.07.2012 № 635 </w:t>
      </w:r>
      <w:hyperlink r:id="rId11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внесення змін до постанов Кабінету Міністрів України від 14 квітня 1997 р. № 346 і від 14 червня 2000 р. № 963»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</w:t>
      </w:r>
      <w:hyperlink r:id="rId12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21.08.2013 № 607 </w:t>
      </w:r>
      <w:hyperlink r:id="rId13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затвердження Державного стандарту початкової загальної освіти для дітей з особливими освітніми потребами»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</w:t>
      </w:r>
      <w:hyperlink r:id="rId14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08.07.2015 № 479</w:t>
      </w:r>
      <w:hyperlink r:id="rId15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«Про внесення змін у додаток 2 до постанови Кабінету Міністрів України від 30 серпня 2002 р. № 1298». 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29.07.2015 № 531 </w:t>
      </w:r>
      <w:hyperlink r:id="rId16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внесення змін до постанов Кабінету Міністрів України від 14 квітня 1997 р. № 346 і від 14 червня 2000 р. № 963». 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lastRenderedPageBreak/>
        <w:t>Постанова Кабінету Міністрів України від 29.07.2015 №530 </w:t>
      </w:r>
      <w:hyperlink r:id="rId17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внесення змін до Положення про дошкільний навчальний заклад»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27.09.2016 № 671 «</w:t>
      </w:r>
      <w:hyperlink r:id="rId18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внесення змін до деяких постанов Кабінету Міністрів України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26.10.2016 № 753 «</w:t>
      </w:r>
      <w:hyperlink r:id="rId19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внесення змін до постанови Кабінету Міністрів України від 23 квітня 2003 р. № 585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 Постановою Кабінету Міністрів України від 26.10.2016 № 753 вносяться зміни до постанови Кабінету Міністрів України від 23.04.2003 № 585 «Про встановлення строку навчання у загальноосвітніх навчальних закладах для дітей з особливими освітніми потребами»: «3. Припинити набір учнів до підготовчих та перших класів спеціальних загальноосвітніх шкіл (шкіл-інтернатів) для дітей із затримкою психічного розвитку з 1 вересня 2017 р., забезпечивши умови для навчання дітей із затримкою психічного розвитку в спеціальних або інклюзивних класах загальноосвітніх навчальних закладів».</w:t>
      </w:r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hyperlink r:id="rId20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Положення про інклюзивно-ресурсний центр, затверджене постановою Кабінету Міністрів України від 12.07.2017 № 545.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09.08.2017 № 588 </w:t>
      </w:r>
      <w:hyperlink r:id="rId21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внесення змін до Порядку організації інклюзивного навчання у загальноосвітніх навчальних закладах»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 Зміни.</w:t>
      </w:r>
      <w:hyperlink r:id="rId22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</w:t>
        </w:r>
      </w:hyperlink>
    </w:p>
    <w:p w:rsidR="0089641A" w:rsidRPr="0089641A" w:rsidRDefault="0089641A" w:rsidP="00896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Постанова Кабінету Міністрів України від 22.08.2018 № 617 </w:t>
      </w:r>
      <w:hyperlink r:id="rId23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«Деякі питання створення ресурсних центрів підтримки інклюзивної освіти та інклюзивно-ресурсних центрів»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 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Накази Міністерства освіти і науки України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Міністерства освіти і науки України від 01.10.2010 № 912 «</w:t>
      </w:r>
      <w:hyperlink r:id="rId24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затвердження Концепції розвитку інклюзивного навчання»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hyperlink r:id="rId25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Положення про спеціальні класи для навчання дітей з особливими освітніми потребами у загальноосвітніх навчальних закладах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 (наказ Міністерства освіти і науки України від 09.12.2010 № 1224, зареєстрований в Міністерстві юстиції України 29.122010 за № 1412/18707).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hyperlink r:id="rId26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Порядок поділу класів на групи при вивченні окремих предметів у загальноосвітніх навчальних закладах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, затверджених наказом Міністерства освіти і науки України від 20.02.2002 № 128, зареєстрованих в Міністерстві юстиції України 06.03.2002 за № 229/6517.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hyperlink r:id="rId27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Положення про спеціальну загальноосвітню школу (школу-інтернат) для дітей, які потребують корекції фізичного та (або) розумового розвитку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(наказ Міністерства освіти і науки України від 15.09.2008 № 852, зареєстрований в Міністерстві юстиції України 22 грудня 2008 р. за № 1219/15910) – не є чинним для загальноосвітньої школи.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Міністерства освіти і науки України від 31.12.2015 № 1436 «</w:t>
      </w:r>
      <w:hyperlink r:id="rId28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 xml:space="preserve">Про затвердження Плану заходів щодо забезпечення права на </w:t>
        </w:r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lastRenderedPageBreak/>
          <w:t>освіту дітей з особливими освітніми потребами в загальноосвітньому просторі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  <w:hyperlink r:id="rId29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</w:t>
        </w:r>
      </w:hyperlink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Міністерства освіти і науки України від 20.05.2016 № 544 </w:t>
      </w:r>
      <w:hyperlink r:id="rId30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внесення змін до наказу Міністерства освіти і науки України від 04 листопада 2010 року № 1055»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 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МОН України від 22.03.2018 № 271 </w:t>
      </w:r>
      <w:hyperlink r:id="rId31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затвердження Примірного переліку корекційних засобів навчання та реабілітаційного обладнання для спеціальних закладів освіти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  <w:hyperlink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 </w:t>
        </w:r>
      </w:hyperlink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Міністерства освіти і науки України від 03.05.2018 № 447 «</w:t>
      </w:r>
      <w:hyperlink r:id="rId32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затвердження Примірного переліку обладнання для оснащення кабінетів інклюзивно-ресурсного центру»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 </w:t>
      </w:r>
    </w:p>
    <w:p w:rsidR="0089641A" w:rsidRPr="0089641A" w:rsidRDefault="0089641A" w:rsidP="00896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Наказ Міністерства освіти і науки України від 08.06.2018 № 609 «</w:t>
      </w:r>
      <w:hyperlink r:id="rId33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b/>
          <w:bCs/>
          <w:color w:val="4B0082"/>
          <w:sz w:val="31"/>
          <w:lang w:eastAsia="ru-RU"/>
        </w:rPr>
        <w:t>Листи Міністерства освіти і науки України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Лист МОНмолодьспорту України від 18.05.2012 № 1/9-384 «</w:t>
      </w:r>
      <w:hyperlink r:id="rId34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організацію інклюзивного навчання у загальноосвітніх навчальних закладах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Лист МОНмолодьспорту України від 26.07.2012 № 1/9-529 «</w:t>
      </w:r>
      <w:hyperlink r:id="rId35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Про організацію психологічного і соціального супроводу в умовах інклюзивного навчання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 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Лист МОНмолодьспорту України від 25.09.2012 № 1/9-675 </w:t>
      </w:r>
      <w:hyperlink r:id="rId36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«Щодо посадових обов’язків асистента вчителя»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Лист МОНмолодьспорту України від 02.01.2013 № 1/9-1 </w:t>
      </w:r>
      <w:hyperlink r:id="rId37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визначення завдань працівників психологічної служби системи освіти в умовах інклюзивного навчання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».  </w:t>
      </w:r>
    </w:p>
    <w:p w:rsidR="0089641A" w:rsidRPr="0089641A" w:rsidRDefault="0089641A" w:rsidP="008964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  <w:lang w:eastAsia="ru-RU"/>
        </w:rPr>
      </w:pPr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Лист МОН України від 08.08.2013 № 1/9-539 </w:t>
      </w:r>
      <w:hyperlink r:id="rId38" w:history="1">
        <w:r w:rsidRPr="0089641A">
          <w:rPr>
            <w:rFonts w:ascii="Arial" w:eastAsia="Times New Roman" w:hAnsi="Arial" w:cs="Arial"/>
            <w:color w:val="1AB26E"/>
            <w:sz w:val="27"/>
            <w:lang w:eastAsia="ru-RU"/>
          </w:rPr>
          <w:t>«Про організаційно-методичні засади забезпечення права на освіту дітям з особливими освітніми потребами»</w:t>
        </w:r>
      </w:hyperlink>
      <w:r w:rsidRPr="0089641A">
        <w:rPr>
          <w:rFonts w:ascii="Arial" w:eastAsia="Times New Roman" w:hAnsi="Arial" w:cs="Arial"/>
          <w:color w:val="173B51"/>
          <w:sz w:val="27"/>
          <w:szCs w:val="27"/>
          <w:lang w:eastAsia="ru-RU"/>
        </w:rPr>
        <w:t>. </w:t>
      </w:r>
    </w:p>
    <w:p w:rsidR="006D5139" w:rsidRDefault="006D5139"/>
    <w:sectPr w:rsidR="006D5139" w:rsidSect="006D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11BC"/>
    <w:multiLevelType w:val="multilevel"/>
    <w:tmpl w:val="FEE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91835"/>
    <w:multiLevelType w:val="multilevel"/>
    <w:tmpl w:val="B7AE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E2EE0"/>
    <w:multiLevelType w:val="multilevel"/>
    <w:tmpl w:val="E65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B3F12"/>
    <w:multiLevelType w:val="multilevel"/>
    <w:tmpl w:val="A85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A7803"/>
    <w:multiLevelType w:val="multilevel"/>
    <w:tmpl w:val="FF645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89641A"/>
    <w:rsid w:val="0000008C"/>
    <w:rsid w:val="0000013E"/>
    <w:rsid w:val="00000682"/>
    <w:rsid w:val="00000ABD"/>
    <w:rsid w:val="00000CB4"/>
    <w:rsid w:val="00000E60"/>
    <w:rsid w:val="0000140C"/>
    <w:rsid w:val="0000188D"/>
    <w:rsid w:val="00001FCB"/>
    <w:rsid w:val="00002220"/>
    <w:rsid w:val="0000287E"/>
    <w:rsid w:val="0000293E"/>
    <w:rsid w:val="00002BE4"/>
    <w:rsid w:val="00003F85"/>
    <w:rsid w:val="0000447A"/>
    <w:rsid w:val="000049A6"/>
    <w:rsid w:val="00004F46"/>
    <w:rsid w:val="000055CB"/>
    <w:rsid w:val="000055E8"/>
    <w:rsid w:val="000059E2"/>
    <w:rsid w:val="00005AE6"/>
    <w:rsid w:val="00005C25"/>
    <w:rsid w:val="00007270"/>
    <w:rsid w:val="000075D0"/>
    <w:rsid w:val="000079AE"/>
    <w:rsid w:val="00007B95"/>
    <w:rsid w:val="00010338"/>
    <w:rsid w:val="000106D3"/>
    <w:rsid w:val="00010FB6"/>
    <w:rsid w:val="0001222C"/>
    <w:rsid w:val="00013281"/>
    <w:rsid w:val="00013E2D"/>
    <w:rsid w:val="00013EB8"/>
    <w:rsid w:val="00014681"/>
    <w:rsid w:val="00014801"/>
    <w:rsid w:val="00014AC2"/>
    <w:rsid w:val="00014D24"/>
    <w:rsid w:val="0001506A"/>
    <w:rsid w:val="000159C5"/>
    <w:rsid w:val="00016967"/>
    <w:rsid w:val="00016A41"/>
    <w:rsid w:val="00016ADD"/>
    <w:rsid w:val="00017275"/>
    <w:rsid w:val="000179D6"/>
    <w:rsid w:val="0002084B"/>
    <w:rsid w:val="00020C53"/>
    <w:rsid w:val="00021D1E"/>
    <w:rsid w:val="00022033"/>
    <w:rsid w:val="00022C5E"/>
    <w:rsid w:val="00023BF5"/>
    <w:rsid w:val="0002483A"/>
    <w:rsid w:val="00024AFD"/>
    <w:rsid w:val="00025823"/>
    <w:rsid w:val="0002673D"/>
    <w:rsid w:val="00026A93"/>
    <w:rsid w:val="0002710C"/>
    <w:rsid w:val="000272B4"/>
    <w:rsid w:val="000301DD"/>
    <w:rsid w:val="00031328"/>
    <w:rsid w:val="00031D82"/>
    <w:rsid w:val="000333DF"/>
    <w:rsid w:val="000350FC"/>
    <w:rsid w:val="000353D2"/>
    <w:rsid w:val="000353EA"/>
    <w:rsid w:val="000354AE"/>
    <w:rsid w:val="00037B24"/>
    <w:rsid w:val="0004060D"/>
    <w:rsid w:val="0004146C"/>
    <w:rsid w:val="00041519"/>
    <w:rsid w:val="00041C50"/>
    <w:rsid w:val="000426A0"/>
    <w:rsid w:val="00043AE8"/>
    <w:rsid w:val="0004406D"/>
    <w:rsid w:val="000444F6"/>
    <w:rsid w:val="00044AFC"/>
    <w:rsid w:val="00044CBC"/>
    <w:rsid w:val="0004566F"/>
    <w:rsid w:val="00045ACF"/>
    <w:rsid w:val="00045F52"/>
    <w:rsid w:val="000462CD"/>
    <w:rsid w:val="000464AE"/>
    <w:rsid w:val="00046609"/>
    <w:rsid w:val="0004661E"/>
    <w:rsid w:val="00046784"/>
    <w:rsid w:val="00046C0B"/>
    <w:rsid w:val="0004730E"/>
    <w:rsid w:val="000479A2"/>
    <w:rsid w:val="00050022"/>
    <w:rsid w:val="000504A7"/>
    <w:rsid w:val="00050BF9"/>
    <w:rsid w:val="000513CA"/>
    <w:rsid w:val="00051F72"/>
    <w:rsid w:val="000529C9"/>
    <w:rsid w:val="0005346F"/>
    <w:rsid w:val="00053BB9"/>
    <w:rsid w:val="00054103"/>
    <w:rsid w:val="00054532"/>
    <w:rsid w:val="00054681"/>
    <w:rsid w:val="000551C3"/>
    <w:rsid w:val="0005590C"/>
    <w:rsid w:val="00055C49"/>
    <w:rsid w:val="00056282"/>
    <w:rsid w:val="00056527"/>
    <w:rsid w:val="00056922"/>
    <w:rsid w:val="00056A30"/>
    <w:rsid w:val="00056B1E"/>
    <w:rsid w:val="00056C03"/>
    <w:rsid w:val="000570D3"/>
    <w:rsid w:val="000570F3"/>
    <w:rsid w:val="0005764D"/>
    <w:rsid w:val="00057C1F"/>
    <w:rsid w:val="00060234"/>
    <w:rsid w:val="000607AB"/>
    <w:rsid w:val="00060909"/>
    <w:rsid w:val="00060B20"/>
    <w:rsid w:val="00060C66"/>
    <w:rsid w:val="00060CB5"/>
    <w:rsid w:val="00060E11"/>
    <w:rsid w:val="000615F1"/>
    <w:rsid w:val="00061B57"/>
    <w:rsid w:val="00061E27"/>
    <w:rsid w:val="00062576"/>
    <w:rsid w:val="00062C23"/>
    <w:rsid w:val="00063496"/>
    <w:rsid w:val="00063F51"/>
    <w:rsid w:val="0006441A"/>
    <w:rsid w:val="00065ADC"/>
    <w:rsid w:val="00065D1F"/>
    <w:rsid w:val="00066981"/>
    <w:rsid w:val="00067147"/>
    <w:rsid w:val="00067851"/>
    <w:rsid w:val="00070E93"/>
    <w:rsid w:val="00071211"/>
    <w:rsid w:val="0007141D"/>
    <w:rsid w:val="000715A3"/>
    <w:rsid w:val="000717D5"/>
    <w:rsid w:val="00072027"/>
    <w:rsid w:val="000731C1"/>
    <w:rsid w:val="000735FC"/>
    <w:rsid w:val="00073A33"/>
    <w:rsid w:val="00073FA8"/>
    <w:rsid w:val="000741D1"/>
    <w:rsid w:val="00074684"/>
    <w:rsid w:val="00074B44"/>
    <w:rsid w:val="00074D7F"/>
    <w:rsid w:val="00076243"/>
    <w:rsid w:val="0007658D"/>
    <w:rsid w:val="00076A22"/>
    <w:rsid w:val="00077B4A"/>
    <w:rsid w:val="00080355"/>
    <w:rsid w:val="00080647"/>
    <w:rsid w:val="0008145B"/>
    <w:rsid w:val="00082D75"/>
    <w:rsid w:val="00082D9E"/>
    <w:rsid w:val="000831D2"/>
    <w:rsid w:val="0008354D"/>
    <w:rsid w:val="0008359D"/>
    <w:rsid w:val="00084065"/>
    <w:rsid w:val="00084B29"/>
    <w:rsid w:val="000855F2"/>
    <w:rsid w:val="00085E52"/>
    <w:rsid w:val="00086039"/>
    <w:rsid w:val="00086835"/>
    <w:rsid w:val="00086842"/>
    <w:rsid w:val="00086BF5"/>
    <w:rsid w:val="00086D20"/>
    <w:rsid w:val="00086DE4"/>
    <w:rsid w:val="00087248"/>
    <w:rsid w:val="00087F75"/>
    <w:rsid w:val="00090E60"/>
    <w:rsid w:val="00090F77"/>
    <w:rsid w:val="00090F91"/>
    <w:rsid w:val="00091022"/>
    <w:rsid w:val="00091BE4"/>
    <w:rsid w:val="00093E3F"/>
    <w:rsid w:val="00093EF6"/>
    <w:rsid w:val="000942CF"/>
    <w:rsid w:val="000946A5"/>
    <w:rsid w:val="000947A0"/>
    <w:rsid w:val="0009501B"/>
    <w:rsid w:val="00095EEA"/>
    <w:rsid w:val="00096530"/>
    <w:rsid w:val="0009654C"/>
    <w:rsid w:val="000966F8"/>
    <w:rsid w:val="000973E1"/>
    <w:rsid w:val="00097955"/>
    <w:rsid w:val="00097EC0"/>
    <w:rsid w:val="000A0D73"/>
    <w:rsid w:val="000A1011"/>
    <w:rsid w:val="000A11E4"/>
    <w:rsid w:val="000A125F"/>
    <w:rsid w:val="000A12E2"/>
    <w:rsid w:val="000A15CE"/>
    <w:rsid w:val="000A1F1A"/>
    <w:rsid w:val="000A1F2E"/>
    <w:rsid w:val="000A2CC6"/>
    <w:rsid w:val="000A31F1"/>
    <w:rsid w:val="000A34E5"/>
    <w:rsid w:val="000A357E"/>
    <w:rsid w:val="000A3F52"/>
    <w:rsid w:val="000A4563"/>
    <w:rsid w:val="000A5DAD"/>
    <w:rsid w:val="000A6509"/>
    <w:rsid w:val="000A6A49"/>
    <w:rsid w:val="000A6FEE"/>
    <w:rsid w:val="000A7D6D"/>
    <w:rsid w:val="000A7F9A"/>
    <w:rsid w:val="000B0739"/>
    <w:rsid w:val="000B0DD9"/>
    <w:rsid w:val="000B0E2B"/>
    <w:rsid w:val="000B100B"/>
    <w:rsid w:val="000B101F"/>
    <w:rsid w:val="000B14D5"/>
    <w:rsid w:val="000B1BAD"/>
    <w:rsid w:val="000B1E8E"/>
    <w:rsid w:val="000B1F2B"/>
    <w:rsid w:val="000B2C0E"/>
    <w:rsid w:val="000B3C5A"/>
    <w:rsid w:val="000B5763"/>
    <w:rsid w:val="000B5D60"/>
    <w:rsid w:val="000B5FE2"/>
    <w:rsid w:val="000B605F"/>
    <w:rsid w:val="000B788A"/>
    <w:rsid w:val="000B7F97"/>
    <w:rsid w:val="000C03F4"/>
    <w:rsid w:val="000C0A14"/>
    <w:rsid w:val="000C1B6F"/>
    <w:rsid w:val="000C30AA"/>
    <w:rsid w:val="000C3312"/>
    <w:rsid w:val="000C3EE9"/>
    <w:rsid w:val="000C560F"/>
    <w:rsid w:val="000C5CE4"/>
    <w:rsid w:val="000C61D9"/>
    <w:rsid w:val="000C6483"/>
    <w:rsid w:val="000C6764"/>
    <w:rsid w:val="000C677C"/>
    <w:rsid w:val="000C798E"/>
    <w:rsid w:val="000C7B9F"/>
    <w:rsid w:val="000C7FA4"/>
    <w:rsid w:val="000D0760"/>
    <w:rsid w:val="000D2012"/>
    <w:rsid w:val="000D2823"/>
    <w:rsid w:val="000D2D00"/>
    <w:rsid w:val="000D33F3"/>
    <w:rsid w:val="000D3539"/>
    <w:rsid w:val="000D4A2F"/>
    <w:rsid w:val="000D4AF5"/>
    <w:rsid w:val="000D4BB5"/>
    <w:rsid w:val="000D66B4"/>
    <w:rsid w:val="000D68AB"/>
    <w:rsid w:val="000D68CE"/>
    <w:rsid w:val="000D7448"/>
    <w:rsid w:val="000D759D"/>
    <w:rsid w:val="000D7AA9"/>
    <w:rsid w:val="000D7E31"/>
    <w:rsid w:val="000E0978"/>
    <w:rsid w:val="000E1683"/>
    <w:rsid w:val="000E19F0"/>
    <w:rsid w:val="000E1E61"/>
    <w:rsid w:val="000E25B5"/>
    <w:rsid w:val="000E2BE2"/>
    <w:rsid w:val="000E3399"/>
    <w:rsid w:val="000E383F"/>
    <w:rsid w:val="000E3BA8"/>
    <w:rsid w:val="000E3D10"/>
    <w:rsid w:val="000E3D77"/>
    <w:rsid w:val="000E4958"/>
    <w:rsid w:val="000E51E9"/>
    <w:rsid w:val="000E548F"/>
    <w:rsid w:val="000E549A"/>
    <w:rsid w:val="000E588D"/>
    <w:rsid w:val="000E5F0A"/>
    <w:rsid w:val="000E63CD"/>
    <w:rsid w:val="000E65DA"/>
    <w:rsid w:val="000E65DD"/>
    <w:rsid w:val="000E6775"/>
    <w:rsid w:val="000E709A"/>
    <w:rsid w:val="000E752F"/>
    <w:rsid w:val="000E7CCD"/>
    <w:rsid w:val="000E7D1D"/>
    <w:rsid w:val="000E7ECF"/>
    <w:rsid w:val="000E7FE0"/>
    <w:rsid w:val="000F082A"/>
    <w:rsid w:val="000F0B08"/>
    <w:rsid w:val="000F1121"/>
    <w:rsid w:val="000F17D4"/>
    <w:rsid w:val="000F193E"/>
    <w:rsid w:val="000F1B11"/>
    <w:rsid w:val="000F1FE3"/>
    <w:rsid w:val="000F23E7"/>
    <w:rsid w:val="000F28DD"/>
    <w:rsid w:val="000F2C81"/>
    <w:rsid w:val="000F2DD0"/>
    <w:rsid w:val="000F3926"/>
    <w:rsid w:val="000F3B5E"/>
    <w:rsid w:val="000F4B9E"/>
    <w:rsid w:val="000F5595"/>
    <w:rsid w:val="000F55D3"/>
    <w:rsid w:val="000F5812"/>
    <w:rsid w:val="000F5D09"/>
    <w:rsid w:val="000F6073"/>
    <w:rsid w:val="000F6B14"/>
    <w:rsid w:val="000F6F3A"/>
    <w:rsid w:val="000F70F6"/>
    <w:rsid w:val="000F7CD3"/>
    <w:rsid w:val="0010042E"/>
    <w:rsid w:val="00100535"/>
    <w:rsid w:val="0010122F"/>
    <w:rsid w:val="0010136F"/>
    <w:rsid w:val="0010165C"/>
    <w:rsid w:val="00101712"/>
    <w:rsid w:val="00101E03"/>
    <w:rsid w:val="001022BC"/>
    <w:rsid w:val="00102F60"/>
    <w:rsid w:val="00103AE9"/>
    <w:rsid w:val="0010453B"/>
    <w:rsid w:val="001046E3"/>
    <w:rsid w:val="001047CD"/>
    <w:rsid w:val="0010492A"/>
    <w:rsid w:val="00105424"/>
    <w:rsid w:val="00105584"/>
    <w:rsid w:val="00105953"/>
    <w:rsid w:val="001060E8"/>
    <w:rsid w:val="00106BAC"/>
    <w:rsid w:val="00106FD5"/>
    <w:rsid w:val="001076D3"/>
    <w:rsid w:val="00107A81"/>
    <w:rsid w:val="001103B5"/>
    <w:rsid w:val="0011046F"/>
    <w:rsid w:val="001109B5"/>
    <w:rsid w:val="00110A55"/>
    <w:rsid w:val="00111DBB"/>
    <w:rsid w:val="001120AF"/>
    <w:rsid w:val="00112A3D"/>
    <w:rsid w:val="00112A9D"/>
    <w:rsid w:val="00113F9E"/>
    <w:rsid w:val="001146C4"/>
    <w:rsid w:val="00115AC4"/>
    <w:rsid w:val="00115FE1"/>
    <w:rsid w:val="0011701B"/>
    <w:rsid w:val="001203A5"/>
    <w:rsid w:val="0012058E"/>
    <w:rsid w:val="001210E9"/>
    <w:rsid w:val="00121345"/>
    <w:rsid w:val="001214B6"/>
    <w:rsid w:val="00121503"/>
    <w:rsid w:val="0012153A"/>
    <w:rsid w:val="001217C4"/>
    <w:rsid w:val="00121804"/>
    <w:rsid w:val="00121880"/>
    <w:rsid w:val="001219E9"/>
    <w:rsid w:val="00122EE3"/>
    <w:rsid w:val="0012309C"/>
    <w:rsid w:val="0012356E"/>
    <w:rsid w:val="0012414D"/>
    <w:rsid w:val="0012440B"/>
    <w:rsid w:val="00124647"/>
    <w:rsid w:val="0012483E"/>
    <w:rsid w:val="001248B1"/>
    <w:rsid w:val="0012520F"/>
    <w:rsid w:val="00125226"/>
    <w:rsid w:val="0012567C"/>
    <w:rsid w:val="0012571D"/>
    <w:rsid w:val="00126796"/>
    <w:rsid w:val="00126837"/>
    <w:rsid w:val="00126D3F"/>
    <w:rsid w:val="00126E89"/>
    <w:rsid w:val="0013029F"/>
    <w:rsid w:val="001302C3"/>
    <w:rsid w:val="0013102B"/>
    <w:rsid w:val="00131A9D"/>
    <w:rsid w:val="001322B5"/>
    <w:rsid w:val="001326B4"/>
    <w:rsid w:val="00132A25"/>
    <w:rsid w:val="001331D1"/>
    <w:rsid w:val="00133A34"/>
    <w:rsid w:val="00133E97"/>
    <w:rsid w:val="00134182"/>
    <w:rsid w:val="00134914"/>
    <w:rsid w:val="00135368"/>
    <w:rsid w:val="001358EF"/>
    <w:rsid w:val="00136525"/>
    <w:rsid w:val="00136C76"/>
    <w:rsid w:val="00136F1F"/>
    <w:rsid w:val="00137037"/>
    <w:rsid w:val="001373DE"/>
    <w:rsid w:val="00141166"/>
    <w:rsid w:val="00141274"/>
    <w:rsid w:val="00141F47"/>
    <w:rsid w:val="0014220D"/>
    <w:rsid w:val="0014259D"/>
    <w:rsid w:val="00142BEE"/>
    <w:rsid w:val="00143451"/>
    <w:rsid w:val="0014357D"/>
    <w:rsid w:val="00143D14"/>
    <w:rsid w:val="0014492F"/>
    <w:rsid w:val="00145BA2"/>
    <w:rsid w:val="00145C84"/>
    <w:rsid w:val="00145E57"/>
    <w:rsid w:val="001467BC"/>
    <w:rsid w:val="00146844"/>
    <w:rsid w:val="00146C69"/>
    <w:rsid w:val="00146FE1"/>
    <w:rsid w:val="00147357"/>
    <w:rsid w:val="0014746C"/>
    <w:rsid w:val="00147796"/>
    <w:rsid w:val="00147F6C"/>
    <w:rsid w:val="00150591"/>
    <w:rsid w:val="00152048"/>
    <w:rsid w:val="001521ED"/>
    <w:rsid w:val="00152226"/>
    <w:rsid w:val="00152753"/>
    <w:rsid w:val="00152862"/>
    <w:rsid w:val="00152DB8"/>
    <w:rsid w:val="0015338B"/>
    <w:rsid w:val="00153B9B"/>
    <w:rsid w:val="00153C93"/>
    <w:rsid w:val="001542F8"/>
    <w:rsid w:val="0015437A"/>
    <w:rsid w:val="00155498"/>
    <w:rsid w:val="00155B40"/>
    <w:rsid w:val="00156C47"/>
    <w:rsid w:val="00156F8F"/>
    <w:rsid w:val="001571E3"/>
    <w:rsid w:val="00157416"/>
    <w:rsid w:val="001576E3"/>
    <w:rsid w:val="00157ABC"/>
    <w:rsid w:val="00157AF2"/>
    <w:rsid w:val="00157E33"/>
    <w:rsid w:val="0016008C"/>
    <w:rsid w:val="001600E3"/>
    <w:rsid w:val="00160631"/>
    <w:rsid w:val="00160764"/>
    <w:rsid w:val="0016167E"/>
    <w:rsid w:val="00161695"/>
    <w:rsid w:val="00162F5A"/>
    <w:rsid w:val="00163BF0"/>
    <w:rsid w:val="00163CD0"/>
    <w:rsid w:val="00163DAD"/>
    <w:rsid w:val="0016402E"/>
    <w:rsid w:val="00164466"/>
    <w:rsid w:val="001649FE"/>
    <w:rsid w:val="00165648"/>
    <w:rsid w:val="00165AD2"/>
    <w:rsid w:val="00165C0B"/>
    <w:rsid w:val="001665D5"/>
    <w:rsid w:val="00166867"/>
    <w:rsid w:val="00166FBC"/>
    <w:rsid w:val="0017075C"/>
    <w:rsid w:val="00170AD0"/>
    <w:rsid w:val="0017150B"/>
    <w:rsid w:val="00172155"/>
    <w:rsid w:val="00172B73"/>
    <w:rsid w:val="00172D30"/>
    <w:rsid w:val="0017456C"/>
    <w:rsid w:val="0017467C"/>
    <w:rsid w:val="00175224"/>
    <w:rsid w:val="00175840"/>
    <w:rsid w:val="00175BAA"/>
    <w:rsid w:val="00175DD5"/>
    <w:rsid w:val="00176465"/>
    <w:rsid w:val="001769E7"/>
    <w:rsid w:val="0017724F"/>
    <w:rsid w:val="00180FF5"/>
    <w:rsid w:val="00180FF6"/>
    <w:rsid w:val="001810EA"/>
    <w:rsid w:val="001812E8"/>
    <w:rsid w:val="00181894"/>
    <w:rsid w:val="00181BEB"/>
    <w:rsid w:val="00181CE1"/>
    <w:rsid w:val="00182741"/>
    <w:rsid w:val="0018317C"/>
    <w:rsid w:val="001838CF"/>
    <w:rsid w:val="001839DF"/>
    <w:rsid w:val="00184A97"/>
    <w:rsid w:val="00184BA4"/>
    <w:rsid w:val="001854EC"/>
    <w:rsid w:val="00185904"/>
    <w:rsid w:val="00185FF2"/>
    <w:rsid w:val="001864E0"/>
    <w:rsid w:val="0018703D"/>
    <w:rsid w:val="00187B48"/>
    <w:rsid w:val="00187C58"/>
    <w:rsid w:val="001904D9"/>
    <w:rsid w:val="00190CE5"/>
    <w:rsid w:val="0019110E"/>
    <w:rsid w:val="001914A0"/>
    <w:rsid w:val="00191822"/>
    <w:rsid w:val="0019182B"/>
    <w:rsid w:val="00191CE7"/>
    <w:rsid w:val="001924D3"/>
    <w:rsid w:val="00192591"/>
    <w:rsid w:val="00192A00"/>
    <w:rsid w:val="00193640"/>
    <w:rsid w:val="00194E06"/>
    <w:rsid w:val="001961B0"/>
    <w:rsid w:val="001962F1"/>
    <w:rsid w:val="0019639C"/>
    <w:rsid w:val="00196659"/>
    <w:rsid w:val="00196D6E"/>
    <w:rsid w:val="001974A2"/>
    <w:rsid w:val="001979D8"/>
    <w:rsid w:val="00197BD2"/>
    <w:rsid w:val="00197C69"/>
    <w:rsid w:val="00197CF7"/>
    <w:rsid w:val="00197E5E"/>
    <w:rsid w:val="00197F89"/>
    <w:rsid w:val="001A0094"/>
    <w:rsid w:val="001A0113"/>
    <w:rsid w:val="001A056D"/>
    <w:rsid w:val="001A0597"/>
    <w:rsid w:val="001A1D26"/>
    <w:rsid w:val="001A3CB8"/>
    <w:rsid w:val="001A4308"/>
    <w:rsid w:val="001A48FF"/>
    <w:rsid w:val="001A4D90"/>
    <w:rsid w:val="001A4F34"/>
    <w:rsid w:val="001A51F7"/>
    <w:rsid w:val="001A5E80"/>
    <w:rsid w:val="001A615B"/>
    <w:rsid w:val="001A65D2"/>
    <w:rsid w:val="001A66A7"/>
    <w:rsid w:val="001A6DD5"/>
    <w:rsid w:val="001A7424"/>
    <w:rsid w:val="001A7ACD"/>
    <w:rsid w:val="001A7F61"/>
    <w:rsid w:val="001B0851"/>
    <w:rsid w:val="001B0CE5"/>
    <w:rsid w:val="001B1169"/>
    <w:rsid w:val="001B1317"/>
    <w:rsid w:val="001B222D"/>
    <w:rsid w:val="001B2370"/>
    <w:rsid w:val="001B2692"/>
    <w:rsid w:val="001B269B"/>
    <w:rsid w:val="001B2C5D"/>
    <w:rsid w:val="001B2CF5"/>
    <w:rsid w:val="001B2FAC"/>
    <w:rsid w:val="001B3249"/>
    <w:rsid w:val="001B336E"/>
    <w:rsid w:val="001B3370"/>
    <w:rsid w:val="001B3C25"/>
    <w:rsid w:val="001B42C2"/>
    <w:rsid w:val="001B4423"/>
    <w:rsid w:val="001B49D8"/>
    <w:rsid w:val="001B4A0E"/>
    <w:rsid w:val="001B5CA1"/>
    <w:rsid w:val="001B5D68"/>
    <w:rsid w:val="001B6000"/>
    <w:rsid w:val="001B663D"/>
    <w:rsid w:val="001B79D8"/>
    <w:rsid w:val="001C0BA0"/>
    <w:rsid w:val="001C1916"/>
    <w:rsid w:val="001C2C0F"/>
    <w:rsid w:val="001C31D8"/>
    <w:rsid w:val="001C3918"/>
    <w:rsid w:val="001C3A77"/>
    <w:rsid w:val="001C3BFE"/>
    <w:rsid w:val="001C3E9F"/>
    <w:rsid w:val="001C4BC3"/>
    <w:rsid w:val="001C55F2"/>
    <w:rsid w:val="001C599C"/>
    <w:rsid w:val="001C6142"/>
    <w:rsid w:val="001C629C"/>
    <w:rsid w:val="001C6463"/>
    <w:rsid w:val="001C650E"/>
    <w:rsid w:val="001C6F32"/>
    <w:rsid w:val="001C6FD9"/>
    <w:rsid w:val="001C7380"/>
    <w:rsid w:val="001C7A8F"/>
    <w:rsid w:val="001C7CC2"/>
    <w:rsid w:val="001D0094"/>
    <w:rsid w:val="001D0E04"/>
    <w:rsid w:val="001D1309"/>
    <w:rsid w:val="001D13BD"/>
    <w:rsid w:val="001D1DD8"/>
    <w:rsid w:val="001D2C6F"/>
    <w:rsid w:val="001D3307"/>
    <w:rsid w:val="001D33F7"/>
    <w:rsid w:val="001D37DF"/>
    <w:rsid w:val="001D380A"/>
    <w:rsid w:val="001D3915"/>
    <w:rsid w:val="001D39EF"/>
    <w:rsid w:val="001D3C0B"/>
    <w:rsid w:val="001D4E1D"/>
    <w:rsid w:val="001D57C3"/>
    <w:rsid w:val="001D5A80"/>
    <w:rsid w:val="001D65FC"/>
    <w:rsid w:val="001D6748"/>
    <w:rsid w:val="001D735E"/>
    <w:rsid w:val="001D74A3"/>
    <w:rsid w:val="001D74DA"/>
    <w:rsid w:val="001D7828"/>
    <w:rsid w:val="001D79F5"/>
    <w:rsid w:val="001E04C2"/>
    <w:rsid w:val="001E05A4"/>
    <w:rsid w:val="001E0EB7"/>
    <w:rsid w:val="001E3AB6"/>
    <w:rsid w:val="001E4381"/>
    <w:rsid w:val="001E4E28"/>
    <w:rsid w:val="001E6321"/>
    <w:rsid w:val="001E64AA"/>
    <w:rsid w:val="001E67B0"/>
    <w:rsid w:val="001E766A"/>
    <w:rsid w:val="001E785E"/>
    <w:rsid w:val="001E7917"/>
    <w:rsid w:val="001E7D60"/>
    <w:rsid w:val="001F04A4"/>
    <w:rsid w:val="001F04BE"/>
    <w:rsid w:val="001F077D"/>
    <w:rsid w:val="001F0926"/>
    <w:rsid w:val="001F1F9E"/>
    <w:rsid w:val="001F22B8"/>
    <w:rsid w:val="001F2BB3"/>
    <w:rsid w:val="001F3482"/>
    <w:rsid w:val="001F3541"/>
    <w:rsid w:val="001F36E3"/>
    <w:rsid w:val="001F4E14"/>
    <w:rsid w:val="001F524E"/>
    <w:rsid w:val="001F5944"/>
    <w:rsid w:val="001F59FD"/>
    <w:rsid w:val="001F5A1C"/>
    <w:rsid w:val="001F5DD8"/>
    <w:rsid w:val="001F6987"/>
    <w:rsid w:val="001F69F3"/>
    <w:rsid w:val="001F733D"/>
    <w:rsid w:val="001F7513"/>
    <w:rsid w:val="001F77C0"/>
    <w:rsid w:val="001F7CBA"/>
    <w:rsid w:val="001F7D44"/>
    <w:rsid w:val="00200300"/>
    <w:rsid w:val="00201028"/>
    <w:rsid w:val="0020236E"/>
    <w:rsid w:val="00202C57"/>
    <w:rsid w:val="002035F8"/>
    <w:rsid w:val="00204409"/>
    <w:rsid w:val="00204729"/>
    <w:rsid w:val="00204A40"/>
    <w:rsid w:val="00204A4F"/>
    <w:rsid w:val="00204C2C"/>
    <w:rsid w:val="00204C3A"/>
    <w:rsid w:val="0020501D"/>
    <w:rsid w:val="00205B7F"/>
    <w:rsid w:val="0020760B"/>
    <w:rsid w:val="00207880"/>
    <w:rsid w:val="0021025C"/>
    <w:rsid w:val="002107AB"/>
    <w:rsid w:val="0021098D"/>
    <w:rsid w:val="0021098F"/>
    <w:rsid w:val="00211280"/>
    <w:rsid w:val="00212ACF"/>
    <w:rsid w:val="00213D5A"/>
    <w:rsid w:val="00215679"/>
    <w:rsid w:val="00215B31"/>
    <w:rsid w:val="00216E7B"/>
    <w:rsid w:val="00216E93"/>
    <w:rsid w:val="002178BE"/>
    <w:rsid w:val="00217CFC"/>
    <w:rsid w:val="002207DE"/>
    <w:rsid w:val="002208A4"/>
    <w:rsid w:val="002209E1"/>
    <w:rsid w:val="002209FE"/>
    <w:rsid w:val="00221147"/>
    <w:rsid w:val="00221505"/>
    <w:rsid w:val="002216A0"/>
    <w:rsid w:val="00221953"/>
    <w:rsid w:val="00222084"/>
    <w:rsid w:val="002225E5"/>
    <w:rsid w:val="002230C8"/>
    <w:rsid w:val="002239C3"/>
    <w:rsid w:val="00223D64"/>
    <w:rsid w:val="0022472D"/>
    <w:rsid w:val="00224E14"/>
    <w:rsid w:val="00226E31"/>
    <w:rsid w:val="00226E73"/>
    <w:rsid w:val="00227BA7"/>
    <w:rsid w:val="0023007E"/>
    <w:rsid w:val="00230156"/>
    <w:rsid w:val="00230550"/>
    <w:rsid w:val="00230820"/>
    <w:rsid w:val="00230B4B"/>
    <w:rsid w:val="002310B1"/>
    <w:rsid w:val="002310E7"/>
    <w:rsid w:val="00231AA9"/>
    <w:rsid w:val="0023236F"/>
    <w:rsid w:val="0023237F"/>
    <w:rsid w:val="00232B53"/>
    <w:rsid w:val="002344DA"/>
    <w:rsid w:val="0023490A"/>
    <w:rsid w:val="00234F9E"/>
    <w:rsid w:val="002356BE"/>
    <w:rsid w:val="00235CED"/>
    <w:rsid w:val="002360FE"/>
    <w:rsid w:val="002363E5"/>
    <w:rsid w:val="00236980"/>
    <w:rsid w:val="00241013"/>
    <w:rsid w:val="002411A5"/>
    <w:rsid w:val="002412C1"/>
    <w:rsid w:val="00241865"/>
    <w:rsid w:val="00242B1D"/>
    <w:rsid w:val="00244865"/>
    <w:rsid w:val="002449C1"/>
    <w:rsid w:val="00245D4D"/>
    <w:rsid w:val="002466A1"/>
    <w:rsid w:val="002468FE"/>
    <w:rsid w:val="0024787C"/>
    <w:rsid w:val="0025085D"/>
    <w:rsid w:val="00250FDB"/>
    <w:rsid w:val="002513D7"/>
    <w:rsid w:val="00251F27"/>
    <w:rsid w:val="002521F8"/>
    <w:rsid w:val="0025249F"/>
    <w:rsid w:val="00252BE2"/>
    <w:rsid w:val="00252EB7"/>
    <w:rsid w:val="00253378"/>
    <w:rsid w:val="002536F2"/>
    <w:rsid w:val="0025375E"/>
    <w:rsid w:val="002548EC"/>
    <w:rsid w:val="00254B54"/>
    <w:rsid w:val="00254D15"/>
    <w:rsid w:val="002555B1"/>
    <w:rsid w:val="00255778"/>
    <w:rsid w:val="002561BA"/>
    <w:rsid w:val="00256218"/>
    <w:rsid w:val="00256C81"/>
    <w:rsid w:val="00257A84"/>
    <w:rsid w:val="00257AB8"/>
    <w:rsid w:val="00257F49"/>
    <w:rsid w:val="00260210"/>
    <w:rsid w:val="00260A4C"/>
    <w:rsid w:val="00260C39"/>
    <w:rsid w:val="00260C9F"/>
    <w:rsid w:val="00261AC1"/>
    <w:rsid w:val="002621E9"/>
    <w:rsid w:val="00262272"/>
    <w:rsid w:val="002622C4"/>
    <w:rsid w:val="00262483"/>
    <w:rsid w:val="002626CF"/>
    <w:rsid w:val="00262923"/>
    <w:rsid w:val="00262EE4"/>
    <w:rsid w:val="002630F1"/>
    <w:rsid w:val="002633F6"/>
    <w:rsid w:val="002637A2"/>
    <w:rsid w:val="002646A1"/>
    <w:rsid w:val="00266C60"/>
    <w:rsid w:val="00266FF5"/>
    <w:rsid w:val="0026704B"/>
    <w:rsid w:val="002671E7"/>
    <w:rsid w:val="00267EDD"/>
    <w:rsid w:val="00270455"/>
    <w:rsid w:val="002704EE"/>
    <w:rsid w:val="00270CD0"/>
    <w:rsid w:val="00270E1B"/>
    <w:rsid w:val="00271018"/>
    <w:rsid w:val="002718D2"/>
    <w:rsid w:val="002718EF"/>
    <w:rsid w:val="00271A26"/>
    <w:rsid w:val="002722D0"/>
    <w:rsid w:val="00272C8A"/>
    <w:rsid w:val="00273544"/>
    <w:rsid w:val="002737B7"/>
    <w:rsid w:val="00274522"/>
    <w:rsid w:val="00274910"/>
    <w:rsid w:val="00274CC5"/>
    <w:rsid w:val="0027587E"/>
    <w:rsid w:val="00276374"/>
    <w:rsid w:val="00276384"/>
    <w:rsid w:val="0027647C"/>
    <w:rsid w:val="0027653D"/>
    <w:rsid w:val="002768E1"/>
    <w:rsid w:val="00276964"/>
    <w:rsid w:val="00276CBD"/>
    <w:rsid w:val="00276E4D"/>
    <w:rsid w:val="0027721F"/>
    <w:rsid w:val="0027745F"/>
    <w:rsid w:val="00277643"/>
    <w:rsid w:val="002779F3"/>
    <w:rsid w:val="002800AA"/>
    <w:rsid w:val="0028148C"/>
    <w:rsid w:val="00281905"/>
    <w:rsid w:val="00282333"/>
    <w:rsid w:val="00282B6E"/>
    <w:rsid w:val="00282C02"/>
    <w:rsid w:val="00282CD4"/>
    <w:rsid w:val="00282E7C"/>
    <w:rsid w:val="0028351D"/>
    <w:rsid w:val="00283937"/>
    <w:rsid w:val="00283B2E"/>
    <w:rsid w:val="00284209"/>
    <w:rsid w:val="00284593"/>
    <w:rsid w:val="00284873"/>
    <w:rsid w:val="0028507B"/>
    <w:rsid w:val="00285142"/>
    <w:rsid w:val="0028548B"/>
    <w:rsid w:val="002855DD"/>
    <w:rsid w:val="00285FC9"/>
    <w:rsid w:val="002863F8"/>
    <w:rsid w:val="00286ACF"/>
    <w:rsid w:val="00286CD0"/>
    <w:rsid w:val="0028712C"/>
    <w:rsid w:val="00287271"/>
    <w:rsid w:val="00287455"/>
    <w:rsid w:val="00287972"/>
    <w:rsid w:val="002909C0"/>
    <w:rsid w:val="00290F55"/>
    <w:rsid w:val="00290F9F"/>
    <w:rsid w:val="002914AF"/>
    <w:rsid w:val="002916E2"/>
    <w:rsid w:val="002919DE"/>
    <w:rsid w:val="00291E5C"/>
    <w:rsid w:val="00291F5D"/>
    <w:rsid w:val="00292CAE"/>
    <w:rsid w:val="00292D74"/>
    <w:rsid w:val="00293310"/>
    <w:rsid w:val="0029492A"/>
    <w:rsid w:val="0029544B"/>
    <w:rsid w:val="00295A65"/>
    <w:rsid w:val="00295A78"/>
    <w:rsid w:val="00295BCF"/>
    <w:rsid w:val="00295E52"/>
    <w:rsid w:val="002963D7"/>
    <w:rsid w:val="0029676F"/>
    <w:rsid w:val="00296B02"/>
    <w:rsid w:val="0029784F"/>
    <w:rsid w:val="00297ACC"/>
    <w:rsid w:val="002A027F"/>
    <w:rsid w:val="002A08A8"/>
    <w:rsid w:val="002A0960"/>
    <w:rsid w:val="002A0BF2"/>
    <w:rsid w:val="002A0D55"/>
    <w:rsid w:val="002A1395"/>
    <w:rsid w:val="002A18C9"/>
    <w:rsid w:val="002A223C"/>
    <w:rsid w:val="002A2312"/>
    <w:rsid w:val="002A26A9"/>
    <w:rsid w:val="002A2BB8"/>
    <w:rsid w:val="002A39CB"/>
    <w:rsid w:val="002A39D9"/>
    <w:rsid w:val="002A3B5E"/>
    <w:rsid w:val="002A40A5"/>
    <w:rsid w:val="002A423A"/>
    <w:rsid w:val="002A4668"/>
    <w:rsid w:val="002A517B"/>
    <w:rsid w:val="002A59A2"/>
    <w:rsid w:val="002A5C2C"/>
    <w:rsid w:val="002A66C9"/>
    <w:rsid w:val="002A6C01"/>
    <w:rsid w:val="002A7DAC"/>
    <w:rsid w:val="002B0928"/>
    <w:rsid w:val="002B297E"/>
    <w:rsid w:val="002B2E6C"/>
    <w:rsid w:val="002B2FBC"/>
    <w:rsid w:val="002B3348"/>
    <w:rsid w:val="002B3EAB"/>
    <w:rsid w:val="002B43FB"/>
    <w:rsid w:val="002B4BEE"/>
    <w:rsid w:val="002B4DC8"/>
    <w:rsid w:val="002B613C"/>
    <w:rsid w:val="002B61F4"/>
    <w:rsid w:val="002B6316"/>
    <w:rsid w:val="002B6584"/>
    <w:rsid w:val="002B7191"/>
    <w:rsid w:val="002B758B"/>
    <w:rsid w:val="002B7CE9"/>
    <w:rsid w:val="002C0362"/>
    <w:rsid w:val="002C0C03"/>
    <w:rsid w:val="002C0EA9"/>
    <w:rsid w:val="002C24E0"/>
    <w:rsid w:val="002C3485"/>
    <w:rsid w:val="002C468C"/>
    <w:rsid w:val="002C5759"/>
    <w:rsid w:val="002C5D26"/>
    <w:rsid w:val="002C633E"/>
    <w:rsid w:val="002C6C99"/>
    <w:rsid w:val="002C737B"/>
    <w:rsid w:val="002C757D"/>
    <w:rsid w:val="002C797F"/>
    <w:rsid w:val="002D0278"/>
    <w:rsid w:val="002D1389"/>
    <w:rsid w:val="002D1419"/>
    <w:rsid w:val="002D1856"/>
    <w:rsid w:val="002D26BC"/>
    <w:rsid w:val="002D274D"/>
    <w:rsid w:val="002D37E5"/>
    <w:rsid w:val="002D3B26"/>
    <w:rsid w:val="002D4EE0"/>
    <w:rsid w:val="002D5281"/>
    <w:rsid w:val="002D53BC"/>
    <w:rsid w:val="002D59A3"/>
    <w:rsid w:val="002D66F7"/>
    <w:rsid w:val="002D6F56"/>
    <w:rsid w:val="002D7814"/>
    <w:rsid w:val="002D79E4"/>
    <w:rsid w:val="002D7D02"/>
    <w:rsid w:val="002E08B3"/>
    <w:rsid w:val="002E0CEA"/>
    <w:rsid w:val="002E1386"/>
    <w:rsid w:val="002E1F87"/>
    <w:rsid w:val="002E214F"/>
    <w:rsid w:val="002E2166"/>
    <w:rsid w:val="002E25DC"/>
    <w:rsid w:val="002E2F5E"/>
    <w:rsid w:val="002E3228"/>
    <w:rsid w:val="002E3AAE"/>
    <w:rsid w:val="002E3C63"/>
    <w:rsid w:val="002E3CC5"/>
    <w:rsid w:val="002E4279"/>
    <w:rsid w:val="002E4694"/>
    <w:rsid w:val="002E4929"/>
    <w:rsid w:val="002E4AD1"/>
    <w:rsid w:val="002E5039"/>
    <w:rsid w:val="002E524D"/>
    <w:rsid w:val="002E5583"/>
    <w:rsid w:val="002E5E8D"/>
    <w:rsid w:val="002E5EA2"/>
    <w:rsid w:val="002E6220"/>
    <w:rsid w:val="002E65BD"/>
    <w:rsid w:val="002E6631"/>
    <w:rsid w:val="002E6D96"/>
    <w:rsid w:val="002E7F62"/>
    <w:rsid w:val="002F07B7"/>
    <w:rsid w:val="002F1DB4"/>
    <w:rsid w:val="002F20F8"/>
    <w:rsid w:val="002F3102"/>
    <w:rsid w:val="002F3988"/>
    <w:rsid w:val="002F3CF4"/>
    <w:rsid w:val="002F3EBB"/>
    <w:rsid w:val="002F419C"/>
    <w:rsid w:val="002F47EE"/>
    <w:rsid w:val="002F499B"/>
    <w:rsid w:val="002F4BCA"/>
    <w:rsid w:val="002F57E7"/>
    <w:rsid w:val="002F656E"/>
    <w:rsid w:val="002F6F55"/>
    <w:rsid w:val="002F6FF8"/>
    <w:rsid w:val="002F7FA5"/>
    <w:rsid w:val="00300BFE"/>
    <w:rsid w:val="00300F0D"/>
    <w:rsid w:val="00300F5B"/>
    <w:rsid w:val="00301251"/>
    <w:rsid w:val="0030156A"/>
    <w:rsid w:val="00301C48"/>
    <w:rsid w:val="0030265F"/>
    <w:rsid w:val="00302741"/>
    <w:rsid w:val="00305DDE"/>
    <w:rsid w:val="00306459"/>
    <w:rsid w:val="00306854"/>
    <w:rsid w:val="00306C9E"/>
    <w:rsid w:val="00306DC4"/>
    <w:rsid w:val="003074F1"/>
    <w:rsid w:val="003076A8"/>
    <w:rsid w:val="0030779F"/>
    <w:rsid w:val="00307A3A"/>
    <w:rsid w:val="00310E00"/>
    <w:rsid w:val="00311262"/>
    <w:rsid w:val="00312161"/>
    <w:rsid w:val="00312178"/>
    <w:rsid w:val="003121E4"/>
    <w:rsid w:val="0031239F"/>
    <w:rsid w:val="003136D8"/>
    <w:rsid w:val="00313ADB"/>
    <w:rsid w:val="00314388"/>
    <w:rsid w:val="00314AD0"/>
    <w:rsid w:val="003152EC"/>
    <w:rsid w:val="00315CEB"/>
    <w:rsid w:val="00316601"/>
    <w:rsid w:val="00317429"/>
    <w:rsid w:val="00317AEB"/>
    <w:rsid w:val="00320B0C"/>
    <w:rsid w:val="0032108C"/>
    <w:rsid w:val="00321A6B"/>
    <w:rsid w:val="00322A3E"/>
    <w:rsid w:val="00323273"/>
    <w:rsid w:val="003235C1"/>
    <w:rsid w:val="00324399"/>
    <w:rsid w:val="00324CC9"/>
    <w:rsid w:val="003255E0"/>
    <w:rsid w:val="0032602D"/>
    <w:rsid w:val="00326BAC"/>
    <w:rsid w:val="0032791D"/>
    <w:rsid w:val="0032798D"/>
    <w:rsid w:val="00330279"/>
    <w:rsid w:val="003305DC"/>
    <w:rsid w:val="00332907"/>
    <w:rsid w:val="00333253"/>
    <w:rsid w:val="003332D7"/>
    <w:rsid w:val="003333C7"/>
    <w:rsid w:val="003338CE"/>
    <w:rsid w:val="0033409B"/>
    <w:rsid w:val="00335032"/>
    <w:rsid w:val="0033505D"/>
    <w:rsid w:val="00335388"/>
    <w:rsid w:val="00335D8B"/>
    <w:rsid w:val="00336229"/>
    <w:rsid w:val="00336803"/>
    <w:rsid w:val="003375D3"/>
    <w:rsid w:val="00337C7C"/>
    <w:rsid w:val="00337F2D"/>
    <w:rsid w:val="003401E3"/>
    <w:rsid w:val="00340F31"/>
    <w:rsid w:val="00341169"/>
    <w:rsid w:val="003414B2"/>
    <w:rsid w:val="0034169C"/>
    <w:rsid w:val="003417C2"/>
    <w:rsid w:val="003417F9"/>
    <w:rsid w:val="00341859"/>
    <w:rsid w:val="003423CE"/>
    <w:rsid w:val="00342596"/>
    <w:rsid w:val="00343098"/>
    <w:rsid w:val="0034391B"/>
    <w:rsid w:val="00344711"/>
    <w:rsid w:val="00344ED3"/>
    <w:rsid w:val="00345295"/>
    <w:rsid w:val="00346135"/>
    <w:rsid w:val="0034659D"/>
    <w:rsid w:val="00347357"/>
    <w:rsid w:val="003474B6"/>
    <w:rsid w:val="00347CA7"/>
    <w:rsid w:val="0035063F"/>
    <w:rsid w:val="00352242"/>
    <w:rsid w:val="003525A2"/>
    <w:rsid w:val="00352EC0"/>
    <w:rsid w:val="00353490"/>
    <w:rsid w:val="00353C97"/>
    <w:rsid w:val="00354C74"/>
    <w:rsid w:val="00355C85"/>
    <w:rsid w:val="00356374"/>
    <w:rsid w:val="00357654"/>
    <w:rsid w:val="00357822"/>
    <w:rsid w:val="003603AA"/>
    <w:rsid w:val="0036082E"/>
    <w:rsid w:val="0036089A"/>
    <w:rsid w:val="00360C70"/>
    <w:rsid w:val="0036111B"/>
    <w:rsid w:val="0036157D"/>
    <w:rsid w:val="003616A6"/>
    <w:rsid w:val="00361EA2"/>
    <w:rsid w:val="003640BD"/>
    <w:rsid w:val="003649B7"/>
    <w:rsid w:val="003650E8"/>
    <w:rsid w:val="00365733"/>
    <w:rsid w:val="003658D8"/>
    <w:rsid w:val="00366CC3"/>
    <w:rsid w:val="003676F8"/>
    <w:rsid w:val="00367D68"/>
    <w:rsid w:val="00370B47"/>
    <w:rsid w:val="00370EAA"/>
    <w:rsid w:val="00371448"/>
    <w:rsid w:val="0037169C"/>
    <w:rsid w:val="003716D5"/>
    <w:rsid w:val="00371B63"/>
    <w:rsid w:val="00372006"/>
    <w:rsid w:val="00372F25"/>
    <w:rsid w:val="0037307D"/>
    <w:rsid w:val="0037475B"/>
    <w:rsid w:val="00374ED5"/>
    <w:rsid w:val="003751D1"/>
    <w:rsid w:val="00375741"/>
    <w:rsid w:val="00375993"/>
    <w:rsid w:val="00375E2F"/>
    <w:rsid w:val="00375E36"/>
    <w:rsid w:val="0037698C"/>
    <w:rsid w:val="0037736F"/>
    <w:rsid w:val="00380B31"/>
    <w:rsid w:val="0038124F"/>
    <w:rsid w:val="003815C7"/>
    <w:rsid w:val="00381A0A"/>
    <w:rsid w:val="00382D10"/>
    <w:rsid w:val="00383B57"/>
    <w:rsid w:val="00383D99"/>
    <w:rsid w:val="00384411"/>
    <w:rsid w:val="003852C5"/>
    <w:rsid w:val="00385779"/>
    <w:rsid w:val="00385EA7"/>
    <w:rsid w:val="003861B4"/>
    <w:rsid w:val="00386A17"/>
    <w:rsid w:val="00386AF1"/>
    <w:rsid w:val="003875F8"/>
    <w:rsid w:val="00387E1A"/>
    <w:rsid w:val="00390957"/>
    <w:rsid w:val="00391ADC"/>
    <w:rsid w:val="003922F8"/>
    <w:rsid w:val="00392912"/>
    <w:rsid w:val="00392AFD"/>
    <w:rsid w:val="0039318C"/>
    <w:rsid w:val="003931D3"/>
    <w:rsid w:val="0039388A"/>
    <w:rsid w:val="00393AD4"/>
    <w:rsid w:val="00393FC0"/>
    <w:rsid w:val="0039447A"/>
    <w:rsid w:val="00395791"/>
    <w:rsid w:val="003965AF"/>
    <w:rsid w:val="0039739E"/>
    <w:rsid w:val="00397C98"/>
    <w:rsid w:val="00397FE6"/>
    <w:rsid w:val="003A005B"/>
    <w:rsid w:val="003A076E"/>
    <w:rsid w:val="003A19DB"/>
    <w:rsid w:val="003A1ADC"/>
    <w:rsid w:val="003A2D64"/>
    <w:rsid w:val="003A3010"/>
    <w:rsid w:val="003A48D6"/>
    <w:rsid w:val="003A4942"/>
    <w:rsid w:val="003A5467"/>
    <w:rsid w:val="003A5798"/>
    <w:rsid w:val="003A589E"/>
    <w:rsid w:val="003A6DFB"/>
    <w:rsid w:val="003A71B2"/>
    <w:rsid w:val="003A7695"/>
    <w:rsid w:val="003A781D"/>
    <w:rsid w:val="003A7B09"/>
    <w:rsid w:val="003A7DA4"/>
    <w:rsid w:val="003B0C2F"/>
    <w:rsid w:val="003B1729"/>
    <w:rsid w:val="003B1A39"/>
    <w:rsid w:val="003B1A8E"/>
    <w:rsid w:val="003B208F"/>
    <w:rsid w:val="003B2B45"/>
    <w:rsid w:val="003B3494"/>
    <w:rsid w:val="003B3E6F"/>
    <w:rsid w:val="003B41B6"/>
    <w:rsid w:val="003B41DD"/>
    <w:rsid w:val="003B4707"/>
    <w:rsid w:val="003B4731"/>
    <w:rsid w:val="003B4B0C"/>
    <w:rsid w:val="003B5102"/>
    <w:rsid w:val="003B5BD5"/>
    <w:rsid w:val="003B5FB4"/>
    <w:rsid w:val="003B6E93"/>
    <w:rsid w:val="003B72D3"/>
    <w:rsid w:val="003B79EC"/>
    <w:rsid w:val="003B7E6E"/>
    <w:rsid w:val="003C03BC"/>
    <w:rsid w:val="003C1395"/>
    <w:rsid w:val="003C1693"/>
    <w:rsid w:val="003C1FBE"/>
    <w:rsid w:val="003C303A"/>
    <w:rsid w:val="003C33D9"/>
    <w:rsid w:val="003C37EF"/>
    <w:rsid w:val="003C3A6E"/>
    <w:rsid w:val="003C412A"/>
    <w:rsid w:val="003C4B5D"/>
    <w:rsid w:val="003C54ED"/>
    <w:rsid w:val="003C55DE"/>
    <w:rsid w:val="003C5938"/>
    <w:rsid w:val="003C62AD"/>
    <w:rsid w:val="003C69CF"/>
    <w:rsid w:val="003C69FF"/>
    <w:rsid w:val="003C713D"/>
    <w:rsid w:val="003C71AE"/>
    <w:rsid w:val="003C76F3"/>
    <w:rsid w:val="003C77D0"/>
    <w:rsid w:val="003C7B17"/>
    <w:rsid w:val="003C7CCC"/>
    <w:rsid w:val="003D04E1"/>
    <w:rsid w:val="003D0A75"/>
    <w:rsid w:val="003D197C"/>
    <w:rsid w:val="003D1D0F"/>
    <w:rsid w:val="003D2337"/>
    <w:rsid w:val="003D27B3"/>
    <w:rsid w:val="003D28A5"/>
    <w:rsid w:val="003D2B0A"/>
    <w:rsid w:val="003D2EE9"/>
    <w:rsid w:val="003D3033"/>
    <w:rsid w:val="003D3E14"/>
    <w:rsid w:val="003D4543"/>
    <w:rsid w:val="003D48EE"/>
    <w:rsid w:val="003D4B1E"/>
    <w:rsid w:val="003D51DB"/>
    <w:rsid w:val="003D52FA"/>
    <w:rsid w:val="003D5F48"/>
    <w:rsid w:val="003D62B3"/>
    <w:rsid w:val="003D62E6"/>
    <w:rsid w:val="003D66FA"/>
    <w:rsid w:val="003D6A34"/>
    <w:rsid w:val="003D714D"/>
    <w:rsid w:val="003D71FA"/>
    <w:rsid w:val="003D75E6"/>
    <w:rsid w:val="003D7962"/>
    <w:rsid w:val="003D7AF2"/>
    <w:rsid w:val="003D7D54"/>
    <w:rsid w:val="003E098B"/>
    <w:rsid w:val="003E18A3"/>
    <w:rsid w:val="003E1B63"/>
    <w:rsid w:val="003E1C8E"/>
    <w:rsid w:val="003E1D0E"/>
    <w:rsid w:val="003E2559"/>
    <w:rsid w:val="003E2BC2"/>
    <w:rsid w:val="003E33A2"/>
    <w:rsid w:val="003E473A"/>
    <w:rsid w:val="003E493A"/>
    <w:rsid w:val="003E5780"/>
    <w:rsid w:val="003E57B1"/>
    <w:rsid w:val="003E651C"/>
    <w:rsid w:val="003E65B4"/>
    <w:rsid w:val="003E66C4"/>
    <w:rsid w:val="003E6AD2"/>
    <w:rsid w:val="003E6C25"/>
    <w:rsid w:val="003E7368"/>
    <w:rsid w:val="003E7604"/>
    <w:rsid w:val="003F0FE4"/>
    <w:rsid w:val="003F12D5"/>
    <w:rsid w:val="003F23F7"/>
    <w:rsid w:val="003F2C9B"/>
    <w:rsid w:val="003F2FB9"/>
    <w:rsid w:val="003F307E"/>
    <w:rsid w:val="003F30A4"/>
    <w:rsid w:val="003F4310"/>
    <w:rsid w:val="003F5A4C"/>
    <w:rsid w:val="003F606D"/>
    <w:rsid w:val="003F64ED"/>
    <w:rsid w:val="003F654B"/>
    <w:rsid w:val="003F7114"/>
    <w:rsid w:val="003F7498"/>
    <w:rsid w:val="003F7A76"/>
    <w:rsid w:val="003F7E8A"/>
    <w:rsid w:val="00400A0B"/>
    <w:rsid w:val="00400A5D"/>
    <w:rsid w:val="00400F42"/>
    <w:rsid w:val="004011F8"/>
    <w:rsid w:val="004012FF"/>
    <w:rsid w:val="00401795"/>
    <w:rsid w:val="004018EF"/>
    <w:rsid w:val="004021A1"/>
    <w:rsid w:val="00403ED3"/>
    <w:rsid w:val="00403FE0"/>
    <w:rsid w:val="004045AC"/>
    <w:rsid w:val="004049CE"/>
    <w:rsid w:val="00404BBB"/>
    <w:rsid w:val="00404DBB"/>
    <w:rsid w:val="00405182"/>
    <w:rsid w:val="00405605"/>
    <w:rsid w:val="004058F0"/>
    <w:rsid w:val="0040632B"/>
    <w:rsid w:val="0040650D"/>
    <w:rsid w:val="004066BC"/>
    <w:rsid w:val="0040670A"/>
    <w:rsid w:val="00406ACC"/>
    <w:rsid w:val="004072DF"/>
    <w:rsid w:val="00407AC2"/>
    <w:rsid w:val="0041056F"/>
    <w:rsid w:val="00410882"/>
    <w:rsid w:val="004108D8"/>
    <w:rsid w:val="00411369"/>
    <w:rsid w:val="00411FBD"/>
    <w:rsid w:val="0041213D"/>
    <w:rsid w:val="00412441"/>
    <w:rsid w:val="004124E3"/>
    <w:rsid w:val="00412B28"/>
    <w:rsid w:val="00412B82"/>
    <w:rsid w:val="00412EA8"/>
    <w:rsid w:val="00412ED0"/>
    <w:rsid w:val="004130C6"/>
    <w:rsid w:val="004134C7"/>
    <w:rsid w:val="00413522"/>
    <w:rsid w:val="0041361D"/>
    <w:rsid w:val="00413AD8"/>
    <w:rsid w:val="00413D54"/>
    <w:rsid w:val="00414505"/>
    <w:rsid w:val="004147DE"/>
    <w:rsid w:val="00414E56"/>
    <w:rsid w:val="00415047"/>
    <w:rsid w:val="00415432"/>
    <w:rsid w:val="00415C56"/>
    <w:rsid w:val="00415EBA"/>
    <w:rsid w:val="00415FE9"/>
    <w:rsid w:val="00416007"/>
    <w:rsid w:val="00416358"/>
    <w:rsid w:val="00416DA6"/>
    <w:rsid w:val="004170F1"/>
    <w:rsid w:val="004202F0"/>
    <w:rsid w:val="0042174C"/>
    <w:rsid w:val="00421BBF"/>
    <w:rsid w:val="0042292E"/>
    <w:rsid w:val="004229E6"/>
    <w:rsid w:val="004234F1"/>
    <w:rsid w:val="00423804"/>
    <w:rsid w:val="0042523C"/>
    <w:rsid w:val="00426747"/>
    <w:rsid w:val="00426760"/>
    <w:rsid w:val="00426776"/>
    <w:rsid w:val="00427317"/>
    <w:rsid w:val="004275FC"/>
    <w:rsid w:val="00427BD4"/>
    <w:rsid w:val="00430305"/>
    <w:rsid w:val="00430CE0"/>
    <w:rsid w:val="00430DE0"/>
    <w:rsid w:val="00431815"/>
    <w:rsid w:val="00431B16"/>
    <w:rsid w:val="00432A59"/>
    <w:rsid w:val="00432A72"/>
    <w:rsid w:val="00433060"/>
    <w:rsid w:val="00433215"/>
    <w:rsid w:val="0043384A"/>
    <w:rsid w:val="00433909"/>
    <w:rsid w:val="0043400D"/>
    <w:rsid w:val="0043402B"/>
    <w:rsid w:val="00434285"/>
    <w:rsid w:val="00434400"/>
    <w:rsid w:val="00434459"/>
    <w:rsid w:val="00434EF5"/>
    <w:rsid w:val="0043546E"/>
    <w:rsid w:val="00435852"/>
    <w:rsid w:val="00437230"/>
    <w:rsid w:val="00437705"/>
    <w:rsid w:val="004377C0"/>
    <w:rsid w:val="004379EE"/>
    <w:rsid w:val="00437F57"/>
    <w:rsid w:val="00440D5E"/>
    <w:rsid w:val="00441110"/>
    <w:rsid w:val="00441517"/>
    <w:rsid w:val="00442198"/>
    <w:rsid w:val="004429BB"/>
    <w:rsid w:val="00442E1B"/>
    <w:rsid w:val="00443A32"/>
    <w:rsid w:val="004449C8"/>
    <w:rsid w:val="00444B40"/>
    <w:rsid w:val="00444E79"/>
    <w:rsid w:val="00444F69"/>
    <w:rsid w:val="00445714"/>
    <w:rsid w:val="00445DBB"/>
    <w:rsid w:val="00445E98"/>
    <w:rsid w:val="004468F0"/>
    <w:rsid w:val="00447375"/>
    <w:rsid w:val="00450047"/>
    <w:rsid w:val="00450242"/>
    <w:rsid w:val="00450BC1"/>
    <w:rsid w:val="00451BE2"/>
    <w:rsid w:val="00451E79"/>
    <w:rsid w:val="00451FC0"/>
    <w:rsid w:val="00452430"/>
    <w:rsid w:val="00452435"/>
    <w:rsid w:val="00452619"/>
    <w:rsid w:val="004537E5"/>
    <w:rsid w:val="0045464D"/>
    <w:rsid w:val="00454679"/>
    <w:rsid w:val="00454AD0"/>
    <w:rsid w:val="00454E23"/>
    <w:rsid w:val="0045569B"/>
    <w:rsid w:val="00455D8F"/>
    <w:rsid w:val="00456636"/>
    <w:rsid w:val="00457744"/>
    <w:rsid w:val="00460C7F"/>
    <w:rsid w:val="00460E47"/>
    <w:rsid w:val="00460E77"/>
    <w:rsid w:val="004614B2"/>
    <w:rsid w:val="00461578"/>
    <w:rsid w:val="00463191"/>
    <w:rsid w:val="004648AC"/>
    <w:rsid w:val="004649A3"/>
    <w:rsid w:val="00464F60"/>
    <w:rsid w:val="00464F64"/>
    <w:rsid w:val="004655E6"/>
    <w:rsid w:val="00465862"/>
    <w:rsid w:val="004658E8"/>
    <w:rsid w:val="00465923"/>
    <w:rsid w:val="00465C35"/>
    <w:rsid w:val="00466459"/>
    <w:rsid w:val="0046714E"/>
    <w:rsid w:val="00467F65"/>
    <w:rsid w:val="004701BE"/>
    <w:rsid w:val="004702E9"/>
    <w:rsid w:val="004703D7"/>
    <w:rsid w:val="0047050D"/>
    <w:rsid w:val="00471710"/>
    <w:rsid w:val="004721ED"/>
    <w:rsid w:val="004729E0"/>
    <w:rsid w:val="00472A63"/>
    <w:rsid w:val="00472A6C"/>
    <w:rsid w:val="00473A85"/>
    <w:rsid w:val="00473B4A"/>
    <w:rsid w:val="00474A62"/>
    <w:rsid w:val="00474E79"/>
    <w:rsid w:val="00474EEF"/>
    <w:rsid w:val="00474F45"/>
    <w:rsid w:val="004756DB"/>
    <w:rsid w:val="00475975"/>
    <w:rsid w:val="004759C1"/>
    <w:rsid w:val="00475A0C"/>
    <w:rsid w:val="004769C2"/>
    <w:rsid w:val="004779A0"/>
    <w:rsid w:val="00480B85"/>
    <w:rsid w:val="00480C61"/>
    <w:rsid w:val="00481029"/>
    <w:rsid w:val="0048166B"/>
    <w:rsid w:val="0048194A"/>
    <w:rsid w:val="00481F10"/>
    <w:rsid w:val="00482F7B"/>
    <w:rsid w:val="00483102"/>
    <w:rsid w:val="004833FA"/>
    <w:rsid w:val="004836D9"/>
    <w:rsid w:val="0048389E"/>
    <w:rsid w:val="00485664"/>
    <w:rsid w:val="004856F6"/>
    <w:rsid w:val="004857AC"/>
    <w:rsid w:val="004857B0"/>
    <w:rsid w:val="00485B55"/>
    <w:rsid w:val="00485B71"/>
    <w:rsid w:val="00485FCB"/>
    <w:rsid w:val="00486436"/>
    <w:rsid w:val="00486F7D"/>
    <w:rsid w:val="004870B5"/>
    <w:rsid w:val="00487233"/>
    <w:rsid w:val="004879B9"/>
    <w:rsid w:val="00490923"/>
    <w:rsid w:val="00490F3D"/>
    <w:rsid w:val="004916CC"/>
    <w:rsid w:val="00493484"/>
    <w:rsid w:val="00493647"/>
    <w:rsid w:val="0049418D"/>
    <w:rsid w:val="004943F2"/>
    <w:rsid w:val="00494B70"/>
    <w:rsid w:val="00494BB5"/>
    <w:rsid w:val="00495524"/>
    <w:rsid w:val="00495E36"/>
    <w:rsid w:val="00496C45"/>
    <w:rsid w:val="00497E47"/>
    <w:rsid w:val="004A0829"/>
    <w:rsid w:val="004A0BB9"/>
    <w:rsid w:val="004A0D6E"/>
    <w:rsid w:val="004A0F9F"/>
    <w:rsid w:val="004A19A9"/>
    <w:rsid w:val="004A2392"/>
    <w:rsid w:val="004A282C"/>
    <w:rsid w:val="004A2F6D"/>
    <w:rsid w:val="004A2FE9"/>
    <w:rsid w:val="004A33D7"/>
    <w:rsid w:val="004A40F8"/>
    <w:rsid w:val="004A42F5"/>
    <w:rsid w:val="004A4495"/>
    <w:rsid w:val="004A4718"/>
    <w:rsid w:val="004A4CAB"/>
    <w:rsid w:val="004A5563"/>
    <w:rsid w:val="004A5F79"/>
    <w:rsid w:val="004A6D5E"/>
    <w:rsid w:val="004A72CE"/>
    <w:rsid w:val="004A776B"/>
    <w:rsid w:val="004A7C30"/>
    <w:rsid w:val="004A7D01"/>
    <w:rsid w:val="004B0551"/>
    <w:rsid w:val="004B093B"/>
    <w:rsid w:val="004B0C02"/>
    <w:rsid w:val="004B1939"/>
    <w:rsid w:val="004B193E"/>
    <w:rsid w:val="004B3F07"/>
    <w:rsid w:val="004B41FF"/>
    <w:rsid w:val="004B4812"/>
    <w:rsid w:val="004B4A86"/>
    <w:rsid w:val="004B4DAF"/>
    <w:rsid w:val="004B4E98"/>
    <w:rsid w:val="004B5038"/>
    <w:rsid w:val="004B581D"/>
    <w:rsid w:val="004B5CDD"/>
    <w:rsid w:val="004B63D5"/>
    <w:rsid w:val="004B6435"/>
    <w:rsid w:val="004B6AB2"/>
    <w:rsid w:val="004B6CA5"/>
    <w:rsid w:val="004B6DC4"/>
    <w:rsid w:val="004B74AF"/>
    <w:rsid w:val="004B7B36"/>
    <w:rsid w:val="004C0024"/>
    <w:rsid w:val="004C0783"/>
    <w:rsid w:val="004C1BED"/>
    <w:rsid w:val="004C1CAD"/>
    <w:rsid w:val="004C1D7D"/>
    <w:rsid w:val="004C2537"/>
    <w:rsid w:val="004C2688"/>
    <w:rsid w:val="004C2857"/>
    <w:rsid w:val="004C2D4F"/>
    <w:rsid w:val="004C327B"/>
    <w:rsid w:val="004C34B7"/>
    <w:rsid w:val="004C35EC"/>
    <w:rsid w:val="004C4012"/>
    <w:rsid w:val="004C42B5"/>
    <w:rsid w:val="004C493A"/>
    <w:rsid w:val="004C5142"/>
    <w:rsid w:val="004C5A5B"/>
    <w:rsid w:val="004C5B11"/>
    <w:rsid w:val="004C62BB"/>
    <w:rsid w:val="004C73A2"/>
    <w:rsid w:val="004C7979"/>
    <w:rsid w:val="004D054D"/>
    <w:rsid w:val="004D0720"/>
    <w:rsid w:val="004D0840"/>
    <w:rsid w:val="004D0956"/>
    <w:rsid w:val="004D0E3D"/>
    <w:rsid w:val="004D1014"/>
    <w:rsid w:val="004D17D8"/>
    <w:rsid w:val="004D1C53"/>
    <w:rsid w:val="004D1DDC"/>
    <w:rsid w:val="004D2097"/>
    <w:rsid w:val="004D2F55"/>
    <w:rsid w:val="004D375B"/>
    <w:rsid w:val="004D3FA7"/>
    <w:rsid w:val="004D4BDE"/>
    <w:rsid w:val="004D4F96"/>
    <w:rsid w:val="004D5819"/>
    <w:rsid w:val="004D5957"/>
    <w:rsid w:val="004D5F74"/>
    <w:rsid w:val="004D6194"/>
    <w:rsid w:val="004D6305"/>
    <w:rsid w:val="004D669E"/>
    <w:rsid w:val="004E220E"/>
    <w:rsid w:val="004E2AAF"/>
    <w:rsid w:val="004E2E4D"/>
    <w:rsid w:val="004E2ED3"/>
    <w:rsid w:val="004E36B2"/>
    <w:rsid w:val="004E3E43"/>
    <w:rsid w:val="004E47E0"/>
    <w:rsid w:val="004E4868"/>
    <w:rsid w:val="004E4872"/>
    <w:rsid w:val="004E4A1B"/>
    <w:rsid w:val="004E4AB6"/>
    <w:rsid w:val="004E4B50"/>
    <w:rsid w:val="004E52F4"/>
    <w:rsid w:val="004E59EB"/>
    <w:rsid w:val="004E5F4A"/>
    <w:rsid w:val="004E608B"/>
    <w:rsid w:val="004E6351"/>
    <w:rsid w:val="004E6525"/>
    <w:rsid w:val="004E75B9"/>
    <w:rsid w:val="004E76E1"/>
    <w:rsid w:val="004E7946"/>
    <w:rsid w:val="004E7F3B"/>
    <w:rsid w:val="004F0821"/>
    <w:rsid w:val="004F0CDE"/>
    <w:rsid w:val="004F0EBF"/>
    <w:rsid w:val="004F13A4"/>
    <w:rsid w:val="004F2923"/>
    <w:rsid w:val="004F2A97"/>
    <w:rsid w:val="004F2EFB"/>
    <w:rsid w:val="004F332D"/>
    <w:rsid w:val="004F3777"/>
    <w:rsid w:val="004F3C1C"/>
    <w:rsid w:val="004F43FE"/>
    <w:rsid w:val="004F4554"/>
    <w:rsid w:val="004F48E7"/>
    <w:rsid w:val="004F5316"/>
    <w:rsid w:val="004F54E6"/>
    <w:rsid w:val="004F5610"/>
    <w:rsid w:val="004F57B6"/>
    <w:rsid w:val="004F5808"/>
    <w:rsid w:val="004F5D12"/>
    <w:rsid w:val="004F607C"/>
    <w:rsid w:val="004F634C"/>
    <w:rsid w:val="004F7531"/>
    <w:rsid w:val="004F763C"/>
    <w:rsid w:val="004F7D3B"/>
    <w:rsid w:val="004F7E5D"/>
    <w:rsid w:val="00500162"/>
    <w:rsid w:val="005004D1"/>
    <w:rsid w:val="00500D56"/>
    <w:rsid w:val="005011BB"/>
    <w:rsid w:val="0050175E"/>
    <w:rsid w:val="00501B1E"/>
    <w:rsid w:val="00501E79"/>
    <w:rsid w:val="00502302"/>
    <w:rsid w:val="005029B6"/>
    <w:rsid w:val="00502D39"/>
    <w:rsid w:val="00502EE3"/>
    <w:rsid w:val="00503321"/>
    <w:rsid w:val="005034BF"/>
    <w:rsid w:val="00503B0B"/>
    <w:rsid w:val="00504CD0"/>
    <w:rsid w:val="00504FE6"/>
    <w:rsid w:val="005055F2"/>
    <w:rsid w:val="00505779"/>
    <w:rsid w:val="00505C25"/>
    <w:rsid w:val="005070D5"/>
    <w:rsid w:val="005071AC"/>
    <w:rsid w:val="00507C14"/>
    <w:rsid w:val="005100E5"/>
    <w:rsid w:val="005104F0"/>
    <w:rsid w:val="00510737"/>
    <w:rsid w:val="00510EDD"/>
    <w:rsid w:val="0051113E"/>
    <w:rsid w:val="005119D0"/>
    <w:rsid w:val="00511F6B"/>
    <w:rsid w:val="00512E3A"/>
    <w:rsid w:val="00512FA1"/>
    <w:rsid w:val="005131B6"/>
    <w:rsid w:val="005134F9"/>
    <w:rsid w:val="005138FB"/>
    <w:rsid w:val="00513ACC"/>
    <w:rsid w:val="00513C8D"/>
    <w:rsid w:val="00513D6B"/>
    <w:rsid w:val="00515749"/>
    <w:rsid w:val="005160F5"/>
    <w:rsid w:val="005164E7"/>
    <w:rsid w:val="00516A97"/>
    <w:rsid w:val="00516C30"/>
    <w:rsid w:val="00517098"/>
    <w:rsid w:val="005171F3"/>
    <w:rsid w:val="00517556"/>
    <w:rsid w:val="005204DF"/>
    <w:rsid w:val="00520948"/>
    <w:rsid w:val="00520E98"/>
    <w:rsid w:val="00521144"/>
    <w:rsid w:val="0052127D"/>
    <w:rsid w:val="00521C99"/>
    <w:rsid w:val="005221ED"/>
    <w:rsid w:val="0052253B"/>
    <w:rsid w:val="00522746"/>
    <w:rsid w:val="005227F8"/>
    <w:rsid w:val="0052378E"/>
    <w:rsid w:val="00523AA9"/>
    <w:rsid w:val="00523B6F"/>
    <w:rsid w:val="00523C8F"/>
    <w:rsid w:val="005245BF"/>
    <w:rsid w:val="005273CF"/>
    <w:rsid w:val="00527CCD"/>
    <w:rsid w:val="00527D6C"/>
    <w:rsid w:val="00527D96"/>
    <w:rsid w:val="00530155"/>
    <w:rsid w:val="0053025D"/>
    <w:rsid w:val="00530CD4"/>
    <w:rsid w:val="00530D68"/>
    <w:rsid w:val="0053132F"/>
    <w:rsid w:val="005316BE"/>
    <w:rsid w:val="00531B16"/>
    <w:rsid w:val="00531D70"/>
    <w:rsid w:val="00531DBF"/>
    <w:rsid w:val="00533930"/>
    <w:rsid w:val="005341FD"/>
    <w:rsid w:val="0053432A"/>
    <w:rsid w:val="005348EE"/>
    <w:rsid w:val="00534BB2"/>
    <w:rsid w:val="00534D04"/>
    <w:rsid w:val="00535010"/>
    <w:rsid w:val="0053539A"/>
    <w:rsid w:val="0053548C"/>
    <w:rsid w:val="005354BF"/>
    <w:rsid w:val="00535B4F"/>
    <w:rsid w:val="00535CE2"/>
    <w:rsid w:val="00535D6D"/>
    <w:rsid w:val="00535E96"/>
    <w:rsid w:val="00537695"/>
    <w:rsid w:val="00537B38"/>
    <w:rsid w:val="00540DEC"/>
    <w:rsid w:val="00541359"/>
    <w:rsid w:val="005414EF"/>
    <w:rsid w:val="005426A7"/>
    <w:rsid w:val="005437AC"/>
    <w:rsid w:val="0054403C"/>
    <w:rsid w:val="00544430"/>
    <w:rsid w:val="0054515F"/>
    <w:rsid w:val="005452E8"/>
    <w:rsid w:val="00545B9B"/>
    <w:rsid w:val="005461B0"/>
    <w:rsid w:val="00546535"/>
    <w:rsid w:val="00546546"/>
    <w:rsid w:val="005465D6"/>
    <w:rsid w:val="00546F7B"/>
    <w:rsid w:val="00547187"/>
    <w:rsid w:val="005471C7"/>
    <w:rsid w:val="005471D4"/>
    <w:rsid w:val="00550477"/>
    <w:rsid w:val="00550720"/>
    <w:rsid w:val="005508A1"/>
    <w:rsid w:val="005508D6"/>
    <w:rsid w:val="00551260"/>
    <w:rsid w:val="0055158E"/>
    <w:rsid w:val="00551CF8"/>
    <w:rsid w:val="00551F3B"/>
    <w:rsid w:val="005520CB"/>
    <w:rsid w:val="00552EB0"/>
    <w:rsid w:val="005533F7"/>
    <w:rsid w:val="00553B52"/>
    <w:rsid w:val="00554204"/>
    <w:rsid w:val="0055464A"/>
    <w:rsid w:val="005560F6"/>
    <w:rsid w:val="005570AA"/>
    <w:rsid w:val="005570ED"/>
    <w:rsid w:val="005576F6"/>
    <w:rsid w:val="00557CD7"/>
    <w:rsid w:val="00557FA1"/>
    <w:rsid w:val="00561057"/>
    <w:rsid w:val="00561D46"/>
    <w:rsid w:val="00562948"/>
    <w:rsid w:val="00563AA8"/>
    <w:rsid w:val="00564224"/>
    <w:rsid w:val="0056430E"/>
    <w:rsid w:val="0056437C"/>
    <w:rsid w:val="005643F9"/>
    <w:rsid w:val="00564AF9"/>
    <w:rsid w:val="0056532C"/>
    <w:rsid w:val="005653BA"/>
    <w:rsid w:val="00565F88"/>
    <w:rsid w:val="00566486"/>
    <w:rsid w:val="005669FC"/>
    <w:rsid w:val="00566B16"/>
    <w:rsid w:val="00567F5D"/>
    <w:rsid w:val="005702E4"/>
    <w:rsid w:val="00570CB9"/>
    <w:rsid w:val="005716F5"/>
    <w:rsid w:val="00571972"/>
    <w:rsid w:val="00572931"/>
    <w:rsid w:val="00572C96"/>
    <w:rsid w:val="00572D68"/>
    <w:rsid w:val="00573011"/>
    <w:rsid w:val="005732D1"/>
    <w:rsid w:val="00574967"/>
    <w:rsid w:val="00574E8E"/>
    <w:rsid w:val="005751F6"/>
    <w:rsid w:val="00575563"/>
    <w:rsid w:val="00575635"/>
    <w:rsid w:val="00575C96"/>
    <w:rsid w:val="005766F7"/>
    <w:rsid w:val="00576D07"/>
    <w:rsid w:val="00577122"/>
    <w:rsid w:val="00577E3C"/>
    <w:rsid w:val="00580003"/>
    <w:rsid w:val="005808AC"/>
    <w:rsid w:val="00580E10"/>
    <w:rsid w:val="005810D8"/>
    <w:rsid w:val="00581638"/>
    <w:rsid w:val="00582343"/>
    <w:rsid w:val="00582465"/>
    <w:rsid w:val="005824CE"/>
    <w:rsid w:val="0058361F"/>
    <w:rsid w:val="00584108"/>
    <w:rsid w:val="00584284"/>
    <w:rsid w:val="00584686"/>
    <w:rsid w:val="00584757"/>
    <w:rsid w:val="00584BAD"/>
    <w:rsid w:val="00585436"/>
    <w:rsid w:val="00585993"/>
    <w:rsid w:val="0058627D"/>
    <w:rsid w:val="005863C6"/>
    <w:rsid w:val="00586B63"/>
    <w:rsid w:val="00586E95"/>
    <w:rsid w:val="0058701A"/>
    <w:rsid w:val="00587991"/>
    <w:rsid w:val="00587A1D"/>
    <w:rsid w:val="0059000B"/>
    <w:rsid w:val="00590ACF"/>
    <w:rsid w:val="0059130B"/>
    <w:rsid w:val="00591490"/>
    <w:rsid w:val="00591FA2"/>
    <w:rsid w:val="00592A7B"/>
    <w:rsid w:val="00592E04"/>
    <w:rsid w:val="00592F18"/>
    <w:rsid w:val="00593875"/>
    <w:rsid w:val="00593967"/>
    <w:rsid w:val="0059455C"/>
    <w:rsid w:val="005947E9"/>
    <w:rsid w:val="00594811"/>
    <w:rsid w:val="005959C6"/>
    <w:rsid w:val="00595E22"/>
    <w:rsid w:val="00596015"/>
    <w:rsid w:val="005961D6"/>
    <w:rsid w:val="005970B5"/>
    <w:rsid w:val="005977FC"/>
    <w:rsid w:val="00597B80"/>
    <w:rsid w:val="00597D74"/>
    <w:rsid w:val="005A0FE1"/>
    <w:rsid w:val="005A2163"/>
    <w:rsid w:val="005A2D96"/>
    <w:rsid w:val="005A3218"/>
    <w:rsid w:val="005A41D1"/>
    <w:rsid w:val="005A482E"/>
    <w:rsid w:val="005A4C21"/>
    <w:rsid w:val="005A561B"/>
    <w:rsid w:val="005A56C9"/>
    <w:rsid w:val="005A5957"/>
    <w:rsid w:val="005A599B"/>
    <w:rsid w:val="005A7D3B"/>
    <w:rsid w:val="005B23F8"/>
    <w:rsid w:val="005B2559"/>
    <w:rsid w:val="005B376C"/>
    <w:rsid w:val="005B4921"/>
    <w:rsid w:val="005B5960"/>
    <w:rsid w:val="005B59AC"/>
    <w:rsid w:val="005B628F"/>
    <w:rsid w:val="005B6791"/>
    <w:rsid w:val="005B6EF0"/>
    <w:rsid w:val="005B6F63"/>
    <w:rsid w:val="005B7945"/>
    <w:rsid w:val="005B7D3D"/>
    <w:rsid w:val="005B7D4F"/>
    <w:rsid w:val="005C043F"/>
    <w:rsid w:val="005C0AE0"/>
    <w:rsid w:val="005C2190"/>
    <w:rsid w:val="005C22D3"/>
    <w:rsid w:val="005C2513"/>
    <w:rsid w:val="005C28D7"/>
    <w:rsid w:val="005C3A86"/>
    <w:rsid w:val="005C3C00"/>
    <w:rsid w:val="005C3D0D"/>
    <w:rsid w:val="005C3FA2"/>
    <w:rsid w:val="005C4011"/>
    <w:rsid w:val="005C4CE7"/>
    <w:rsid w:val="005C4F00"/>
    <w:rsid w:val="005C592B"/>
    <w:rsid w:val="005C5C60"/>
    <w:rsid w:val="005C67D3"/>
    <w:rsid w:val="005C6D2E"/>
    <w:rsid w:val="005C6F40"/>
    <w:rsid w:val="005D0026"/>
    <w:rsid w:val="005D0DDF"/>
    <w:rsid w:val="005D3728"/>
    <w:rsid w:val="005D386E"/>
    <w:rsid w:val="005D3D19"/>
    <w:rsid w:val="005D3D80"/>
    <w:rsid w:val="005D4532"/>
    <w:rsid w:val="005D49AC"/>
    <w:rsid w:val="005D4CF5"/>
    <w:rsid w:val="005D6231"/>
    <w:rsid w:val="005D6465"/>
    <w:rsid w:val="005D6EAF"/>
    <w:rsid w:val="005D7234"/>
    <w:rsid w:val="005D7BAA"/>
    <w:rsid w:val="005D7F4D"/>
    <w:rsid w:val="005E0A5D"/>
    <w:rsid w:val="005E0AB7"/>
    <w:rsid w:val="005E0B5B"/>
    <w:rsid w:val="005E10C0"/>
    <w:rsid w:val="005E1873"/>
    <w:rsid w:val="005E1E38"/>
    <w:rsid w:val="005E1FC5"/>
    <w:rsid w:val="005E2D19"/>
    <w:rsid w:val="005E30CB"/>
    <w:rsid w:val="005E31AB"/>
    <w:rsid w:val="005E411F"/>
    <w:rsid w:val="005E4623"/>
    <w:rsid w:val="005E50C3"/>
    <w:rsid w:val="005E54F8"/>
    <w:rsid w:val="005E5893"/>
    <w:rsid w:val="005E5ACB"/>
    <w:rsid w:val="005E653A"/>
    <w:rsid w:val="005E7053"/>
    <w:rsid w:val="005E79E7"/>
    <w:rsid w:val="005F0BD7"/>
    <w:rsid w:val="005F14AB"/>
    <w:rsid w:val="005F14C4"/>
    <w:rsid w:val="005F14D0"/>
    <w:rsid w:val="005F1A38"/>
    <w:rsid w:val="005F1BAA"/>
    <w:rsid w:val="005F1D2F"/>
    <w:rsid w:val="005F2710"/>
    <w:rsid w:val="005F2A69"/>
    <w:rsid w:val="005F2AA8"/>
    <w:rsid w:val="005F2FD8"/>
    <w:rsid w:val="005F357C"/>
    <w:rsid w:val="005F407D"/>
    <w:rsid w:val="005F4940"/>
    <w:rsid w:val="005F4E33"/>
    <w:rsid w:val="005F5322"/>
    <w:rsid w:val="005F5378"/>
    <w:rsid w:val="005F639D"/>
    <w:rsid w:val="005F7433"/>
    <w:rsid w:val="00600781"/>
    <w:rsid w:val="006029DC"/>
    <w:rsid w:val="006033C3"/>
    <w:rsid w:val="00603525"/>
    <w:rsid w:val="00603540"/>
    <w:rsid w:val="006043D5"/>
    <w:rsid w:val="00604B00"/>
    <w:rsid w:val="00604B2A"/>
    <w:rsid w:val="00604B87"/>
    <w:rsid w:val="00604D02"/>
    <w:rsid w:val="0060545A"/>
    <w:rsid w:val="00605FC7"/>
    <w:rsid w:val="00606146"/>
    <w:rsid w:val="00606386"/>
    <w:rsid w:val="00606455"/>
    <w:rsid w:val="006072DF"/>
    <w:rsid w:val="006072F2"/>
    <w:rsid w:val="0060759E"/>
    <w:rsid w:val="00607E69"/>
    <w:rsid w:val="006101E7"/>
    <w:rsid w:val="006103F4"/>
    <w:rsid w:val="006109D2"/>
    <w:rsid w:val="00610B68"/>
    <w:rsid w:val="00611CE5"/>
    <w:rsid w:val="00612B17"/>
    <w:rsid w:val="00612B33"/>
    <w:rsid w:val="00612D34"/>
    <w:rsid w:val="00614B3F"/>
    <w:rsid w:val="00615C83"/>
    <w:rsid w:val="00615D18"/>
    <w:rsid w:val="006160E9"/>
    <w:rsid w:val="00616159"/>
    <w:rsid w:val="00616FD8"/>
    <w:rsid w:val="006172BF"/>
    <w:rsid w:val="006172EA"/>
    <w:rsid w:val="00617604"/>
    <w:rsid w:val="00617757"/>
    <w:rsid w:val="00617762"/>
    <w:rsid w:val="00617D9F"/>
    <w:rsid w:val="0062170C"/>
    <w:rsid w:val="00621A0C"/>
    <w:rsid w:val="00621DC1"/>
    <w:rsid w:val="00622201"/>
    <w:rsid w:val="00622221"/>
    <w:rsid w:val="00622AEA"/>
    <w:rsid w:val="00622D33"/>
    <w:rsid w:val="00623685"/>
    <w:rsid w:val="00623A1A"/>
    <w:rsid w:val="00623B90"/>
    <w:rsid w:val="00623D16"/>
    <w:rsid w:val="0062447C"/>
    <w:rsid w:val="00624548"/>
    <w:rsid w:val="0062466E"/>
    <w:rsid w:val="0062517C"/>
    <w:rsid w:val="00625A49"/>
    <w:rsid w:val="00625A56"/>
    <w:rsid w:val="00626111"/>
    <w:rsid w:val="006267AB"/>
    <w:rsid w:val="00626D67"/>
    <w:rsid w:val="0062710B"/>
    <w:rsid w:val="00627500"/>
    <w:rsid w:val="00627D96"/>
    <w:rsid w:val="00627E02"/>
    <w:rsid w:val="0063030F"/>
    <w:rsid w:val="00630829"/>
    <w:rsid w:val="00631847"/>
    <w:rsid w:val="00632069"/>
    <w:rsid w:val="006322AD"/>
    <w:rsid w:val="0063273C"/>
    <w:rsid w:val="00633997"/>
    <w:rsid w:val="00633DCA"/>
    <w:rsid w:val="0063402E"/>
    <w:rsid w:val="00634066"/>
    <w:rsid w:val="0063408B"/>
    <w:rsid w:val="00634EEB"/>
    <w:rsid w:val="006352E2"/>
    <w:rsid w:val="006356FF"/>
    <w:rsid w:val="00635C6F"/>
    <w:rsid w:val="00635D4B"/>
    <w:rsid w:val="006361B8"/>
    <w:rsid w:val="00636898"/>
    <w:rsid w:val="00636B77"/>
    <w:rsid w:val="00636C09"/>
    <w:rsid w:val="00640319"/>
    <w:rsid w:val="0064088C"/>
    <w:rsid w:val="00640E11"/>
    <w:rsid w:val="006414AD"/>
    <w:rsid w:val="00641DA5"/>
    <w:rsid w:val="00641DB2"/>
    <w:rsid w:val="00641E53"/>
    <w:rsid w:val="00642B0F"/>
    <w:rsid w:val="00643153"/>
    <w:rsid w:val="00643AFE"/>
    <w:rsid w:val="00643D85"/>
    <w:rsid w:val="00644201"/>
    <w:rsid w:val="00644580"/>
    <w:rsid w:val="00644C70"/>
    <w:rsid w:val="0064612C"/>
    <w:rsid w:val="00646131"/>
    <w:rsid w:val="00646223"/>
    <w:rsid w:val="00646454"/>
    <w:rsid w:val="00646A74"/>
    <w:rsid w:val="00646BFA"/>
    <w:rsid w:val="00647108"/>
    <w:rsid w:val="00647C73"/>
    <w:rsid w:val="00650BC2"/>
    <w:rsid w:val="00650CCF"/>
    <w:rsid w:val="0065165C"/>
    <w:rsid w:val="006526EB"/>
    <w:rsid w:val="00652B41"/>
    <w:rsid w:val="00652D5B"/>
    <w:rsid w:val="006538DC"/>
    <w:rsid w:val="00654608"/>
    <w:rsid w:val="00654A27"/>
    <w:rsid w:val="00655A81"/>
    <w:rsid w:val="006566E4"/>
    <w:rsid w:val="00657249"/>
    <w:rsid w:val="0065734B"/>
    <w:rsid w:val="006573C8"/>
    <w:rsid w:val="00657BA5"/>
    <w:rsid w:val="00657BC4"/>
    <w:rsid w:val="00657DAB"/>
    <w:rsid w:val="00660189"/>
    <w:rsid w:val="006601DF"/>
    <w:rsid w:val="00660934"/>
    <w:rsid w:val="00660CB0"/>
    <w:rsid w:val="00661B1A"/>
    <w:rsid w:val="00661C10"/>
    <w:rsid w:val="00661E37"/>
    <w:rsid w:val="006620F7"/>
    <w:rsid w:val="0066243D"/>
    <w:rsid w:val="0066264A"/>
    <w:rsid w:val="006626DF"/>
    <w:rsid w:val="0066279C"/>
    <w:rsid w:val="00662B2B"/>
    <w:rsid w:val="00662F62"/>
    <w:rsid w:val="0066334B"/>
    <w:rsid w:val="00663419"/>
    <w:rsid w:val="006638F4"/>
    <w:rsid w:val="00663C94"/>
    <w:rsid w:val="006647E5"/>
    <w:rsid w:val="0066513F"/>
    <w:rsid w:val="00665378"/>
    <w:rsid w:val="006653BC"/>
    <w:rsid w:val="0066587F"/>
    <w:rsid w:val="00665F7E"/>
    <w:rsid w:val="00666275"/>
    <w:rsid w:val="006676BC"/>
    <w:rsid w:val="00667769"/>
    <w:rsid w:val="00667958"/>
    <w:rsid w:val="006700B9"/>
    <w:rsid w:val="006702BE"/>
    <w:rsid w:val="006706B8"/>
    <w:rsid w:val="006707A9"/>
    <w:rsid w:val="00670F90"/>
    <w:rsid w:val="00671874"/>
    <w:rsid w:val="00671C91"/>
    <w:rsid w:val="00672433"/>
    <w:rsid w:val="006726F2"/>
    <w:rsid w:val="006732DE"/>
    <w:rsid w:val="00673BD7"/>
    <w:rsid w:val="00673C64"/>
    <w:rsid w:val="00674083"/>
    <w:rsid w:val="0067485D"/>
    <w:rsid w:val="00674F83"/>
    <w:rsid w:val="00675717"/>
    <w:rsid w:val="006775E6"/>
    <w:rsid w:val="006776A0"/>
    <w:rsid w:val="00677A20"/>
    <w:rsid w:val="00677C38"/>
    <w:rsid w:val="00680A32"/>
    <w:rsid w:val="00680B7C"/>
    <w:rsid w:val="00681069"/>
    <w:rsid w:val="006815BF"/>
    <w:rsid w:val="00681902"/>
    <w:rsid w:val="00681A31"/>
    <w:rsid w:val="00682004"/>
    <w:rsid w:val="006825BF"/>
    <w:rsid w:val="0068265B"/>
    <w:rsid w:val="0068265D"/>
    <w:rsid w:val="0068270A"/>
    <w:rsid w:val="006835C5"/>
    <w:rsid w:val="00683AE7"/>
    <w:rsid w:val="00683D99"/>
    <w:rsid w:val="006854CB"/>
    <w:rsid w:val="0068573E"/>
    <w:rsid w:val="0068694C"/>
    <w:rsid w:val="0068709A"/>
    <w:rsid w:val="006870B8"/>
    <w:rsid w:val="0068785F"/>
    <w:rsid w:val="00687AE1"/>
    <w:rsid w:val="00687C43"/>
    <w:rsid w:val="0069032E"/>
    <w:rsid w:val="00690394"/>
    <w:rsid w:val="006906C1"/>
    <w:rsid w:val="00690779"/>
    <w:rsid w:val="0069098C"/>
    <w:rsid w:val="00691042"/>
    <w:rsid w:val="0069331B"/>
    <w:rsid w:val="006935AF"/>
    <w:rsid w:val="00693666"/>
    <w:rsid w:val="00693B22"/>
    <w:rsid w:val="00693B6C"/>
    <w:rsid w:val="00693DDF"/>
    <w:rsid w:val="00694757"/>
    <w:rsid w:val="006947D0"/>
    <w:rsid w:val="006949FC"/>
    <w:rsid w:val="00694C8D"/>
    <w:rsid w:val="00695A09"/>
    <w:rsid w:val="00695F5C"/>
    <w:rsid w:val="00695FF2"/>
    <w:rsid w:val="006967D5"/>
    <w:rsid w:val="00696C7D"/>
    <w:rsid w:val="00697F61"/>
    <w:rsid w:val="006A08BD"/>
    <w:rsid w:val="006A0DDE"/>
    <w:rsid w:val="006A1532"/>
    <w:rsid w:val="006A1C5C"/>
    <w:rsid w:val="006A216A"/>
    <w:rsid w:val="006A2955"/>
    <w:rsid w:val="006A2974"/>
    <w:rsid w:val="006A322C"/>
    <w:rsid w:val="006A32A2"/>
    <w:rsid w:val="006A3759"/>
    <w:rsid w:val="006A3896"/>
    <w:rsid w:val="006A4302"/>
    <w:rsid w:val="006A4D7A"/>
    <w:rsid w:val="006A4EE3"/>
    <w:rsid w:val="006A5225"/>
    <w:rsid w:val="006A583D"/>
    <w:rsid w:val="006A5A7C"/>
    <w:rsid w:val="006A5F92"/>
    <w:rsid w:val="006A5FB5"/>
    <w:rsid w:val="006A7020"/>
    <w:rsid w:val="006A7129"/>
    <w:rsid w:val="006A7178"/>
    <w:rsid w:val="006A774F"/>
    <w:rsid w:val="006A78A8"/>
    <w:rsid w:val="006A78DB"/>
    <w:rsid w:val="006A7C6C"/>
    <w:rsid w:val="006A7E5C"/>
    <w:rsid w:val="006B0641"/>
    <w:rsid w:val="006B07A6"/>
    <w:rsid w:val="006B0ED5"/>
    <w:rsid w:val="006B1519"/>
    <w:rsid w:val="006B1F18"/>
    <w:rsid w:val="006B29E2"/>
    <w:rsid w:val="006B35E9"/>
    <w:rsid w:val="006B3896"/>
    <w:rsid w:val="006B3F84"/>
    <w:rsid w:val="006B4223"/>
    <w:rsid w:val="006B4B8B"/>
    <w:rsid w:val="006B503D"/>
    <w:rsid w:val="006B52AD"/>
    <w:rsid w:val="006B5ED5"/>
    <w:rsid w:val="006B5FC7"/>
    <w:rsid w:val="006B6AEA"/>
    <w:rsid w:val="006B7FC5"/>
    <w:rsid w:val="006C0429"/>
    <w:rsid w:val="006C06D3"/>
    <w:rsid w:val="006C0E70"/>
    <w:rsid w:val="006C11CE"/>
    <w:rsid w:val="006C1306"/>
    <w:rsid w:val="006C1904"/>
    <w:rsid w:val="006C1D30"/>
    <w:rsid w:val="006C1E56"/>
    <w:rsid w:val="006C2916"/>
    <w:rsid w:val="006C2A57"/>
    <w:rsid w:val="006C2F75"/>
    <w:rsid w:val="006C3937"/>
    <w:rsid w:val="006C488A"/>
    <w:rsid w:val="006C4B3C"/>
    <w:rsid w:val="006C5101"/>
    <w:rsid w:val="006C5256"/>
    <w:rsid w:val="006C583B"/>
    <w:rsid w:val="006C5D41"/>
    <w:rsid w:val="006C6251"/>
    <w:rsid w:val="006C6844"/>
    <w:rsid w:val="006C70C1"/>
    <w:rsid w:val="006C7668"/>
    <w:rsid w:val="006C7781"/>
    <w:rsid w:val="006C7E6A"/>
    <w:rsid w:val="006C7F4B"/>
    <w:rsid w:val="006D0F6E"/>
    <w:rsid w:val="006D19EF"/>
    <w:rsid w:val="006D1C4E"/>
    <w:rsid w:val="006D1ED2"/>
    <w:rsid w:val="006D237E"/>
    <w:rsid w:val="006D28AC"/>
    <w:rsid w:val="006D2BBE"/>
    <w:rsid w:val="006D2D6A"/>
    <w:rsid w:val="006D352F"/>
    <w:rsid w:val="006D3CDC"/>
    <w:rsid w:val="006D44D2"/>
    <w:rsid w:val="006D4649"/>
    <w:rsid w:val="006D5139"/>
    <w:rsid w:val="006D5199"/>
    <w:rsid w:val="006D55FD"/>
    <w:rsid w:val="006D56BC"/>
    <w:rsid w:val="006D5A69"/>
    <w:rsid w:val="006D5B50"/>
    <w:rsid w:val="006D6113"/>
    <w:rsid w:val="006D623F"/>
    <w:rsid w:val="006D6979"/>
    <w:rsid w:val="006D74C5"/>
    <w:rsid w:val="006D7A5F"/>
    <w:rsid w:val="006E0A0A"/>
    <w:rsid w:val="006E0A8B"/>
    <w:rsid w:val="006E0DD5"/>
    <w:rsid w:val="006E1B49"/>
    <w:rsid w:val="006E1DF7"/>
    <w:rsid w:val="006E244D"/>
    <w:rsid w:val="006E2AD5"/>
    <w:rsid w:val="006E3690"/>
    <w:rsid w:val="006E435A"/>
    <w:rsid w:val="006E48E0"/>
    <w:rsid w:val="006E56E8"/>
    <w:rsid w:val="006E580E"/>
    <w:rsid w:val="006E5D82"/>
    <w:rsid w:val="006E61B1"/>
    <w:rsid w:val="006E76E7"/>
    <w:rsid w:val="006E787F"/>
    <w:rsid w:val="006E799E"/>
    <w:rsid w:val="006E7A43"/>
    <w:rsid w:val="006E7BD1"/>
    <w:rsid w:val="006E7E06"/>
    <w:rsid w:val="006F024A"/>
    <w:rsid w:val="006F03DA"/>
    <w:rsid w:val="006F05D0"/>
    <w:rsid w:val="006F0AC4"/>
    <w:rsid w:val="006F0E87"/>
    <w:rsid w:val="006F16FC"/>
    <w:rsid w:val="006F35A9"/>
    <w:rsid w:val="006F4187"/>
    <w:rsid w:val="006F44AE"/>
    <w:rsid w:val="006F509D"/>
    <w:rsid w:val="006F5D97"/>
    <w:rsid w:val="006F6265"/>
    <w:rsid w:val="006F6AAD"/>
    <w:rsid w:val="006F6D0F"/>
    <w:rsid w:val="006F73F4"/>
    <w:rsid w:val="006F7AC2"/>
    <w:rsid w:val="006F7E13"/>
    <w:rsid w:val="007007B0"/>
    <w:rsid w:val="0070084F"/>
    <w:rsid w:val="00700D93"/>
    <w:rsid w:val="00700E4B"/>
    <w:rsid w:val="00701322"/>
    <w:rsid w:val="00701640"/>
    <w:rsid w:val="00701AE6"/>
    <w:rsid w:val="00701E2A"/>
    <w:rsid w:val="007026FA"/>
    <w:rsid w:val="00702706"/>
    <w:rsid w:val="007038B1"/>
    <w:rsid w:val="00704559"/>
    <w:rsid w:val="00704E99"/>
    <w:rsid w:val="0070522F"/>
    <w:rsid w:val="00705979"/>
    <w:rsid w:val="00705B16"/>
    <w:rsid w:val="00705D43"/>
    <w:rsid w:val="007065DD"/>
    <w:rsid w:val="00706826"/>
    <w:rsid w:val="007069AE"/>
    <w:rsid w:val="007077D1"/>
    <w:rsid w:val="00707F33"/>
    <w:rsid w:val="007105D5"/>
    <w:rsid w:val="00710D28"/>
    <w:rsid w:val="007110C4"/>
    <w:rsid w:val="007112A4"/>
    <w:rsid w:val="0071185C"/>
    <w:rsid w:val="00711A59"/>
    <w:rsid w:val="00711C70"/>
    <w:rsid w:val="00711D3C"/>
    <w:rsid w:val="007120DA"/>
    <w:rsid w:val="00712186"/>
    <w:rsid w:val="00712D8F"/>
    <w:rsid w:val="00713291"/>
    <w:rsid w:val="007133A2"/>
    <w:rsid w:val="007133CB"/>
    <w:rsid w:val="0071429C"/>
    <w:rsid w:val="00714404"/>
    <w:rsid w:val="00714484"/>
    <w:rsid w:val="00714869"/>
    <w:rsid w:val="0071523C"/>
    <w:rsid w:val="007164DC"/>
    <w:rsid w:val="00716A4F"/>
    <w:rsid w:val="00716ADA"/>
    <w:rsid w:val="00716D46"/>
    <w:rsid w:val="00717379"/>
    <w:rsid w:val="00717400"/>
    <w:rsid w:val="00720174"/>
    <w:rsid w:val="00720223"/>
    <w:rsid w:val="007202D3"/>
    <w:rsid w:val="0072052E"/>
    <w:rsid w:val="0072059D"/>
    <w:rsid w:val="00720824"/>
    <w:rsid w:val="007209DD"/>
    <w:rsid w:val="00721D0D"/>
    <w:rsid w:val="00722836"/>
    <w:rsid w:val="00722940"/>
    <w:rsid w:val="00722C20"/>
    <w:rsid w:val="0072313F"/>
    <w:rsid w:val="00724ADC"/>
    <w:rsid w:val="007254FC"/>
    <w:rsid w:val="007257AA"/>
    <w:rsid w:val="007257D3"/>
    <w:rsid w:val="00725C7B"/>
    <w:rsid w:val="007267D7"/>
    <w:rsid w:val="007268D8"/>
    <w:rsid w:val="00726BA3"/>
    <w:rsid w:val="00727672"/>
    <w:rsid w:val="0072774E"/>
    <w:rsid w:val="00727C68"/>
    <w:rsid w:val="00727C94"/>
    <w:rsid w:val="00727CA2"/>
    <w:rsid w:val="00730149"/>
    <w:rsid w:val="007305FA"/>
    <w:rsid w:val="00730F3D"/>
    <w:rsid w:val="00732AD2"/>
    <w:rsid w:val="00732F6A"/>
    <w:rsid w:val="00733904"/>
    <w:rsid w:val="00733AD2"/>
    <w:rsid w:val="00733CFA"/>
    <w:rsid w:val="00733D52"/>
    <w:rsid w:val="007340BF"/>
    <w:rsid w:val="007342B1"/>
    <w:rsid w:val="00734547"/>
    <w:rsid w:val="0073494C"/>
    <w:rsid w:val="00734C3C"/>
    <w:rsid w:val="00734F03"/>
    <w:rsid w:val="00735340"/>
    <w:rsid w:val="00735CC6"/>
    <w:rsid w:val="007361BA"/>
    <w:rsid w:val="00736286"/>
    <w:rsid w:val="00736947"/>
    <w:rsid w:val="00736DEC"/>
    <w:rsid w:val="007377DB"/>
    <w:rsid w:val="00737900"/>
    <w:rsid w:val="00737E57"/>
    <w:rsid w:val="007405C4"/>
    <w:rsid w:val="00740CF1"/>
    <w:rsid w:val="00741072"/>
    <w:rsid w:val="00741187"/>
    <w:rsid w:val="00741602"/>
    <w:rsid w:val="007417E7"/>
    <w:rsid w:val="00742C42"/>
    <w:rsid w:val="007431A2"/>
    <w:rsid w:val="007446C4"/>
    <w:rsid w:val="00744A89"/>
    <w:rsid w:val="00745360"/>
    <w:rsid w:val="0074555D"/>
    <w:rsid w:val="0074616E"/>
    <w:rsid w:val="007470E9"/>
    <w:rsid w:val="00747299"/>
    <w:rsid w:val="00747D44"/>
    <w:rsid w:val="00750389"/>
    <w:rsid w:val="0075061E"/>
    <w:rsid w:val="00750CBB"/>
    <w:rsid w:val="00750D93"/>
    <w:rsid w:val="00751351"/>
    <w:rsid w:val="00751563"/>
    <w:rsid w:val="00751990"/>
    <w:rsid w:val="007519FF"/>
    <w:rsid w:val="00752774"/>
    <w:rsid w:val="0075328E"/>
    <w:rsid w:val="00753C15"/>
    <w:rsid w:val="00753F14"/>
    <w:rsid w:val="007556A4"/>
    <w:rsid w:val="00755C6C"/>
    <w:rsid w:val="00755FCE"/>
    <w:rsid w:val="007579C4"/>
    <w:rsid w:val="00757B4D"/>
    <w:rsid w:val="007603BB"/>
    <w:rsid w:val="00760786"/>
    <w:rsid w:val="00760883"/>
    <w:rsid w:val="0076099B"/>
    <w:rsid w:val="00760DC7"/>
    <w:rsid w:val="0076196C"/>
    <w:rsid w:val="00762864"/>
    <w:rsid w:val="00762DEC"/>
    <w:rsid w:val="00763DCA"/>
    <w:rsid w:val="0076409F"/>
    <w:rsid w:val="00764245"/>
    <w:rsid w:val="007646CE"/>
    <w:rsid w:val="00764BD6"/>
    <w:rsid w:val="00765084"/>
    <w:rsid w:val="0076548D"/>
    <w:rsid w:val="0076714E"/>
    <w:rsid w:val="007672AA"/>
    <w:rsid w:val="00767327"/>
    <w:rsid w:val="007679B4"/>
    <w:rsid w:val="00767B2D"/>
    <w:rsid w:val="00770001"/>
    <w:rsid w:val="007704FD"/>
    <w:rsid w:val="00770D96"/>
    <w:rsid w:val="00770D9B"/>
    <w:rsid w:val="00770DF1"/>
    <w:rsid w:val="00770E4B"/>
    <w:rsid w:val="00770F9D"/>
    <w:rsid w:val="007711EC"/>
    <w:rsid w:val="00771203"/>
    <w:rsid w:val="0077131B"/>
    <w:rsid w:val="00771E1F"/>
    <w:rsid w:val="00772C49"/>
    <w:rsid w:val="00774D98"/>
    <w:rsid w:val="00776A34"/>
    <w:rsid w:val="00776BBE"/>
    <w:rsid w:val="00776EE3"/>
    <w:rsid w:val="00777505"/>
    <w:rsid w:val="00777777"/>
    <w:rsid w:val="00777F45"/>
    <w:rsid w:val="00780456"/>
    <w:rsid w:val="00780A0A"/>
    <w:rsid w:val="00781BE6"/>
    <w:rsid w:val="00781F43"/>
    <w:rsid w:val="00783BE7"/>
    <w:rsid w:val="00783DA5"/>
    <w:rsid w:val="00783DEB"/>
    <w:rsid w:val="00784C04"/>
    <w:rsid w:val="00784F3C"/>
    <w:rsid w:val="00785108"/>
    <w:rsid w:val="0078559F"/>
    <w:rsid w:val="00785D16"/>
    <w:rsid w:val="00786407"/>
    <w:rsid w:val="007878E6"/>
    <w:rsid w:val="007909EF"/>
    <w:rsid w:val="00790C04"/>
    <w:rsid w:val="00790CB3"/>
    <w:rsid w:val="00791DC2"/>
    <w:rsid w:val="007926FD"/>
    <w:rsid w:val="00792C2F"/>
    <w:rsid w:val="00793099"/>
    <w:rsid w:val="007942D5"/>
    <w:rsid w:val="0079461F"/>
    <w:rsid w:val="00794CE0"/>
    <w:rsid w:val="00794DB7"/>
    <w:rsid w:val="00795683"/>
    <w:rsid w:val="00795BA5"/>
    <w:rsid w:val="0079621F"/>
    <w:rsid w:val="007962DF"/>
    <w:rsid w:val="0079704B"/>
    <w:rsid w:val="007973D6"/>
    <w:rsid w:val="00797BF3"/>
    <w:rsid w:val="007A007D"/>
    <w:rsid w:val="007A0775"/>
    <w:rsid w:val="007A08AA"/>
    <w:rsid w:val="007A09FF"/>
    <w:rsid w:val="007A0A0F"/>
    <w:rsid w:val="007A0C05"/>
    <w:rsid w:val="007A35BA"/>
    <w:rsid w:val="007A3815"/>
    <w:rsid w:val="007A3A35"/>
    <w:rsid w:val="007A44B5"/>
    <w:rsid w:val="007A476C"/>
    <w:rsid w:val="007A48FE"/>
    <w:rsid w:val="007A4E87"/>
    <w:rsid w:val="007A5517"/>
    <w:rsid w:val="007A59A2"/>
    <w:rsid w:val="007A5A94"/>
    <w:rsid w:val="007A6060"/>
    <w:rsid w:val="007A6FA2"/>
    <w:rsid w:val="007A78A3"/>
    <w:rsid w:val="007A7CA9"/>
    <w:rsid w:val="007B047F"/>
    <w:rsid w:val="007B0893"/>
    <w:rsid w:val="007B1290"/>
    <w:rsid w:val="007B13CA"/>
    <w:rsid w:val="007B153B"/>
    <w:rsid w:val="007B1FED"/>
    <w:rsid w:val="007B2342"/>
    <w:rsid w:val="007B2B1E"/>
    <w:rsid w:val="007B319A"/>
    <w:rsid w:val="007B4848"/>
    <w:rsid w:val="007B4F14"/>
    <w:rsid w:val="007B76B4"/>
    <w:rsid w:val="007C02A6"/>
    <w:rsid w:val="007C02B5"/>
    <w:rsid w:val="007C0E33"/>
    <w:rsid w:val="007C0F7A"/>
    <w:rsid w:val="007C16B8"/>
    <w:rsid w:val="007C1CAA"/>
    <w:rsid w:val="007C2560"/>
    <w:rsid w:val="007C2F12"/>
    <w:rsid w:val="007C3272"/>
    <w:rsid w:val="007C4CB5"/>
    <w:rsid w:val="007C51D4"/>
    <w:rsid w:val="007C537C"/>
    <w:rsid w:val="007C5A0C"/>
    <w:rsid w:val="007C5A19"/>
    <w:rsid w:val="007C5CA2"/>
    <w:rsid w:val="007C6241"/>
    <w:rsid w:val="007C6E9D"/>
    <w:rsid w:val="007C76BA"/>
    <w:rsid w:val="007C775F"/>
    <w:rsid w:val="007C79E2"/>
    <w:rsid w:val="007C7E6B"/>
    <w:rsid w:val="007C7FB0"/>
    <w:rsid w:val="007D0CC9"/>
    <w:rsid w:val="007D0DB8"/>
    <w:rsid w:val="007D127C"/>
    <w:rsid w:val="007D139D"/>
    <w:rsid w:val="007D2546"/>
    <w:rsid w:val="007D26AE"/>
    <w:rsid w:val="007D2DAE"/>
    <w:rsid w:val="007D3336"/>
    <w:rsid w:val="007D4178"/>
    <w:rsid w:val="007D46A2"/>
    <w:rsid w:val="007D46E9"/>
    <w:rsid w:val="007D4787"/>
    <w:rsid w:val="007D4E6E"/>
    <w:rsid w:val="007D6064"/>
    <w:rsid w:val="007D6371"/>
    <w:rsid w:val="007D6956"/>
    <w:rsid w:val="007D698B"/>
    <w:rsid w:val="007D70B4"/>
    <w:rsid w:val="007D7D81"/>
    <w:rsid w:val="007E0358"/>
    <w:rsid w:val="007E16A6"/>
    <w:rsid w:val="007E1F61"/>
    <w:rsid w:val="007E2743"/>
    <w:rsid w:val="007E3492"/>
    <w:rsid w:val="007E3741"/>
    <w:rsid w:val="007E4017"/>
    <w:rsid w:val="007E5C02"/>
    <w:rsid w:val="007E6314"/>
    <w:rsid w:val="007E6652"/>
    <w:rsid w:val="007E7306"/>
    <w:rsid w:val="007E74A5"/>
    <w:rsid w:val="007F00DD"/>
    <w:rsid w:val="007F03CA"/>
    <w:rsid w:val="007F0A42"/>
    <w:rsid w:val="007F1051"/>
    <w:rsid w:val="007F2F2A"/>
    <w:rsid w:val="007F3377"/>
    <w:rsid w:val="007F4283"/>
    <w:rsid w:val="007F42E7"/>
    <w:rsid w:val="007F42F2"/>
    <w:rsid w:val="007F43D6"/>
    <w:rsid w:val="007F47A1"/>
    <w:rsid w:val="007F4A44"/>
    <w:rsid w:val="007F4EAC"/>
    <w:rsid w:val="007F51F4"/>
    <w:rsid w:val="007F5D59"/>
    <w:rsid w:val="007F73DF"/>
    <w:rsid w:val="007F7641"/>
    <w:rsid w:val="007F7936"/>
    <w:rsid w:val="007F7975"/>
    <w:rsid w:val="008002A7"/>
    <w:rsid w:val="008009FC"/>
    <w:rsid w:val="00801B8E"/>
    <w:rsid w:val="008026D0"/>
    <w:rsid w:val="00802941"/>
    <w:rsid w:val="0080294F"/>
    <w:rsid w:val="00802A48"/>
    <w:rsid w:val="00804259"/>
    <w:rsid w:val="008046E3"/>
    <w:rsid w:val="00804704"/>
    <w:rsid w:val="00805D3E"/>
    <w:rsid w:val="008060F8"/>
    <w:rsid w:val="008061C0"/>
    <w:rsid w:val="008065DC"/>
    <w:rsid w:val="00806659"/>
    <w:rsid w:val="00806F13"/>
    <w:rsid w:val="00810480"/>
    <w:rsid w:val="008105DD"/>
    <w:rsid w:val="0081084C"/>
    <w:rsid w:val="008108DF"/>
    <w:rsid w:val="00811061"/>
    <w:rsid w:val="008123FF"/>
    <w:rsid w:val="0081283F"/>
    <w:rsid w:val="00812CAD"/>
    <w:rsid w:val="00812DA3"/>
    <w:rsid w:val="00813832"/>
    <w:rsid w:val="00813A65"/>
    <w:rsid w:val="00814731"/>
    <w:rsid w:val="00814832"/>
    <w:rsid w:val="00814F4D"/>
    <w:rsid w:val="0081536F"/>
    <w:rsid w:val="0081541D"/>
    <w:rsid w:val="00815D31"/>
    <w:rsid w:val="00815EFD"/>
    <w:rsid w:val="00816134"/>
    <w:rsid w:val="00816300"/>
    <w:rsid w:val="008164C7"/>
    <w:rsid w:val="00817205"/>
    <w:rsid w:val="00817E3A"/>
    <w:rsid w:val="00821223"/>
    <w:rsid w:val="00821862"/>
    <w:rsid w:val="00821F1B"/>
    <w:rsid w:val="00822CEA"/>
    <w:rsid w:val="008230CC"/>
    <w:rsid w:val="008232E9"/>
    <w:rsid w:val="00823753"/>
    <w:rsid w:val="00823BA5"/>
    <w:rsid w:val="00823D78"/>
    <w:rsid w:val="00823FDD"/>
    <w:rsid w:val="00824D34"/>
    <w:rsid w:val="00824EBF"/>
    <w:rsid w:val="00824F48"/>
    <w:rsid w:val="0082503D"/>
    <w:rsid w:val="008257D8"/>
    <w:rsid w:val="008260A2"/>
    <w:rsid w:val="00826A98"/>
    <w:rsid w:val="00826E11"/>
    <w:rsid w:val="00827E9B"/>
    <w:rsid w:val="008310B6"/>
    <w:rsid w:val="00831741"/>
    <w:rsid w:val="00831A60"/>
    <w:rsid w:val="00831EDC"/>
    <w:rsid w:val="00832152"/>
    <w:rsid w:val="0083250A"/>
    <w:rsid w:val="008332BD"/>
    <w:rsid w:val="00833342"/>
    <w:rsid w:val="00833A32"/>
    <w:rsid w:val="008341FD"/>
    <w:rsid w:val="00835712"/>
    <w:rsid w:val="0083610D"/>
    <w:rsid w:val="0083643E"/>
    <w:rsid w:val="008369A0"/>
    <w:rsid w:val="008374B9"/>
    <w:rsid w:val="00837A62"/>
    <w:rsid w:val="00837E76"/>
    <w:rsid w:val="00837E84"/>
    <w:rsid w:val="008406F2"/>
    <w:rsid w:val="00840BA7"/>
    <w:rsid w:val="00841A6E"/>
    <w:rsid w:val="008426A6"/>
    <w:rsid w:val="00842779"/>
    <w:rsid w:val="0084307F"/>
    <w:rsid w:val="0084364C"/>
    <w:rsid w:val="00843A47"/>
    <w:rsid w:val="00843E5A"/>
    <w:rsid w:val="00844741"/>
    <w:rsid w:val="00844981"/>
    <w:rsid w:val="0084587A"/>
    <w:rsid w:val="00845A6B"/>
    <w:rsid w:val="00845E31"/>
    <w:rsid w:val="008462FF"/>
    <w:rsid w:val="00846958"/>
    <w:rsid w:val="008469E0"/>
    <w:rsid w:val="00846CDB"/>
    <w:rsid w:val="00846D4F"/>
    <w:rsid w:val="008476AC"/>
    <w:rsid w:val="00847E45"/>
    <w:rsid w:val="0085040B"/>
    <w:rsid w:val="00851141"/>
    <w:rsid w:val="00851A48"/>
    <w:rsid w:val="00851D51"/>
    <w:rsid w:val="00851DD8"/>
    <w:rsid w:val="0085245D"/>
    <w:rsid w:val="008526A3"/>
    <w:rsid w:val="00852B3D"/>
    <w:rsid w:val="008547E8"/>
    <w:rsid w:val="0085483F"/>
    <w:rsid w:val="00854D19"/>
    <w:rsid w:val="00854DFD"/>
    <w:rsid w:val="00855631"/>
    <w:rsid w:val="00855EBE"/>
    <w:rsid w:val="0085617F"/>
    <w:rsid w:val="00856985"/>
    <w:rsid w:val="00856B86"/>
    <w:rsid w:val="00856E35"/>
    <w:rsid w:val="00857FDF"/>
    <w:rsid w:val="008604AE"/>
    <w:rsid w:val="0086079D"/>
    <w:rsid w:val="00861694"/>
    <w:rsid w:val="008618E5"/>
    <w:rsid w:val="00861D4D"/>
    <w:rsid w:val="00861EF8"/>
    <w:rsid w:val="008631E3"/>
    <w:rsid w:val="00863346"/>
    <w:rsid w:val="0086363E"/>
    <w:rsid w:val="00863C8E"/>
    <w:rsid w:val="00863D8F"/>
    <w:rsid w:val="00864F8E"/>
    <w:rsid w:val="00865067"/>
    <w:rsid w:val="00865AE3"/>
    <w:rsid w:val="00865C0F"/>
    <w:rsid w:val="0086602D"/>
    <w:rsid w:val="008662B4"/>
    <w:rsid w:val="00866908"/>
    <w:rsid w:val="00866FEB"/>
    <w:rsid w:val="00867499"/>
    <w:rsid w:val="00867889"/>
    <w:rsid w:val="0087061F"/>
    <w:rsid w:val="00870E77"/>
    <w:rsid w:val="0087112E"/>
    <w:rsid w:val="008719FF"/>
    <w:rsid w:val="00872935"/>
    <w:rsid w:val="00872C3B"/>
    <w:rsid w:val="00872EA1"/>
    <w:rsid w:val="008739CB"/>
    <w:rsid w:val="00873B9B"/>
    <w:rsid w:val="00873EB0"/>
    <w:rsid w:val="00873EE0"/>
    <w:rsid w:val="00873EE1"/>
    <w:rsid w:val="00874332"/>
    <w:rsid w:val="00874616"/>
    <w:rsid w:val="008749ED"/>
    <w:rsid w:val="00875581"/>
    <w:rsid w:val="00875DE1"/>
    <w:rsid w:val="00875F46"/>
    <w:rsid w:val="008760FB"/>
    <w:rsid w:val="008770F0"/>
    <w:rsid w:val="0087751B"/>
    <w:rsid w:val="008804D2"/>
    <w:rsid w:val="008814E8"/>
    <w:rsid w:val="0088251F"/>
    <w:rsid w:val="00882746"/>
    <w:rsid w:val="00882FB1"/>
    <w:rsid w:val="008836CD"/>
    <w:rsid w:val="00883700"/>
    <w:rsid w:val="00884851"/>
    <w:rsid w:val="00884CD7"/>
    <w:rsid w:val="008856A1"/>
    <w:rsid w:val="008856B1"/>
    <w:rsid w:val="008858D7"/>
    <w:rsid w:val="00885C0C"/>
    <w:rsid w:val="00885F5A"/>
    <w:rsid w:val="008866F6"/>
    <w:rsid w:val="00886DA4"/>
    <w:rsid w:val="00886E2B"/>
    <w:rsid w:val="00887C5A"/>
    <w:rsid w:val="0089016A"/>
    <w:rsid w:val="008903ED"/>
    <w:rsid w:val="008915A3"/>
    <w:rsid w:val="008919E1"/>
    <w:rsid w:val="00891A98"/>
    <w:rsid w:val="008920CB"/>
    <w:rsid w:val="00893095"/>
    <w:rsid w:val="0089332D"/>
    <w:rsid w:val="00893795"/>
    <w:rsid w:val="00893B23"/>
    <w:rsid w:val="00893F0B"/>
    <w:rsid w:val="00893F7B"/>
    <w:rsid w:val="008947B3"/>
    <w:rsid w:val="00894911"/>
    <w:rsid w:val="00894BEB"/>
    <w:rsid w:val="00894FDC"/>
    <w:rsid w:val="0089641A"/>
    <w:rsid w:val="00896BCB"/>
    <w:rsid w:val="0089739E"/>
    <w:rsid w:val="008973E0"/>
    <w:rsid w:val="008974AC"/>
    <w:rsid w:val="00897773"/>
    <w:rsid w:val="00897D00"/>
    <w:rsid w:val="008A0215"/>
    <w:rsid w:val="008A0272"/>
    <w:rsid w:val="008A147A"/>
    <w:rsid w:val="008A1A0A"/>
    <w:rsid w:val="008A2483"/>
    <w:rsid w:val="008A27E7"/>
    <w:rsid w:val="008A2C72"/>
    <w:rsid w:val="008A2EC4"/>
    <w:rsid w:val="008A386D"/>
    <w:rsid w:val="008A44EF"/>
    <w:rsid w:val="008A4501"/>
    <w:rsid w:val="008A4805"/>
    <w:rsid w:val="008A4828"/>
    <w:rsid w:val="008A4853"/>
    <w:rsid w:val="008A5AFF"/>
    <w:rsid w:val="008A5B3A"/>
    <w:rsid w:val="008A5F1E"/>
    <w:rsid w:val="008A66B6"/>
    <w:rsid w:val="008A6ACD"/>
    <w:rsid w:val="008A6C76"/>
    <w:rsid w:val="008A76BF"/>
    <w:rsid w:val="008A7A67"/>
    <w:rsid w:val="008B033B"/>
    <w:rsid w:val="008B2829"/>
    <w:rsid w:val="008B2936"/>
    <w:rsid w:val="008B2967"/>
    <w:rsid w:val="008B32CA"/>
    <w:rsid w:val="008B3A31"/>
    <w:rsid w:val="008B4C5F"/>
    <w:rsid w:val="008B5CBD"/>
    <w:rsid w:val="008B6493"/>
    <w:rsid w:val="008B74B2"/>
    <w:rsid w:val="008B75CF"/>
    <w:rsid w:val="008B781B"/>
    <w:rsid w:val="008C196F"/>
    <w:rsid w:val="008C1ABD"/>
    <w:rsid w:val="008C1DAD"/>
    <w:rsid w:val="008C1DD1"/>
    <w:rsid w:val="008C21D5"/>
    <w:rsid w:val="008C2525"/>
    <w:rsid w:val="008C2DD0"/>
    <w:rsid w:val="008C35EB"/>
    <w:rsid w:val="008C410F"/>
    <w:rsid w:val="008C4D6C"/>
    <w:rsid w:val="008C4E27"/>
    <w:rsid w:val="008C5636"/>
    <w:rsid w:val="008C67C0"/>
    <w:rsid w:val="008C7708"/>
    <w:rsid w:val="008D0262"/>
    <w:rsid w:val="008D0297"/>
    <w:rsid w:val="008D03FF"/>
    <w:rsid w:val="008D26AA"/>
    <w:rsid w:val="008D3054"/>
    <w:rsid w:val="008D333E"/>
    <w:rsid w:val="008D404A"/>
    <w:rsid w:val="008D4217"/>
    <w:rsid w:val="008D4A66"/>
    <w:rsid w:val="008D58FB"/>
    <w:rsid w:val="008D5D4B"/>
    <w:rsid w:val="008D60E9"/>
    <w:rsid w:val="008D640D"/>
    <w:rsid w:val="008D6A30"/>
    <w:rsid w:val="008D7CBA"/>
    <w:rsid w:val="008E0C6F"/>
    <w:rsid w:val="008E15CC"/>
    <w:rsid w:val="008E1D48"/>
    <w:rsid w:val="008E23CD"/>
    <w:rsid w:val="008E2AAC"/>
    <w:rsid w:val="008E34B2"/>
    <w:rsid w:val="008E3830"/>
    <w:rsid w:val="008E443D"/>
    <w:rsid w:val="008E4E14"/>
    <w:rsid w:val="008E4FD2"/>
    <w:rsid w:val="008E54E2"/>
    <w:rsid w:val="008E5D1B"/>
    <w:rsid w:val="008E67B6"/>
    <w:rsid w:val="008E754A"/>
    <w:rsid w:val="008E7AD9"/>
    <w:rsid w:val="008F016E"/>
    <w:rsid w:val="008F04BA"/>
    <w:rsid w:val="008F074B"/>
    <w:rsid w:val="008F0877"/>
    <w:rsid w:val="008F11FB"/>
    <w:rsid w:val="008F1FCF"/>
    <w:rsid w:val="008F25DF"/>
    <w:rsid w:val="008F2C21"/>
    <w:rsid w:val="008F311F"/>
    <w:rsid w:val="008F37D7"/>
    <w:rsid w:val="008F3BA6"/>
    <w:rsid w:val="008F3F5F"/>
    <w:rsid w:val="008F420F"/>
    <w:rsid w:val="008F46B2"/>
    <w:rsid w:val="008F59B5"/>
    <w:rsid w:val="008F5D34"/>
    <w:rsid w:val="008F6047"/>
    <w:rsid w:val="008F6998"/>
    <w:rsid w:val="008F6C01"/>
    <w:rsid w:val="00900174"/>
    <w:rsid w:val="00900622"/>
    <w:rsid w:val="00900AD0"/>
    <w:rsid w:val="00900DB8"/>
    <w:rsid w:val="00901317"/>
    <w:rsid w:val="0090142A"/>
    <w:rsid w:val="00901E49"/>
    <w:rsid w:val="00902B21"/>
    <w:rsid w:val="00902C44"/>
    <w:rsid w:val="00902FA7"/>
    <w:rsid w:val="0090319F"/>
    <w:rsid w:val="009039AA"/>
    <w:rsid w:val="00903C5B"/>
    <w:rsid w:val="00903D4C"/>
    <w:rsid w:val="00903EF9"/>
    <w:rsid w:val="009045A4"/>
    <w:rsid w:val="0090534C"/>
    <w:rsid w:val="00905368"/>
    <w:rsid w:val="009054CE"/>
    <w:rsid w:val="009060E6"/>
    <w:rsid w:val="00906492"/>
    <w:rsid w:val="00906A79"/>
    <w:rsid w:val="00906C3F"/>
    <w:rsid w:val="00907D23"/>
    <w:rsid w:val="0091004C"/>
    <w:rsid w:val="00910B06"/>
    <w:rsid w:val="00910BC6"/>
    <w:rsid w:val="00911D3E"/>
    <w:rsid w:val="00911DD0"/>
    <w:rsid w:val="0091221C"/>
    <w:rsid w:val="0091259D"/>
    <w:rsid w:val="009127EF"/>
    <w:rsid w:val="00912887"/>
    <w:rsid w:val="00912A2E"/>
    <w:rsid w:val="009132B8"/>
    <w:rsid w:val="00913B22"/>
    <w:rsid w:val="00913CE5"/>
    <w:rsid w:val="00913EBB"/>
    <w:rsid w:val="009158A1"/>
    <w:rsid w:val="00915FE5"/>
    <w:rsid w:val="00916527"/>
    <w:rsid w:val="0091675C"/>
    <w:rsid w:val="00916F47"/>
    <w:rsid w:val="00917602"/>
    <w:rsid w:val="00920137"/>
    <w:rsid w:val="009203D5"/>
    <w:rsid w:val="009205AE"/>
    <w:rsid w:val="00921B63"/>
    <w:rsid w:val="009226DF"/>
    <w:rsid w:val="00922BED"/>
    <w:rsid w:val="009247AF"/>
    <w:rsid w:val="00924CA7"/>
    <w:rsid w:val="00924E69"/>
    <w:rsid w:val="00925912"/>
    <w:rsid w:val="00926BCE"/>
    <w:rsid w:val="00926BD5"/>
    <w:rsid w:val="00927E61"/>
    <w:rsid w:val="00927EC7"/>
    <w:rsid w:val="00930547"/>
    <w:rsid w:val="009305DB"/>
    <w:rsid w:val="0093135F"/>
    <w:rsid w:val="00931654"/>
    <w:rsid w:val="00931815"/>
    <w:rsid w:val="00931B84"/>
    <w:rsid w:val="00932A13"/>
    <w:rsid w:val="00933509"/>
    <w:rsid w:val="009343BD"/>
    <w:rsid w:val="00934533"/>
    <w:rsid w:val="0093538A"/>
    <w:rsid w:val="009358BE"/>
    <w:rsid w:val="00935ACE"/>
    <w:rsid w:val="00935C04"/>
    <w:rsid w:val="00936945"/>
    <w:rsid w:val="00936E86"/>
    <w:rsid w:val="0093712D"/>
    <w:rsid w:val="00937C3F"/>
    <w:rsid w:val="00937E4A"/>
    <w:rsid w:val="00937F50"/>
    <w:rsid w:val="00940054"/>
    <w:rsid w:val="00940807"/>
    <w:rsid w:val="00942108"/>
    <w:rsid w:val="009433EB"/>
    <w:rsid w:val="0094356C"/>
    <w:rsid w:val="00943F6B"/>
    <w:rsid w:val="0094511B"/>
    <w:rsid w:val="00945524"/>
    <w:rsid w:val="00945559"/>
    <w:rsid w:val="009455BD"/>
    <w:rsid w:val="00945B8F"/>
    <w:rsid w:val="009462B7"/>
    <w:rsid w:val="00946343"/>
    <w:rsid w:val="00946486"/>
    <w:rsid w:val="0094795D"/>
    <w:rsid w:val="00950270"/>
    <w:rsid w:val="009508FF"/>
    <w:rsid w:val="00950CA5"/>
    <w:rsid w:val="00950D1F"/>
    <w:rsid w:val="00950E18"/>
    <w:rsid w:val="00950F7E"/>
    <w:rsid w:val="009514D9"/>
    <w:rsid w:val="009515C3"/>
    <w:rsid w:val="00951C4B"/>
    <w:rsid w:val="00951F3F"/>
    <w:rsid w:val="0095209D"/>
    <w:rsid w:val="00952958"/>
    <w:rsid w:val="00953A1F"/>
    <w:rsid w:val="00954F68"/>
    <w:rsid w:val="00955C72"/>
    <w:rsid w:val="00955E10"/>
    <w:rsid w:val="0095736A"/>
    <w:rsid w:val="009601C5"/>
    <w:rsid w:val="00961921"/>
    <w:rsid w:val="00961AA3"/>
    <w:rsid w:val="00961C16"/>
    <w:rsid w:val="009626A1"/>
    <w:rsid w:val="00962B14"/>
    <w:rsid w:val="00962D7C"/>
    <w:rsid w:val="0096388C"/>
    <w:rsid w:val="009638BB"/>
    <w:rsid w:val="00963AAE"/>
    <w:rsid w:val="00963E79"/>
    <w:rsid w:val="00963F98"/>
    <w:rsid w:val="00964637"/>
    <w:rsid w:val="00964992"/>
    <w:rsid w:val="0096564A"/>
    <w:rsid w:val="00965A48"/>
    <w:rsid w:val="00966C13"/>
    <w:rsid w:val="00966C91"/>
    <w:rsid w:val="00967803"/>
    <w:rsid w:val="00967F8E"/>
    <w:rsid w:val="009703BC"/>
    <w:rsid w:val="00970CFA"/>
    <w:rsid w:val="00971E73"/>
    <w:rsid w:val="00972247"/>
    <w:rsid w:val="0097240B"/>
    <w:rsid w:val="0097275F"/>
    <w:rsid w:val="00973783"/>
    <w:rsid w:val="00973CC4"/>
    <w:rsid w:val="00973E21"/>
    <w:rsid w:val="00975321"/>
    <w:rsid w:val="009758B9"/>
    <w:rsid w:val="00975C80"/>
    <w:rsid w:val="0097641E"/>
    <w:rsid w:val="009767F6"/>
    <w:rsid w:val="00976D96"/>
    <w:rsid w:val="00976F53"/>
    <w:rsid w:val="0097758F"/>
    <w:rsid w:val="00977A51"/>
    <w:rsid w:val="00977E41"/>
    <w:rsid w:val="00980259"/>
    <w:rsid w:val="009805D9"/>
    <w:rsid w:val="00981946"/>
    <w:rsid w:val="00981C01"/>
    <w:rsid w:val="00982ADD"/>
    <w:rsid w:val="00982BF5"/>
    <w:rsid w:val="00983341"/>
    <w:rsid w:val="009833D2"/>
    <w:rsid w:val="009834DB"/>
    <w:rsid w:val="00983579"/>
    <w:rsid w:val="00983DA2"/>
    <w:rsid w:val="009848B2"/>
    <w:rsid w:val="00984ED8"/>
    <w:rsid w:val="00985DF1"/>
    <w:rsid w:val="00986169"/>
    <w:rsid w:val="00986E24"/>
    <w:rsid w:val="00987782"/>
    <w:rsid w:val="00990794"/>
    <w:rsid w:val="00990AA7"/>
    <w:rsid w:val="00990EA1"/>
    <w:rsid w:val="00992798"/>
    <w:rsid w:val="00992C8E"/>
    <w:rsid w:val="00992FC1"/>
    <w:rsid w:val="009934AE"/>
    <w:rsid w:val="00993744"/>
    <w:rsid w:val="009938C6"/>
    <w:rsid w:val="00993F4F"/>
    <w:rsid w:val="009946AB"/>
    <w:rsid w:val="0099516D"/>
    <w:rsid w:val="00995C05"/>
    <w:rsid w:val="009962CE"/>
    <w:rsid w:val="00996502"/>
    <w:rsid w:val="00996510"/>
    <w:rsid w:val="00996AE1"/>
    <w:rsid w:val="00996D54"/>
    <w:rsid w:val="009971C5"/>
    <w:rsid w:val="00997794"/>
    <w:rsid w:val="009978F1"/>
    <w:rsid w:val="00997E5D"/>
    <w:rsid w:val="009A067D"/>
    <w:rsid w:val="009A091B"/>
    <w:rsid w:val="009A0BA2"/>
    <w:rsid w:val="009A1009"/>
    <w:rsid w:val="009A11E9"/>
    <w:rsid w:val="009A1AD5"/>
    <w:rsid w:val="009A27AE"/>
    <w:rsid w:val="009A404F"/>
    <w:rsid w:val="009A40AB"/>
    <w:rsid w:val="009A42A8"/>
    <w:rsid w:val="009A4591"/>
    <w:rsid w:val="009A4784"/>
    <w:rsid w:val="009A502E"/>
    <w:rsid w:val="009A523C"/>
    <w:rsid w:val="009A5596"/>
    <w:rsid w:val="009A55DE"/>
    <w:rsid w:val="009A5D94"/>
    <w:rsid w:val="009A61D5"/>
    <w:rsid w:val="009A647A"/>
    <w:rsid w:val="009A682E"/>
    <w:rsid w:val="009A6D2C"/>
    <w:rsid w:val="009A6DF5"/>
    <w:rsid w:val="009B16EC"/>
    <w:rsid w:val="009B249D"/>
    <w:rsid w:val="009B3420"/>
    <w:rsid w:val="009B35A9"/>
    <w:rsid w:val="009B46B4"/>
    <w:rsid w:val="009B5107"/>
    <w:rsid w:val="009B573E"/>
    <w:rsid w:val="009B5FEE"/>
    <w:rsid w:val="009B77F5"/>
    <w:rsid w:val="009B7964"/>
    <w:rsid w:val="009B7D2B"/>
    <w:rsid w:val="009C018E"/>
    <w:rsid w:val="009C1517"/>
    <w:rsid w:val="009C1F55"/>
    <w:rsid w:val="009C31CB"/>
    <w:rsid w:val="009C3316"/>
    <w:rsid w:val="009C3944"/>
    <w:rsid w:val="009C39CA"/>
    <w:rsid w:val="009C458F"/>
    <w:rsid w:val="009C6A99"/>
    <w:rsid w:val="009C70B3"/>
    <w:rsid w:val="009C7473"/>
    <w:rsid w:val="009C7501"/>
    <w:rsid w:val="009D0AE2"/>
    <w:rsid w:val="009D0F44"/>
    <w:rsid w:val="009D12FD"/>
    <w:rsid w:val="009D1358"/>
    <w:rsid w:val="009D13ED"/>
    <w:rsid w:val="009D1CFC"/>
    <w:rsid w:val="009D1FCB"/>
    <w:rsid w:val="009D36E2"/>
    <w:rsid w:val="009D37B0"/>
    <w:rsid w:val="009D391C"/>
    <w:rsid w:val="009D3DF3"/>
    <w:rsid w:val="009D45BA"/>
    <w:rsid w:val="009D49EC"/>
    <w:rsid w:val="009D4B17"/>
    <w:rsid w:val="009D5556"/>
    <w:rsid w:val="009D57FC"/>
    <w:rsid w:val="009D58D0"/>
    <w:rsid w:val="009D61F6"/>
    <w:rsid w:val="009D7D0F"/>
    <w:rsid w:val="009D7E12"/>
    <w:rsid w:val="009E1334"/>
    <w:rsid w:val="009E165D"/>
    <w:rsid w:val="009E1B57"/>
    <w:rsid w:val="009E23BA"/>
    <w:rsid w:val="009E2BE6"/>
    <w:rsid w:val="009E2D10"/>
    <w:rsid w:val="009E3133"/>
    <w:rsid w:val="009E315F"/>
    <w:rsid w:val="009E32CB"/>
    <w:rsid w:val="009E4071"/>
    <w:rsid w:val="009E4135"/>
    <w:rsid w:val="009E4740"/>
    <w:rsid w:val="009E48B4"/>
    <w:rsid w:val="009E5956"/>
    <w:rsid w:val="009E6110"/>
    <w:rsid w:val="009E6361"/>
    <w:rsid w:val="009E6BC3"/>
    <w:rsid w:val="009E6D04"/>
    <w:rsid w:val="009E6E90"/>
    <w:rsid w:val="009E7EEB"/>
    <w:rsid w:val="009F0449"/>
    <w:rsid w:val="009F053A"/>
    <w:rsid w:val="009F0B95"/>
    <w:rsid w:val="009F0E41"/>
    <w:rsid w:val="009F170A"/>
    <w:rsid w:val="009F17D9"/>
    <w:rsid w:val="009F1875"/>
    <w:rsid w:val="009F1D28"/>
    <w:rsid w:val="009F2F2F"/>
    <w:rsid w:val="009F429D"/>
    <w:rsid w:val="009F520A"/>
    <w:rsid w:val="009F52C6"/>
    <w:rsid w:val="009F56A9"/>
    <w:rsid w:val="009F62D6"/>
    <w:rsid w:val="009F71E1"/>
    <w:rsid w:val="009F7939"/>
    <w:rsid w:val="00A01BCD"/>
    <w:rsid w:val="00A024C6"/>
    <w:rsid w:val="00A02F5F"/>
    <w:rsid w:val="00A03F48"/>
    <w:rsid w:val="00A040EC"/>
    <w:rsid w:val="00A04B43"/>
    <w:rsid w:val="00A04B55"/>
    <w:rsid w:val="00A051B2"/>
    <w:rsid w:val="00A063A5"/>
    <w:rsid w:val="00A06B90"/>
    <w:rsid w:val="00A0777E"/>
    <w:rsid w:val="00A0789A"/>
    <w:rsid w:val="00A07B56"/>
    <w:rsid w:val="00A1003C"/>
    <w:rsid w:val="00A10266"/>
    <w:rsid w:val="00A1170B"/>
    <w:rsid w:val="00A12932"/>
    <w:rsid w:val="00A129F0"/>
    <w:rsid w:val="00A12AC6"/>
    <w:rsid w:val="00A12BE8"/>
    <w:rsid w:val="00A137C9"/>
    <w:rsid w:val="00A13851"/>
    <w:rsid w:val="00A13D63"/>
    <w:rsid w:val="00A14745"/>
    <w:rsid w:val="00A14FD1"/>
    <w:rsid w:val="00A15598"/>
    <w:rsid w:val="00A160A3"/>
    <w:rsid w:val="00A160AA"/>
    <w:rsid w:val="00A161B7"/>
    <w:rsid w:val="00A16C61"/>
    <w:rsid w:val="00A16F77"/>
    <w:rsid w:val="00A17398"/>
    <w:rsid w:val="00A1760C"/>
    <w:rsid w:val="00A17937"/>
    <w:rsid w:val="00A2057F"/>
    <w:rsid w:val="00A22198"/>
    <w:rsid w:val="00A2295F"/>
    <w:rsid w:val="00A22F0D"/>
    <w:rsid w:val="00A2349B"/>
    <w:rsid w:val="00A23B46"/>
    <w:rsid w:val="00A23C23"/>
    <w:rsid w:val="00A23CB4"/>
    <w:rsid w:val="00A245C2"/>
    <w:rsid w:val="00A24F4B"/>
    <w:rsid w:val="00A25D97"/>
    <w:rsid w:val="00A26EB4"/>
    <w:rsid w:val="00A27511"/>
    <w:rsid w:val="00A307B0"/>
    <w:rsid w:val="00A30CE1"/>
    <w:rsid w:val="00A30CF8"/>
    <w:rsid w:val="00A32682"/>
    <w:rsid w:val="00A3299A"/>
    <w:rsid w:val="00A32FB3"/>
    <w:rsid w:val="00A334E3"/>
    <w:rsid w:val="00A33F27"/>
    <w:rsid w:val="00A34607"/>
    <w:rsid w:val="00A34B7D"/>
    <w:rsid w:val="00A34E91"/>
    <w:rsid w:val="00A35554"/>
    <w:rsid w:val="00A368E9"/>
    <w:rsid w:val="00A37367"/>
    <w:rsid w:val="00A37863"/>
    <w:rsid w:val="00A37879"/>
    <w:rsid w:val="00A40986"/>
    <w:rsid w:val="00A41099"/>
    <w:rsid w:val="00A418BC"/>
    <w:rsid w:val="00A41A15"/>
    <w:rsid w:val="00A41DFC"/>
    <w:rsid w:val="00A42503"/>
    <w:rsid w:val="00A42EB6"/>
    <w:rsid w:val="00A433A0"/>
    <w:rsid w:val="00A434DF"/>
    <w:rsid w:val="00A436BA"/>
    <w:rsid w:val="00A43733"/>
    <w:rsid w:val="00A43D8A"/>
    <w:rsid w:val="00A440C4"/>
    <w:rsid w:val="00A447FD"/>
    <w:rsid w:val="00A455A2"/>
    <w:rsid w:val="00A46350"/>
    <w:rsid w:val="00A465D7"/>
    <w:rsid w:val="00A46881"/>
    <w:rsid w:val="00A46C87"/>
    <w:rsid w:val="00A470A0"/>
    <w:rsid w:val="00A4756D"/>
    <w:rsid w:val="00A47AEF"/>
    <w:rsid w:val="00A505F6"/>
    <w:rsid w:val="00A50798"/>
    <w:rsid w:val="00A5083C"/>
    <w:rsid w:val="00A51927"/>
    <w:rsid w:val="00A51C99"/>
    <w:rsid w:val="00A51FBF"/>
    <w:rsid w:val="00A539AF"/>
    <w:rsid w:val="00A53AD0"/>
    <w:rsid w:val="00A5444C"/>
    <w:rsid w:val="00A561DD"/>
    <w:rsid w:val="00A56A51"/>
    <w:rsid w:val="00A56C99"/>
    <w:rsid w:val="00A57799"/>
    <w:rsid w:val="00A57956"/>
    <w:rsid w:val="00A62661"/>
    <w:rsid w:val="00A62EB9"/>
    <w:rsid w:val="00A6311C"/>
    <w:rsid w:val="00A63195"/>
    <w:rsid w:val="00A631E8"/>
    <w:rsid w:val="00A6343E"/>
    <w:rsid w:val="00A634AB"/>
    <w:rsid w:val="00A635C5"/>
    <w:rsid w:val="00A653BE"/>
    <w:rsid w:val="00A65DCD"/>
    <w:rsid w:val="00A65EC9"/>
    <w:rsid w:val="00A66A89"/>
    <w:rsid w:val="00A67847"/>
    <w:rsid w:val="00A67956"/>
    <w:rsid w:val="00A71494"/>
    <w:rsid w:val="00A7156F"/>
    <w:rsid w:val="00A71570"/>
    <w:rsid w:val="00A71A11"/>
    <w:rsid w:val="00A71EA8"/>
    <w:rsid w:val="00A72775"/>
    <w:rsid w:val="00A727EB"/>
    <w:rsid w:val="00A72B27"/>
    <w:rsid w:val="00A72E0C"/>
    <w:rsid w:val="00A7367E"/>
    <w:rsid w:val="00A73751"/>
    <w:rsid w:val="00A7428B"/>
    <w:rsid w:val="00A744D6"/>
    <w:rsid w:val="00A745EC"/>
    <w:rsid w:val="00A7559F"/>
    <w:rsid w:val="00A75ADD"/>
    <w:rsid w:val="00A75FF2"/>
    <w:rsid w:val="00A76430"/>
    <w:rsid w:val="00A76646"/>
    <w:rsid w:val="00A76FD3"/>
    <w:rsid w:val="00A7704F"/>
    <w:rsid w:val="00A77C3B"/>
    <w:rsid w:val="00A77C90"/>
    <w:rsid w:val="00A77CA5"/>
    <w:rsid w:val="00A800C4"/>
    <w:rsid w:val="00A8099D"/>
    <w:rsid w:val="00A80AB3"/>
    <w:rsid w:val="00A81692"/>
    <w:rsid w:val="00A81975"/>
    <w:rsid w:val="00A81B1A"/>
    <w:rsid w:val="00A8203D"/>
    <w:rsid w:val="00A82A52"/>
    <w:rsid w:val="00A8305B"/>
    <w:rsid w:val="00A83690"/>
    <w:rsid w:val="00A83F13"/>
    <w:rsid w:val="00A84001"/>
    <w:rsid w:val="00A841AD"/>
    <w:rsid w:val="00A8469B"/>
    <w:rsid w:val="00A84C3C"/>
    <w:rsid w:val="00A850C6"/>
    <w:rsid w:val="00A86165"/>
    <w:rsid w:val="00A867E5"/>
    <w:rsid w:val="00A870D8"/>
    <w:rsid w:val="00A873A5"/>
    <w:rsid w:val="00A878DF"/>
    <w:rsid w:val="00A87C83"/>
    <w:rsid w:val="00A87E2C"/>
    <w:rsid w:val="00A90904"/>
    <w:rsid w:val="00A90B34"/>
    <w:rsid w:val="00A90F05"/>
    <w:rsid w:val="00A9203F"/>
    <w:rsid w:val="00A9240A"/>
    <w:rsid w:val="00A93140"/>
    <w:rsid w:val="00A936AA"/>
    <w:rsid w:val="00A937DB"/>
    <w:rsid w:val="00A9394D"/>
    <w:rsid w:val="00A9494E"/>
    <w:rsid w:val="00A95F0B"/>
    <w:rsid w:val="00A9679A"/>
    <w:rsid w:val="00A9679F"/>
    <w:rsid w:val="00A97015"/>
    <w:rsid w:val="00A972B7"/>
    <w:rsid w:val="00A97814"/>
    <w:rsid w:val="00A97971"/>
    <w:rsid w:val="00AA0782"/>
    <w:rsid w:val="00AA09CD"/>
    <w:rsid w:val="00AA0D39"/>
    <w:rsid w:val="00AA128A"/>
    <w:rsid w:val="00AA16D2"/>
    <w:rsid w:val="00AA22BF"/>
    <w:rsid w:val="00AA2D48"/>
    <w:rsid w:val="00AA2FCB"/>
    <w:rsid w:val="00AA3089"/>
    <w:rsid w:val="00AA3233"/>
    <w:rsid w:val="00AA344D"/>
    <w:rsid w:val="00AA38C6"/>
    <w:rsid w:val="00AA39F0"/>
    <w:rsid w:val="00AA3F2D"/>
    <w:rsid w:val="00AA3F55"/>
    <w:rsid w:val="00AA409A"/>
    <w:rsid w:val="00AA40F0"/>
    <w:rsid w:val="00AA4622"/>
    <w:rsid w:val="00AA6A88"/>
    <w:rsid w:val="00AA7720"/>
    <w:rsid w:val="00AA78DD"/>
    <w:rsid w:val="00AA7E62"/>
    <w:rsid w:val="00AB026B"/>
    <w:rsid w:val="00AB09F8"/>
    <w:rsid w:val="00AB0D30"/>
    <w:rsid w:val="00AB2049"/>
    <w:rsid w:val="00AB2101"/>
    <w:rsid w:val="00AB23DE"/>
    <w:rsid w:val="00AB249E"/>
    <w:rsid w:val="00AB26F5"/>
    <w:rsid w:val="00AB29AB"/>
    <w:rsid w:val="00AB2D75"/>
    <w:rsid w:val="00AB309A"/>
    <w:rsid w:val="00AB371D"/>
    <w:rsid w:val="00AB37CB"/>
    <w:rsid w:val="00AB431B"/>
    <w:rsid w:val="00AB4421"/>
    <w:rsid w:val="00AB5552"/>
    <w:rsid w:val="00AB5C58"/>
    <w:rsid w:val="00AB61C3"/>
    <w:rsid w:val="00AB64DE"/>
    <w:rsid w:val="00AB6567"/>
    <w:rsid w:val="00AB6609"/>
    <w:rsid w:val="00AB69B5"/>
    <w:rsid w:val="00AB6AE1"/>
    <w:rsid w:val="00AB6C85"/>
    <w:rsid w:val="00AB6F78"/>
    <w:rsid w:val="00AB6FE2"/>
    <w:rsid w:val="00AB7B83"/>
    <w:rsid w:val="00AC0AC9"/>
    <w:rsid w:val="00AC0C04"/>
    <w:rsid w:val="00AC1265"/>
    <w:rsid w:val="00AC18DC"/>
    <w:rsid w:val="00AC1A2A"/>
    <w:rsid w:val="00AC1A7B"/>
    <w:rsid w:val="00AC1D54"/>
    <w:rsid w:val="00AC1FA5"/>
    <w:rsid w:val="00AC2CF1"/>
    <w:rsid w:val="00AC35ED"/>
    <w:rsid w:val="00AC3988"/>
    <w:rsid w:val="00AC4086"/>
    <w:rsid w:val="00AC481A"/>
    <w:rsid w:val="00AC4BCC"/>
    <w:rsid w:val="00AC4DB2"/>
    <w:rsid w:val="00AC565E"/>
    <w:rsid w:val="00AC5BC6"/>
    <w:rsid w:val="00AC5DE7"/>
    <w:rsid w:val="00AC687B"/>
    <w:rsid w:val="00AC6DAC"/>
    <w:rsid w:val="00AC6FBE"/>
    <w:rsid w:val="00AC761B"/>
    <w:rsid w:val="00AC7B7E"/>
    <w:rsid w:val="00AD1082"/>
    <w:rsid w:val="00AD144B"/>
    <w:rsid w:val="00AD1F9E"/>
    <w:rsid w:val="00AD2102"/>
    <w:rsid w:val="00AD22E2"/>
    <w:rsid w:val="00AD241A"/>
    <w:rsid w:val="00AD2620"/>
    <w:rsid w:val="00AD274C"/>
    <w:rsid w:val="00AD28DB"/>
    <w:rsid w:val="00AD3665"/>
    <w:rsid w:val="00AD3B67"/>
    <w:rsid w:val="00AD3D26"/>
    <w:rsid w:val="00AD4FAF"/>
    <w:rsid w:val="00AD51BF"/>
    <w:rsid w:val="00AD582B"/>
    <w:rsid w:val="00AD61D2"/>
    <w:rsid w:val="00AD79F3"/>
    <w:rsid w:val="00AD7ED9"/>
    <w:rsid w:val="00AE032E"/>
    <w:rsid w:val="00AE05D8"/>
    <w:rsid w:val="00AE0FA2"/>
    <w:rsid w:val="00AE10A0"/>
    <w:rsid w:val="00AE141C"/>
    <w:rsid w:val="00AE1E19"/>
    <w:rsid w:val="00AE23AF"/>
    <w:rsid w:val="00AE2D2E"/>
    <w:rsid w:val="00AE2E3F"/>
    <w:rsid w:val="00AE32AD"/>
    <w:rsid w:val="00AE37A7"/>
    <w:rsid w:val="00AE3B5A"/>
    <w:rsid w:val="00AE4774"/>
    <w:rsid w:val="00AE4A8D"/>
    <w:rsid w:val="00AE4B0A"/>
    <w:rsid w:val="00AE4D0B"/>
    <w:rsid w:val="00AE50FA"/>
    <w:rsid w:val="00AE6538"/>
    <w:rsid w:val="00AE6C0B"/>
    <w:rsid w:val="00AE6F32"/>
    <w:rsid w:val="00AE7247"/>
    <w:rsid w:val="00AE74B0"/>
    <w:rsid w:val="00AE7766"/>
    <w:rsid w:val="00AE7C60"/>
    <w:rsid w:val="00AE7DA5"/>
    <w:rsid w:val="00AF002E"/>
    <w:rsid w:val="00AF02A3"/>
    <w:rsid w:val="00AF04B0"/>
    <w:rsid w:val="00AF08B4"/>
    <w:rsid w:val="00AF10F5"/>
    <w:rsid w:val="00AF18F5"/>
    <w:rsid w:val="00AF2D30"/>
    <w:rsid w:val="00AF2DCF"/>
    <w:rsid w:val="00AF34FA"/>
    <w:rsid w:val="00AF3D14"/>
    <w:rsid w:val="00AF4712"/>
    <w:rsid w:val="00AF4D11"/>
    <w:rsid w:val="00AF59E3"/>
    <w:rsid w:val="00AF5AC8"/>
    <w:rsid w:val="00AF5C25"/>
    <w:rsid w:val="00AF6BAC"/>
    <w:rsid w:val="00AF73D3"/>
    <w:rsid w:val="00AF771D"/>
    <w:rsid w:val="00AF7F50"/>
    <w:rsid w:val="00B00413"/>
    <w:rsid w:val="00B00AE1"/>
    <w:rsid w:val="00B01016"/>
    <w:rsid w:val="00B014CD"/>
    <w:rsid w:val="00B01559"/>
    <w:rsid w:val="00B02515"/>
    <w:rsid w:val="00B02953"/>
    <w:rsid w:val="00B03837"/>
    <w:rsid w:val="00B03E38"/>
    <w:rsid w:val="00B0472D"/>
    <w:rsid w:val="00B05A96"/>
    <w:rsid w:val="00B062AB"/>
    <w:rsid w:val="00B064FF"/>
    <w:rsid w:val="00B06C91"/>
    <w:rsid w:val="00B078C7"/>
    <w:rsid w:val="00B078DC"/>
    <w:rsid w:val="00B07D78"/>
    <w:rsid w:val="00B105A5"/>
    <w:rsid w:val="00B10A5C"/>
    <w:rsid w:val="00B10B04"/>
    <w:rsid w:val="00B11541"/>
    <w:rsid w:val="00B11A53"/>
    <w:rsid w:val="00B12601"/>
    <w:rsid w:val="00B126CD"/>
    <w:rsid w:val="00B128C8"/>
    <w:rsid w:val="00B136BF"/>
    <w:rsid w:val="00B13997"/>
    <w:rsid w:val="00B139E4"/>
    <w:rsid w:val="00B13D98"/>
    <w:rsid w:val="00B145C4"/>
    <w:rsid w:val="00B14BFB"/>
    <w:rsid w:val="00B14E5B"/>
    <w:rsid w:val="00B15427"/>
    <w:rsid w:val="00B15A84"/>
    <w:rsid w:val="00B15B72"/>
    <w:rsid w:val="00B15F77"/>
    <w:rsid w:val="00B1728D"/>
    <w:rsid w:val="00B2008B"/>
    <w:rsid w:val="00B20E66"/>
    <w:rsid w:val="00B20E92"/>
    <w:rsid w:val="00B210D9"/>
    <w:rsid w:val="00B2129D"/>
    <w:rsid w:val="00B216C1"/>
    <w:rsid w:val="00B217F3"/>
    <w:rsid w:val="00B21BEA"/>
    <w:rsid w:val="00B21C7D"/>
    <w:rsid w:val="00B21EB7"/>
    <w:rsid w:val="00B22896"/>
    <w:rsid w:val="00B22C4A"/>
    <w:rsid w:val="00B22EB9"/>
    <w:rsid w:val="00B24058"/>
    <w:rsid w:val="00B24840"/>
    <w:rsid w:val="00B253FE"/>
    <w:rsid w:val="00B2557C"/>
    <w:rsid w:val="00B2563A"/>
    <w:rsid w:val="00B25684"/>
    <w:rsid w:val="00B25971"/>
    <w:rsid w:val="00B26190"/>
    <w:rsid w:val="00B269E3"/>
    <w:rsid w:val="00B30307"/>
    <w:rsid w:val="00B303DE"/>
    <w:rsid w:val="00B30969"/>
    <w:rsid w:val="00B31B70"/>
    <w:rsid w:val="00B31EF0"/>
    <w:rsid w:val="00B32FAC"/>
    <w:rsid w:val="00B3320A"/>
    <w:rsid w:val="00B34241"/>
    <w:rsid w:val="00B35C8C"/>
    <w:rsid w:val="00B36369"/>
    <w:rsid w:val="00B3658B"/>
    <w:rsid w:val="00B365C8"/>
    <w:rsid w:val="00B369D2"/>
    <w:rsid w:val="00B37017"/>
    <w:rsid w:val="00B37385"/>
    <w:rsid w:val="00B37BBF"/>
    <w:rsid w:val="00B37ED6"/>
    <w:rsid w:val="00B40A87"/>
    <w:rsid w:val="00B40EC9"/>
    <w:rsid w:val="00B40ECB"/>
    <w:rsid w:val="00B4221D"/>
    <w:rsid w:val="00B4278C"/>
    <w:rsid w:val="00B42BFE"/>
    <w:rsid w:val="00B42F49"/>
    <w:rsid w:val="00B438D5"/>
    <w:rsid w:val="00B44D96"/>
    <w:rsid w:val="00B45C22"/>
    <w:rsid w:val="00B4672B"/>
    <w:rsid w:val="00B46815"/>
    <w:rsid w:val="00B47259"/>
    <w:rsid w:val="00B472AB"/>
    <w:rsid w:val="00B4731E"/>
    <w:rsid w:val="00B47718"/>
    <w:rsid w:val="00B47FE5"/>
    <w:rsid w:val="00B50312"/>
    <w:rsid w:val="00B503FF"/>
    <w:rsid w:val="00B505B2"/>
    <w:rsid w:val="00B50F05"/>
    <w:rsid w:val="00B50F4D"/>
    <w:rsid w:val="00B51C6B"/>
    <w:rsid w:val="00B52E7B"/>
    <w:rsid w:val="00B5355F"/>
    <w:rsid w:val="00B54E1F"/>
    <w:rsid w:val="00B55343"/>
    <w:rsid w:val="00B557CA"/>
    <w:rsid w:val="00B5599D"/>
    <w:rsid w:val="00B55C54"/>
    <w:rsid w:val="00B55DEA"/>
    <w:rsid w:val="00B5734E"/>
    <w:rsid w:val="00B57A8E"/>
    <w:rsid w:val="00B57ACB"/>
    <w:rsid w:val="00B57CAA"/>
    <w:rsid w:val="00B60702"/>
    <w:rsid w:val="00B60895"/>
    <w:rsid w:val="00B614E1"/>
    <w:rsid w:val="00B615B9"/>
    <w:rsid w:val="00B617CC"/>
    <w:rsid w:val="00B6286B"/>
    <w:rsid w:val="00B629D6"/>
    <w:rsid w:val="00B62DC9"/>
    <w:rsid w:val="00B62DE0"/>
    <w:rsid w:val="00B63186"/>
    <w:rsid w:val="00B6335C"/>
    <w:rsid w:val="00B63785"/>
    <w:rsid w:val="00B637D1"/>
    <w:rsid w:val="00B63A93"/>
    <w:rsid w:val="00B664E7"/>
    <w:rsid w:val="00B66595"/>
    <w:rsid w:val="00B66827"/>
    <w:rsid w:val="00B67D67"/>
    <w:rsid w:val="00B70393"/>
    <w:rsid w:val="00B70945"/>
    <w:rsid w:val="00B70ED2"/>
    <w:rsid w:val="00B71034"/>
    <w:rsid w:val="00B710F6"/>
    <w:rsid w:val="00B71D05"/>
    <w:rsid w:val="00B7295C"/>
    <w:rsid w:val="00B7313E"/>
    <w:rsid w:val="00B732BC"/>
    <w:rsid w:val="00B74619"/>
    <w:rsid w:val="00B748E3"/>
    <w:rsid w:val="00B74F8D"/>
    <w:rsid w:val="00B75165"/>
    <w:rsid w:val="00B758A4"/>
    <w:rsid w:val="00B75E03"/>
    <w:rsid w:val="00B76037"/>
    <w:rsid w:val="00B76292"/>
    <w:rsid w:val="00B76681"/>
    <w:rsid w:val="00B77A5D"/>
    <w:rsid w:val="00B80071"/>
    <w:rsid w:val="00B80417"/>
    <w:rsid w:val="00B80691"/>
    <w:rsid w:val="00B80C81"/>
    <w:rsid w:val="00B80D92"/>
    <w:rsid w:val="00B81EB2"/>
    <w:rsid w:val="00B8205F"/>
    <w:rsid w:val="00B82EDD"/>
    <w:rsid w:val="00B8319D"/>
    <w:rsid w:val="00B834D9"/>
    <w:rsid w:val="00B84C4D"/>
    <w:rsid w:val="00B855F5"/>
    <w:rsid w:val="00B85DD1"/>
    <w:rsid w:val="00B86294"/>
    <w:rsid w:val="00B86610"/>
    <w:rsid w:val="00B86B5D"/>
    <w:rsid w:val="00B86D7D"/>
    <w:rsid w:val="00B8772C"/>
    <w:rsid w:val="00B87FD5"/>
    <w:rsid w:val="00B9011F"/>
    <w:rsid w:val="00B91D6E"/>
    <w:rsid w:val="00B925AA"/>
    <w:rsid w:val="00B92747"/>
    <w:rsid w:val="00B92F91"/>
    <w:rsid w:val="00B9300B"/>
    <w:rsid w:val="00B93077"/>
    <w:rsid w:val="00B933E7"/>
    <w:rsid w:val="00B93415"/>
    <w:rsid w:val="00B93552"/>
    <w:rsid w:val="00B93C12"/>
    <w:rsid w:val="00B93F51"/>
    <w:rsid w:val="00B9428A"/>
    <w:rsid w:val="00B9456D"/>
    <w:rsid w:val="00B949DD"/>
    <w:rsid w:val="00B95063"/>
    <w:rsid w:val="00B955D9"/>
    <w:rsid w:val="00B95781"/>
    <w:rsid w:val="00B95C5A"/>
    <w:rsid w:val="00B9620A"/>
    <w:rsid w:val="00B96250"/>
    <w:rsid w:val="00B96D8B"/>
    <w:rsid w:val="00B974F0"/>
    <w:rsid w:val="00B97816"/>
    <w:rsid w:val="00BA2739"/>
    <w:rsid w:val="00BA281B"/>
    <w:rsid w:val="00BA3A5D"/>
    <w:rsid w:val="00BA4777"/>
    <w:rsid w:val="00BA5CCA"/>
    <w:rsid w:val="00BA6A2E"/>
    <w:rsid w:val="00BA75DB"/>
    <w:rsid w:val="00BA765B"/>
    <w:rsid w:val="00BA7B55"/>
    <w:rsid w:val="00BB1211"/>
    <w:rsid w:val="00BB1968"/>
    <w:rsid w:val="00BB1C8C"/>
    <w:rsid w:val="00BB2441"/>
    <w:rsid w:val="00BB2CDA"/>
    <w:rsid w:val="00BB2F53"/>
    <w:rsid w:val="00BB3346"/>
    <w:rsid w:val="00BB3516"/>
    <w:rsid w:val="00BB4034"/>
    <w:rsid w:val="00BB4177"/>
    <w:rsid w:val="00BB4376"/>
    <w:rsid w:val="00BB4DA3"/>
    <w:rsid w:val="00BB5F9A"/>
    <w:rsid w:val="00BB5FBD"/>
    <w:rsid w:val="00BB608A"/>
    <w:rsid w:val="00BB6882"/>
    <w:rsid w:val="00BB7173"/>
    <w:rsid w:val="00BB74A7"/>
    <w:rsid w:val="00BC0CA2"/>
    <w:rsid w:val="00BC0E09"/>
    <w:rsid w:val="00BC1401"/>
    <w:rsid w:val="00BC1B25"/>
    <w:rsid w:val="00BC2051"/>
    <w:rsid w:val="00BC22A7"/>
    <w:rsid w:val="00BC318B"/>
    <w:rsid w:val="00BC326F"/>
    <w:rsid w:val="00BC38C4"/>
    <w:rsid w:val="00BC3ADE"/>
    <w:rsid w:val="00BC3C8D"/>
    <w:rsid w:val="00BC43E1"/>
    <w:rsid w:val="00BC4B3F"/>
    <w:rsid w:val="00BC51F9"/>
    <w:rsid w:val="00BC5657"/>
    <w:rsid w:val="00BC5740"/>
    <w:rsid w:val="00BC7439"/>
    <w:rsid w:val="00BC75A3"/>
    <w:rsid w:val="00BC7EA2"/>
    <w:rsid w:val="00BD00BF"/>
    <w:rsid w:val="00BD0275"/>
    <w:rsid w:val="00BD0930"/>
    <w:rsid w:val="00BD0E3E"/>
    <w:rsid w:val="00BD11C1"/>
    <w:rsid w:val="00BD143E"/>
    <w:rsid w:val="00BD17BD"/>
    <w:rsid w:val="00BD237F"/>
    <w:rsid w:val="00BD28C6"/>
    <w:rsid w:val="00BD2F07"/>
    <w:rsid w:val="00BD3102"/>
    <w:rsid w:val="00BD3216"/>
    <w:rsid w:val="00BD34D7"/>
    <w:rsid w:val="00BD3888"/>
    <w:rsid w:val="00BD41D3"/>
    <w:rsid w:val="00BD431F"/>
    <w:rsid w:val="00BD470D"/>
    <w:rsid w:val="00BD50B2"/>
    <w:rsid w:val="00BD53F3"/>
    <w:rsid w:val="00BD5D48"/>
    <w:rsid w:val="00BD625E"/>
    <w:rsid w:val="00BD66C6"/>
    <w:rsid w:val="00BD6BBB"/>
    <w:rsid w:val="00BD7526"/>
    <w:rsid w:val="00BD756B"/>
    <w:rsid w:val="00BE02DC"/>
    <w:rsid w:val="00BE0976"/>
    <w:rsid w:val="00BE09D7"/>
    <w:rsid w:val="00BE1963"/>
    <w:rsid w:val="00BE1DB3"/>
    <w:rsid w:val="00BE1E79"/>
    <w:rsid w:val="00BE2DD1"/>
    <w:rsid w:val="00BE2DE7"/>
    <w:rsid w:val="00BE353A"/>
    <w:rsid w:val="00BE38D8"/>
    <w:rsid w:val="00BE3D51"/>
    <w:rsid w:val="00BE4560"/>
    <w:rsid w:val="00BE584C"/>
    <w:rsid w:val="00BE5C39"/>
    <w:rsid w:val="00BE645D"/>
    <w:rsid w:val="00BE66C1"/>
    <w:rsid w:val="00BE6736"/>
    <w:rsid w:val="00BE67D8"/>
    <w:rsid w:val="00BE751C"/>
    <w:rsid w:val="00BE776D"/>
    <w:rsid w:val="00BE78CA"/>
    <w:rsid w:val="00BE7B70"/>
    <w:rsid w:val="00BF0AD3"/>
    <w:rsid w:val="00BF0C0A"/>
    <w:rsid w:val="00BF0CE3"/>
    <w:rsid w:val="00BF143E"/>
    <w:rsid w:val="00BF15C4"/>
    <w:rsid w:val="00BF19DF"/>
    <w:rsid w:val="00BF2070"/>
    <w:rsid w:val="00BF29FB"/>
    <w:rsid w:val="00BF3890"/>
    <w:rsid w:val="00BF3B5C"/>
    <w:rsid w:val="00BF3E93"/>
    <w:rsid w:val="00BF43F6"/>
    <w:rsid w:val="00BF4872"/>
    <w:rsid w:val="00BF5602"/>
    <w:rsid w:val="00BF5FF7"/>
    <w:rsid w:val="00BF67B9"/>
    <w:rsid w:val="00BF6A59"/>
    <w:rsid w:val="00BF7040"/>
    <w:rsid w:val="00BF7BC5"/>
    <w:rsid w:val="00C002FE"/>
    <w:rsid w:val="00C0091F"/>
    <w:rsid w:val="00C01333"/>
    <w:rsid w:val="00C019F8"/>
    <w:rsid w:val="00C01E38"/>
    <w:rsid w:val="00C025E7"/>
    <w:rsid w:val="00C028C3"/>
    <w:rsid w:val="00C02BBD"/>
    <w:rsid w:val="00C02CED"/>
    <w:rsid w:val="00C02F7E"/>
    <w:rsid w:val="00C03691"/>
    <w:rsid w:val="00C036B5"/>
    <w:rsid w:val="00C03A3F"/>
    <w:rsid w:val="00C04A51"/>
    <w:rsid w:val="00C04B54"/>
    <w:rsid w:val="00C04F5C"/>
    <w:rsid w:val="00C0656F"/>
    <w:rsid w:val="00C06602"/>
    <w:rsid w:val="00C06E14"/>
    <w:rsid w:val="00C0762C"/>
    <w:rsid w:val="00C076D6"/>
    <w:rsid w:val="00C07A35"/>
    <w:rsid w:val="00C07B2B"/>
    <w:rsid w:val="00C103FD"/>
    <w:rsid w:val="00C1113D"/>
    <w:rsid w:val="00C119F4"/>
    <w:rsid w:val="00C1236E"/>
    <w:rsid w:val="00C124B6"/>
    <w:rsid w:val="00C139FB"/>
    <w:rsid w:val="00C13D93"/>
    <w:rsid w:val="00C1402C"/>
    <w:rsid w:val="00C14945"/>
    <w:rsid w:val="00C14F01"/>
    <w:rsid w:val="00C1570D"/>
    <w:rsid w:val="00C15874"/>
    <w:rsid w:val="00C15969"/>
    <w:rsid w:val="00C15984"/>
    <w:rsid w:val="00C15D52"/>
    <w:rsid w:val="00C17E7A"/>
    <w:rsid w:val="00C17E9F"/>
    <w:rsid w:val="00C209B8"/>
    <w:rsid w:val="00C20B8B"/>
    <w:rsid w:val="00C2122D"/>
    <w:rsid w:val="00C21CAA"/>
    <w:rsid w:val="00C235BB"/>
    <w:rsid w:val="00C23971"/>
    <w:rsid w:val="00C24E83"/>
    <w:rsid w:val="00C24F10"/>
    <w:rsid w:val="00C255FC"/>
    <w:rsid w:val="00C2588A"/>
    <w:rsid w:val="00C25D42"/>
    <w:rsid w:val="00C266FD"/>
    <w:rsid w:val="00C27DBF"/>
    <w:rsid w:val="00C27F74"/>
    <w:rsid w:val="00C308EE"/>
    <w:rsid w:val="00C30A04"/>
    <w:rsid w:val="00C30C0B"/>
    <w:rsid w:val="00C3162D"/>
    <w:rsid w:val="00C3246C"/>
    <w:rsid w:val="00C327A3"/>
    <w:rsid w:val="00C330C1"/>
    <w:rsid w:val="00C333F9"/>
    <w:rsid w:val="00C33678"/>
    <w:rsid w:val="00C33BD5"/>
    <w:rsid w:val="00C33D5B"/>
    <w:rsid w:val="00C3439B"/>
    <w:rsid w:val="00C34833"/>
    <w:rsid w:val="00C34A88"/>
    <w:rsid w:val="00C3513A"/>
    <w:rsid w:val="00C355FF"/>
    <w:rsid w:val="00C35C8B"/>
    <w:rsid w:val="00C3608A"/>
    <w:rsid w:val="00C36583"/>
    <w:rsid w:val="00C36B8F"/>
    <w:rsid w:val="00C372EE"/>
    <w:rsid w:val="00C37FCF"/>
    <w:rsid w:val="00C409A5"/>
    <w:rsid w:val="00C42635"/>
    <w:rsid w:val="00C42780"/>
    <w:rsid w:val="00C42781"/>
    <w:rsid w:val="00C42956"/>
    <w:rsid w:val="00C42D2C"/>
    <w:rsid w:val="00C42DBB"/>
    <w:rsid w:val="00C42F37"/>
    <w:rsid w:val="00C4333D"/>
    <w:rsid w:val="00C4480B"/>
    <w:rsid w:val="00C4495C"/>
    <w:rsid w:val="00C4499D"/>
    <w:rsid w:val="00C44A5D"/>
    <w:rsid w:val="00C44FDB"/>
    <w:rsid w:val="00C4516C"/>
    <w:rsid w:val="00C45710"/>
    <w:rsid w:val="00C463D5"/>
    <w:rsid w:val="00C473F8"/>
    <w:rsid w:val="00C4759D"/>
    <w:rsid w:val="00C500EE"/>
    <w:rsid w:val="00C501D1"/>
    <w:rsid w:val="00C50D48"/>
    <w:rsid w:val="00C512AC"/>
    <w:rsid w:val="00C5191A"/>
    <w:rsid w:val="00C51950"/>
    <w:rsid w:val="00C52B96"/>
    <w:rsid w:val="00C53280"/>
    <w:rsid w:val="00C535F2"/>
    <w:rsid w:val="00C5407E"/>
    <w:rsid w:val="00C550D2"/>
    <w:rsid w:val="00C5598D"/>
    <w:rsid w:val="00C55D1D"/>
    <w:rsid w:val="00C55F9A"/>
    <w:rsid w:val="00C565BD"/>
    <w:rsid w:val="00C573D3"/>
    <w:rsid w:val="00C6016A"/>
    <w:rsid w:val="00C605B4"/>
    <w:rsid w:val="00C60611"/>
    <w:rsid w:val="00C618A0"/>
    <w:rsid w:val="00C621A2"/>
    <w:rsid w:val="00C6291E"/>
    <w:rsid w:val="00C62EC4"/>
    <w:rsid w:val="00C63002"/>
    <w:rsid w:val="00C63451"/>
    <w:rsid w:val="00C64347"/>
    <w:rsid w:val="00C64372"/>
    <w:rsid w:val="00C64501"/>
    <w:rsid w:val="00C64565"/>
    <w:rsid w:val="00C653CD"/>
    <w:rsid w:val="00C656D2"/>
    <w:rsid w:val="00C65C87"/>
    <w:rsid w:val="00C65E9F"/>
    <w:rsid w:val="00C65F97"/>
    <w:rsid w:val="00C66BF1"/>
    <w:rsid w:val="00C67CE3"/>
    <w:rsid w:val="00C67E98"/>
    <w:rsid w:val="00C67FFB"/>
    <w:rsid w:val="00C70A16"/>
    <w:rsid w:val="00C70A79"/>
    <w:rsid w:val="00C70B4C"/>
    <w:rsid w:val="00C70CE8"/>
    <w:rsid w:val="00C710C9"/>
    <w:rsid w:val="00C714B1"/>
    <w:rsid w:val="00C7157A"/>
    <w:rsid w:val="00C715C4"/>
    <w:rsid w:val="00C7175A"/>
    <w:rsid w:val="00C719FE"/>
    <w:rsid w:val="00C723ED"/>
    <w:rsid w:val="00C728A6"/>
    <w:rsid w:val="00C728B7"/>
    <w:rsid w:val="00C738CC"/>
    <w:rsid w:val="00C741BA"/>
    <w:rsid w:val="00C748D6"/>
    <w:rsid w:val="00C7540A"/>
    <w:rsid w:val="00C7561F"/>
    <w:rsid w:val="00C75C0C"/>
    <w:rsid w:val="00C7629A"/>
    <w:rsid w:val="00C767B4"/>
    <w:rsid w:val="00C76988"/>
    <w:rsid w:val="00C76CD2"/>
    <w:rsid w:val="00C77C44"/>
    <w:rsid w:val="00C77E82"/>
    <w:rsid w:val="00C80DAE"/>
    <w:rsid w:val="00C81538"/>
    <w:rsid w:val="00C815AE"/>
    <w:rsid w:val="00C81B20"/>
    <w:rsid w:val="00C8256D"/>
    <w:rsid w:val="00C82C76"/>
    <w:rsid w:val="00C83608"/>
    <w:rsid w:val="00C83BB5"/>
    <w:rsid w:val="00C849C6"/>
    <w:rsid w:val="00C8515A"/>
    <w:rsid w:val="00C858A5"/>
    <w:rsid w:val="00C8596F"/>
    <w:rsid w:val="00C8597E"/>
    <w:rsid w:val="00C85C5A"/>
    <w:rsid w:val="00C85E5E"/>
    <w:rsid w:val="00C86219"/>
    <w:rsid w:val="00C86627"/>
    <w:rsid w:val="00C866E0"/>
    <w:rsid w:val="00C872B7"/>
    <w:rsid w:val="00C872BA"/>
    <w:rsid w:val="00C8732C"/>
    <w:rsid w:val="00C873E0"/>
    <w:rsid w:val="00C87679"/>
    <w:rsid w:val="00C906C2"/>
    <w:rsid w:val="00C908C0"/>
    <w:rsid w:val="00C90EE7"/>
    <w:rsid w:val="00C91D99"/>
    <w:rsid w:val="00C921D8"/>
    <w:rsid w:val="00C92FAC"/>
    <w:rsid w:val="00C930F2"/>
    <w:rsid w:val="00C934AE"/>
    <w:rsid w:val="00C93844"/>
    <w:rsid w:val="00C93AA5"/>
    <w:rsid w:val="00C940EC"/>
    <w:rsid w:val="00C94DA4"/>
    <w:rsid w:val="00C95E7D"/>
    <w:rsid w:val="00C961DD"/>
    <w:rsid w:val="00C96CB1"/>
    <w:rsid w:val="00C97860"/>
    <w:rsid w:val="00C978EE"/>
    <w:rsid w:val="00C97D21"/>
    <w:rsid w:val="00CA0534"/>
    <w:rsid w:val="00CA14D1"/>
    <w:rsid w:val="00CA18F7"/>
    <w:rsid w:val="00CA251A"/>
    <w:rsid w:val="00CA3707"/>
    <w:rsid w:val="00CA37B1"/>
    <w:rsid w:val="00CA3DC2"/>
    <w:rsid w:val="00CA4337"/>
    <w:rsid w:val="00CA453C"/>
    <w:rsid w:val="00CA456E"/>
    <w:rsid w:val="00CA4B5D"/>
    <w:rsid w:val="00CA4C54"/>
    <w:rsid w:val="00CA7A8D"/>
    <w:rsid w:val="00CA7B34"/>
    <w:rsid w:val="00CB0110"/>
    <w:rsid w:val="00CB0124"/>
    <w:rsid w:val="00CB0396"/>
    <w:rsid w:val="00CB119C"/>
    <w:rsid w:val="00CB11E3"/>
    <w:rsid w:val="00CB137F"/>
    <w:rsid w:val="00CB145B"/>
    <w:rsid w:val="00CB1963"/>
    <w:rsid w:val="00CB1D90"/>
    <w:rsid w:val="00CB1E95"/>
    <w:rsid w:val="00CB2116"/>
    <w:rsid w:val="00CB24DF"/>
    <w:rsid w:val="00CB2682"/>
    <w:rsid w:val="00CB2CF4"/>
    <w:rsid w:val="00CB34FB"/>
    <w:rsid w:val="00CB3947"/>
    <w:rsid w:val="00CB4700"/>
    <w:rsid w:val="00CB4A10"/>
    <w:rsid w:val="00CB4B7D"/>
    <w:rsid w:val="00CB4B84"/>
    <w:rsid w:val="00CB51A5"/>
    <w:rsid w:val="00CB5350"/>
    <w:rsid w:val="00CB54A5"/>
    <w:rsid w:val="00CB6365"/>
    <w:rsid w:val="00CB7026"/>
    <w:rsid w:val="00CB7106"/>
    <w:rsid w:val="00CB73AE"/>
    <w:rsid w:val="00CB77EB"/>
    <w:rsid w:val="00CC10F1"/>
    <w:rsid w:val="00CC1AF2"/>
    <w:rsid w:val="00CC1FB3"/>
    <w:rsid w:val="00CC2264"/>
    <w:rsid w:val="00CC2506"/>
    <w:rsid w:val="00CC2F34"/>
    <w:rsid w:val="00CC30FB"/>
    <w:rsid w:val="00CC3595"/>
    <w:rsid w:val="00CC3F92"/>
    <w:rsid w:val="00CC482C"/>
    <w:rsid w:val="00CC4D14"/>
    <w:rsid w:val="00CC55B5"/>
    <w:rsid w:val="00CC57F3"/>
    <w:rsid w:val="00CC60DF"/>
    <w:rsid w:val="00CC6146"/>
    <w:rsid w:val="00CC6477"/>
    <w:rsid w:val="00CC662F"/>
    <w:rsid w:val="00CC6FAB"/>
    <w:rsid w:val="00CC7198"/>
    <w:rsid w:val="00CC76D0"/>
    <w:rsid w:val="00CC79F8"/>
    <w:rsid w:val="00CC7C6D"/>
    <w:rsid w:val="00CD0A36"/>
    <w:rsid w:val="00CD16FA"/>
    <w:rsid w:val="00CD23F4"/>
    <w:rsid w:val="00CD25DE"/>
    <w:rsid w:val="00CD2D19"/>
    <w:rsid w:val="00CD2D54"/>
    <w:rsid w:val="00CD3B60"/>
    <w:rsid w:val="00CD40C7"/>
    <w:rsid w:val="00CD42D2"/>
    <w:rsid w:val="00CD54D0"/>
    <w:rsid w:val="00CD577C"/>
    <w:rsid w:val="00CD582E"/>
    <w:rsid w:val="00CD5B7E"/>
    <w:rsid w:val="00CD608F"/>
    <w:rsid w:val="00CD6289"/>
    <w:rsid w:val="00CD65C6"/>
    <w:rsid w:val="00CD6C03"/>
    <w:rsid w:val="00CD7676"/>
    <w:rsid w:val="00CD777E"/>
    <w:rsid w:val="00CE0101"/>
    <w:rsid w:val="00CE015E"/>
    <w:rsid w:val="00CE0202"/>
    <w:rsid w:val="00CE053E"/>
    <w:rsid w:val="00CE0E0B"/>
    <w:rsid w:val="00CE0FD5"/>
    <w:rsid w:val="00CE1323"/>
    <w:rsid w:val="00CE207C"/>
    <w:rsid w:val="00CE22A1"/>
    <w:rsid w:val="00CE2480"/>
    <w:rsid w:val="00CE27BA"/>
    <w:rsid w:val="00CE2856"/>
    <w:rsid w:val="00CE2FA0"/>
    <w:rsid w:val="00CE324C"/>
    <w:rsid w:val="00CE4202"/>
    <w:rsid w:val="00CE6B93"/>
    <w:rsid w:val="00CE70B6"/>
    <w:rsid w:val="00CE7CB8"/>
    <w:rsid w:val="00CE7F90"/>
    <w:rsid w:val="00CF06B7"/>
    <w:rsid w:val="00CF0967"/>
    <w:rsid w:val="00CF0986"/>
    <w:rsid w:val="00CF0B62"/>
    <w:rsid w:val="00CF0FC7"/>
    <w:rsid w:val="00CF146E"/>
    <w:rsid w:val="00CF15FB"/>
    <w:rsid w:val="00CF2262"/>
    <w:rsid w:val="00CF2CA7"/>
    <w:rsid w:val="00CF2D04"/>
    <w:rsid w:val="00CF2EFE"/>
    <w:rsid w:val="00CF37FC"/>
    <w:rsid w:val="00CF397A"/>
    <w:rsid w:val="00CF39DE"/>
    <w:rsid w:val="00CF3BB6"/>
    <w:rsid w:val="00CF41D9"/>
    <w:rsid w:val="00CF4310"/>
    <w:rsid w:val="00CF503E"/>
    <w:rsid w:val="00CF55D4"/>
    <w:rsid w:val="00CF5A38"/>
    <w:rsid w:val="00CF65DC"/>
    <w:rsid w:val="00CF6660"/>
    <w:rsid w:val="00CF6E67"/>
    <w:rsid w:val="00CF6E78"/>
    <w:rsid w:val="00CF74DA"/>
    <w:rsid w:val="00CF77B2"/>
    <w:rsid w:val="00CF7A7C"/>
    <w:rsid w:val="00D005F6"/>
    <w:rsid w:val="00D006D0"/>
    <w:rsid w:val="00D0148B"/>
    <w:rsid w:val="00D01C65"/>
    <w:rsid w:val="00D01E47"/>
    <w:rsid w:val="00D021CB"/>
    <w:rsid w:val="00D0242D"/>
    <w:rsid w:val="00D0277C"/>
    <w:rsid w:val="00D03343"/>
    <w:rsid w:val="00D0393A"/>
    <w:rsid w:val="00D044AB"/>
    <w:rsid w:val="00D04A21"/>
    <w:rsid w:val="00D04EE4"/>
    <w:rsid w:val="00D04FC6"/>
    <w:rsid w:val="00D05E78"/>
    <w:rsid w:val="00D05FE1"/>
    <w:rsid w:val="00D06EFD"/>
    <w:rsid w:val="00D078C3"/>
    <w:rsid w:val="00D07FE1"/>
    <w:rsid w:val="00D10121"/>
    <w:rsid w:val="00D1070D"/>
    <w:rsid w:val="00D1084D"/>
    <w:rsid w:val="00D10B29"/>
    <w:rsid w:val="00D11178"/>
    <w:rsid w:val="00D1176F"/>
    <w:rsid w:val="00D129A7"/>
    <w:rsid w:val="00D1341A"/>
    <w:rsid w:val="00D137CC"/>
    <w:rsid w:val="00D15E65"/>
    <w:rsid w:val="00D16929"/>
    <w:rsid w:val="00D1734E"/>
    <w:rsid w:val="00D1782F"/>
    <w:rsid w:val="00D17B34"/>
    <w:rsid w:val="00D17E1B"/>
    <w:rsid w:val="00D2033B"/>
    <w:rsid w:val="00D20657"/>
    <w:rsid w:val="00D20B80"/>
    <w:rsid w:val="00D21217"/>
    <w:rsid w:val="00D2143E"/>
    <w:rsid w:val="00D21D4A"/>
    <w:rsid w:val="00D222A6"/>
    <w:rsid w:val="00D22DC2"/>
    <w:rsid w:val="00D238D5"/>
    <w:rsid w:val="00D2392B"/>
    <w:rsid w:val="00D23ACF"/>
    <w:rsid w:val="00D24B1F"/>
    <w:rsid w:val="00D24ED3"/>
    <w:rsid w:val="00D25519"/>
    <w:rsid w:val="00D25756"/>
    <w:rsid w:val="00D25AE9"/>
    <w:rsid w:val="00D25F2B"/>
    <w:rsid w:val="00D265EA"/>
    <w:rsid w:val="00D2670C"/>
    <w:rsid w:val="00D26B3F"/>
    <w:rsid w:val="00D26BAA"/>
    <w:rsid w:val="00D27024"/>
    <w:rsid w:val="00D27284"/>
    <w:rsid w:val="00D27F57"/>
    <w:rsid w:val="00D30547"/>
    <w:rsid w:val="00D310BE"/>
    <w:rsid w:val="00D31626"/>
    <w:rsid w:val="00D31658"/>
    <w:rsid w:val="00D31830"/>
    <w:rsid w:val="00D31AC5"/>
    <w:rsid w:val="00D325AC"/>
    <w:rsid w:val="00D326E4"/>
    <w:rsid w:val="00D32A55"/>
    <w:rsid w:val="00D32AD2"/>
    <w:rsid w:val="00D3313F"/>
    <w:rsid w:val="00D3357C"/>
    <w:rsid w:val="00D33E8E"/>
    <w:rsid w:val="00D33E8F"/>
    <w:rsid w:val="00D34451"/>
    <w:rsid w:val="00D344F5"/>
    <w:rsid w:val="00D3494C"/>
    <w:rsid w:val="00D35062"/>
    <w:rsid w:val="00D35D07"/>
    <w:rsid w:val="00D36C7D"/>
    <w:rsid w:val="00D37058"/>
    <w:rsid w:val="00D37763"/>
    <w:rsid w:val="00D408B1"/>
    <w:rsid w:val="00D40EA0"/>
    <w:rsid w:val="00D41274"/>
    <w:rsid w:val="00D41537"/>
    <w:rsid w:val="00D41911"/>
    <w:rsid w:val="00D4192E"/>
    <w:rsid w:val="00D41B95"/>
    <w:rsid w:val="00D41FA1"/>
    <w:rsid w:val="00D4284D"/>
    <w:rsid w:val="00D42895"/>
    <w:rsid w:val="00D428D2"/>
    <w:rsid w:val="00D42B07"/>
    <w:rsid w:val="00D4428F"/>
    <w:rsid w:val="00D45302"/>
    <w:rsid w:val="00D459A2"/>
    <w:rsid w:val="00D45BB7"/>
    <w:rsid w:val="00D46FE8"/>
    <w:rsid w:val="00D470DB"/>
    <w:rsid w:val="00D47A04"/>
    <w:rsid w:val="00D50AEE"/>
    <w:rsid w:val="00D50F64"/>
    <w:rsid w:val="00D51310"/>
    <w:rsid w:val="00D51707"/>
    <w:rsid w:val="00D51FBD"/>
    <w:rsid w:val="00D526A5"/>
    <w:rsid w:val="00D52783"/>
    <w:rsid w:val="00D52AF2"/>
    <w:rsid w:val="00D52F58"/>
    <w:rsid w:val="00D52F8B"/>
    <w:rsid w:val="00D53047"/>
    <w:rsid w:val="00D53860"/>
    <w:rsid w:val="00D53CA3"/>
    <w:rsid w:val="00D541B8"/>
    <w:rsid w:val="00D54416"/>
    <w:rsid w:val="00D54FEA"/>
    <w:rsid w:val="00D554A0"/>
    <w:rsid w:val="00D560F9"/>
    <w:rsid w:val="00D56C04"/>
    <w:rsid w:val="00D57821"/>
    <w:rsid w:val="00D6193D"/>
    <w:rsid w:val="00D61D89"/>
    <w:rsid w:val="00D62276"/>
    <w:rsid w:val="00D622F9"/>
    <w:rsid w:val="00D62357"/>
    <w:rsid w:val="00D62ACF"/>
    <w:rsid w:val="00D62AE1"/>
    <w:rsid w:val="00D62E92"/>
    <w:rsid w:val="00D633C3"/>
    <w:rsid w:val="00D63668"/>
    <w:rsid w:val="00D63849"/>
    <w:rsid w:val="00D63A09"/>
    <w:rsid w:val="00D63FE9"/>
    <w:rsid w:val="00D6440F"/>
    <w:rsid w:val="00D64B87"/>
    <w:rsid w:val="00D64E2A"/>
    <w:rsid w:val="00D64FB2"/>
    <w:rsid w:val="00D65CB7"/>
    <w:rsid w:val="00D67254"/>
    <w:rsid w:val="00D67525"/>
    <w:rsid w:val="00D70057"/>
    <w:rsid w:val="00D70581"/>
    <w:rsid w:val="00D70C2F"/>
    <w:rsid w:val="00D70F24"/>
    <w:rsid w:val="00D710C9"/>
    <w:rsid w:val="00D717E7"/>
    <w:rsid w:val="00D7238D"/>
    <w:rsid w:val="00D7267A"/>
    <w:rsid w:val="00D727A6"/>
    <w:rsid w:val="00D72CBB"/>
    <w:rsid w:val="00D72CF7"/>
    <w:rsid w:val="00D73342"/>
    <w:rsid w:val="00D74999"/>
    <w:rsid w:val="00D750B0"/>
    <w:rsid w:val="00D753E8"/>
    <w:rsid w:val="00D7570A"/>
    <w:rsid w:val="00D75719"/>
    <w:rsid w:val="00D7572A"/>
    <w:rsid w:val="00D758A8"/>
    <w:rsid w:val="00D764DB"/>
    <w:rsid w:val="00D7665B"/>
    <w:rsid w:val="00D76728"/>
    <w:rsid w:val="00D8030E"/>
    <w:rsid w:val="00D810D4"/>
    <w:rsid w:val="00D8234B"/>
    <w:rsid w:val="00D8260D"/>
    <w:rsid w:val="00D82912"/>
    <w:rsid w:val="00D82BC8"/>
    <w:rsid w:val="00D83BE6"/>
    <w:rsid w:val="00D84843"/>
    <w:rsid w:val="00D84F72"/>
    <w:rsid w:val="00D84FB0"/>
    <w:rsid w:val="00D86C3C"/>
    <w:rsid w:val="00D87119"/>
    <w:rsid w:val="00D872C9"/>
    <w:rsid w:val="00D87B62"/>
    <w:rsid w:val="00D87C4B"/>
    <w:rsid w:val="00D87DAF"/>
    <w:rsid w:val="00D906C8"/>
    <w:rsid w:val="00D91008"/>
    <w:rsid w:val="00D915E5"/>
    <w:rsid w:val="00D91BB9"/>
    <w:rsid w:val="00D91C84"/>
    <w:rsid w:val="00D929AD"/>
    <w:rsid w:val="00D945CC"/>
    <w:rsid w:val="00D946AF"/>
    <w:rsid w:val="00D954F7"/>
    <w:rsid w:val="00D95D4A"/>
    <w:rsid w:val="00D9628C"/>
    <w:rsid w:val="00D963B7"/>
    <w:rsid w:val="00D96D16"/>
    <w:rsid w:val="00D9700C"/>
    <w:rsid w:val="00D97A47"/>
    <w:rsid w:val="00DA00EC"/>
    <w:rsid w:val="00DA0DC2"/>
    <w:rsid w:val="00DA0FAB"/>
    <w:rsid w:val="00DA1182"/>
    <w:rsid w:val="00DA1635"/>
    <w:rsid w:val="00DA1FD4"/>
    <w:rsid w:val="00DA2121"/>
    <w:rsid w:val="00DA227B"/>
    <w:rsid w:val="00DA2C2F"/>
    <w:rsid w:val="00DA30FE"/>
    <w:rsid w:val="00DA36DD"/>
    <w:rsid w:val="00DA41A9"/>
    <w:rsid w:val="00DA57C6"/>
    <w:rsid w:val="00DA580C"/>
    <w:rsid w:val="00DA5ECD"/>
    <w:rsid w:val="00DA75F8"/>
    <w:rsid w:val="00DA77D7"/>
    <w:rsid w:val="00DA7A6E"/>
    <w:rsid w:val="00DB0373"/>
    <w:rsid w:val="00DB058B"/>
    <w:rsid w:val="00DB06A9"/>
    <w:rsid w:val="00DB0ACE"/>
    <w:rsid w:val="00DB0B56"/>
    <w:rsid w:val="00DB0B61"/>
    <w:rsid w:val="00DB0D27"/>
    <w:rsid w:val="00DB13E5"/>
    <w:rsid w:val="00DB14BE"/>
    <w:rsid w:val="00DB14FC"/>
    <w:rsid w:val="00DB163B"/>
    <w:rsid w:val="00DB18BA"/>
    <w:rsid w:val="00DB1B21"/>
    <w:rsid w:val="00DB1E72"/>
    <w:rsid w:val="00DB28D2"/>
    <w:rsid w:val="00DB2911"/>
    <w:rsid w:val="00DB2B03"/>
    <w:rsid w:val="00DB375A"/>
    <w:rsid w:val="00DB3F0E"/>
    <w:rsid w:val="00DB5333"/>
    <w:rsid w:val="00DB595B"/>
    <w:rsid w:val="00DB6D3C"/>
    <w:rsid w:val="00DB6EF2"/>
    <w:rsid w:val="00DB6FA6"/>
    <w:rsid w:val="00DB739D"/>
    <w:rsid w:val="00DB79AC"/>
    <w:rsid w:val="00DB7FE5"/>
    <w:rsid w:val="00DC0B55"/>
    <w:rsid w:val="00DC1899"/>
    <w:rsid w:val="00DC1EAD"/>
    <w:rsid w:val="00DC26C8"/>
    <w:rsid w:val="00DC2C76"/>
    <w:rsid w:val="00DC3369"/>
    <w:rsid w:val="00DC3448"/>
    <w:rsid w:val="00DC3A3C"/>
    <w:rsid w:val="00DC3E89"/>
    <w:rsid w:val="00DC4BED"/>
    <w:rsid w:val="00DC4CD8"/>
    <w:rsid w:val="00DC5673"/>
    <w:rsid w:val="00DC6331"/>
    <w:rsid w:val="00DC7275"/>
    <w:rsid w:val="00DD0C92"/>
    <w:rsid w:val="00DD0C96"/>
    <w:rsid w:val="00DD0E4E"/>
    <w:rsid w:val="00DD0EBC"/>
    <w:rsid w:val="00DD1208"/>
    <w:rsid w:val="00DD1CF1"/>
    <w:rsid w:val="00DD1EFB"/>
    <w:rsid w:val="00DD2538"/>
    <w:rsid w:val="00DD2A7D"/>
    <w:rsid w:val="00DD2BFB"/>
    <w:rsid w:val="00DD2C2E"/>
    <w:rsid w:val="00DD2EA2"/>
    <w:rsid w:val="00DD2EFB"/>
    <w:rsid w:val="00DD3B28"/>
    <w:rsid w:val="00DD4323"/>
    <w:rsid w:val="00DD456B"/>
    <w:rsid w:val="00DD4F00"/>
    <w:rsid w:val="00DD4F38"/>
    <w:rsid w:val="00DD51E4"/>
    <w:rsid w:val="00DD62FE"/>
    <w:rsid w:val="00DD6DA0"/>
    <w:rsid w:val="00DD7258"/>
    <w:rsid w:val="00DD72C4"/>
    <w:rsid w:val="00DD772A"/>
    <w:rsid w:val="00DE0DE0"/>
    <w:rsid w:val="00DE0DF9"/>
    <w:rsid w:val="00DE0EDE"/>
    <w:rsid w:val="00DE0F72"/>
    <w:rsid w:val="00DE12BA"/>
    <w:rsid w:val="00DE2D5B"/>
    <w:rsid w:val="00DE3247"/>
    <w:rsid w:val="00DE3862"/>
    <w:rsid w:val="00DE41DA"/>
    <w:rsid w:val="00DE575F"/>
    <w:rsid w:val="00DE66DB"/>
    <w:rsid w:val="00DE6DAD"/>
    <w:rsid w:val="00DE72EB"/>
    <w:rsid w:val="00DF0996"/>
    <w:rsid w:val="00DF0B5C"/>
    <w:rsid w:val="00DF0EDB"/>
    <w:rsid w:val="00DF1FEB"/>
    <w:rsid w:val="00DF2CE3"/>
    <w:rsid w:val="00DF3658"/>
    <w:rsid w:val="00DF3BAD"/>
    <w:rsid w:val="00DF44E7"/>
    <w:rsid w:val="00DF4500"/>
    <w:rsid w:val="00DF46A9"/>
    <w:rsid w:val="00DF4CE1"/>
    <w:rsid w:val="00DF54FE"/>
    <w:rsid w:val="00DF5845"/>
    <w:rsid w:val="00DF69C3"/>
    <w:rsid w:val="00DF6BAC"/>
    <w:rsid w:val="00DF7090"/>
    <w:rsid w:val="00DF7411"/>
    <w:rsid w:val="00E00161"/>
    <w:rsid w:val="00E006AB"/>
    <w:rsid w:val="00E0095A"/>
    <w:rsid w:val="00E02656"/>
    <w:rsid w:val="00E029E6"/>
    <w:rsid w:val="00E02FC5"/>
    <w:rsid w:val="00E03DDA"/>
    <w:rsid w:val="00E04B7A"/>
    <w:rsid w:val="00E05571"/>
    <w:rsid w:val="00E06749"/>
    <w:rsid w:val="00E06EEB"/>
    <w:rsid w:val="00E07136"/>
    <w:rsid w:val="00E07895"/>
    <w:rsid w:val="00E079C2"/>
    <w:rsid w:val="00E100FD"/>
    <w:rsid w:val="00E1034E"/>
    <w:rsid w:val="00E10675"/>
    <w:rsid w:val="00E109FF"/>
    <w:rsid w:val="00E10D79"/>
    <w:rsid w:val="00E11003"/>
    <w:rsid w:val="00E118A3"/>
    <w:rsid w:val="00E11E1C"/>
    <w:rsid w:val="00E130B7"/>
    <w:rsid w:val="00E131A3"/>
    <w:rsid w:val="00E1362E"/>
    <w:rsid w:val="00E13DE6"/>
    <w:rsid w:val="00E14693"/>
    <w:rsid w:val="00E14BB6"/>
    <w:rsid w:val="00E14C05"/>
    <w:rsid w:val="00E15367"/>
    <w:rsid w:val="00E155E6"/>
    <w:rsid w:val="00E1589B"/>
    <w:rsid w:val="00E15BC2"/>
    <w:rsid w:val="00E17064"/>
    <w:rsid w:val="00E176DD"/>
    <w:rsid w:val="00E20328"/>
    <w:rsid w:val="00E21115"/>
    <w:rsid w:val="00E212A5"/>
    <w:rsid w:val="00E212F6"/>
    <w:rsid w:val="00E21E34"/>
    <w:rsid w:val="00E21E5A"/>
    <w:rsid w:val="00E21EC2"/>
    <w:rsid w:val="00E21EC3"/>
    <w:rsid w:val="00E21F9D"/>
    <w:rsid w:val="00E22A17"/>
    <w:rsid w:val="00E22CDC"/>
    <w:rsid w:val="00E23080"/>
    <w:rsid w:val="00E23C5E"/>
    <w:rsid w:val="00E23E8B"/>
    <w:rsid w:val="00E241FA"/>
    <w:rsid w:val="00E24E7C"/>
    <w:rsid w:val="00E253F4"/>
    <w:rsid w:val="00E25606"/>
    <w:rsid w:val="00E2569C"/>
    <w:rsid w:val="00E2587C"/>
    <w:rsid w:val="00E26DC5"/>
    <w:rsid w:val="00E2701B"/>
    <w:rsid w:val="00E27936"/>
    <w:rsid w:val="00E279D8"/>
    <w:rsid w:val="00E27D77"/>
    <w:rsid w:val="00E27FBB"/>
    <w:rsid w:val="00E300CC"/>
    <w:rsid w:val="00E30580"/>
    <w:rsid w:val="00E326DB"/>
    <w:rsid w:val="00E32A88"/>
    <w:rsid w:val="00E33247"/>
    <w:rsid w:val="00E343AD"/>
    <w:rsid w:val="00E34E09"/>
    <w:rsid w:val="00E35103"/>
    <w:rsid w:val="00E35B64"/>
    <w:rsid w:val="00E36250"/>
    <w:rsid w:val="00E36616"/>
    <w:rsid w:val="00E36ED7"/>
    <w:rsid w:val="00E371CC"/>
    <w:rsid w:val="00E3746A"/>
    <w:rsid w:val="00E3772A"/>
    <w:rsid w:val="00E40282"/>
    <w:rsid w:val="00E40CFB"/>
    <w:rsid w:val="00E40E01"/>
    <w:rsid w:val="00E4127B"/>
    <w:rsid w:val="00E41AC0"/>
    <w:rsid w:val="00E41E22"/>
    <w:rsid w:val="00E41F40"/>
    <w:rsid w:val="00E42685"/>
    <w:rsid w:val="00E433C2"/>
    <w:rsid w:val="00E43695"/>
    <w:rsid w:val="00E43977"/>
    <w:rsid w:val="00E441DF"/>
    <w:rsid w:val="00E445B7"/>
    <w:rsid w:val="00E44A90"/>
    <w:rsid w:val="00E460A3"/>
    <w:rsid w:val="00E463D6"/>
    <w:rsid w:val="00E470F6"/>
    <w:rsid w:val="00E47ABF"/>
    <w:rsid w:val="00E47EBB"/>
    <w:rsid w:val="00E503A8"/>
    <w:rsid w:val="00E504F0"/>
    <w:rsid w:val="00E508D7"/>
    <w:rsid w:val="00E50D29"/>
    <w:rsid w:val="00E50DFF"/>
    <w:rsid w:val="00E50F38"/>
    <w:rsid w:val="00E513C3"/>
    <w:rsid w:val="00E51594"/>
    <w:rsid w:val="00E515A1"/>
    <w:rsid w:val="00E51BD1"/>
    <w:rsid w:val="00E51ECC"/>
    <w:rsid w:val="00E51FD6"/>
    <w:rsid w:val="00E52563"/>
    <w:rsid w:val="00E526EB"/>
    <w:rsid w:val="00E52916"/>
    <w:rsid w:val="00E52A54"/>
    <w:rsid w:val="00E52AB1"/>
    <w:rsid w:val="00E52B87"/>
    <w:rsid w:val="00E540DC"/>
    <w:rsid w:val="00E54387"/>
    <w:rsid w:val="00E55C70"/>
    <w:rsid w:val="00E55E30"/>
    <w:rsid w:val="00E56602"/>
    <w:rsid w:val="00E56DAF"/>
    <w:rsid w:val="00E56F79"/>
    <w:rsid w:val="00E578ED"/>
    <w:rsid w:val="00E5793F"/>
    <w:rsid w:val="00E57C0B"/>
    <w:rsid w:val="00E57D1F"/>
    <w:rsid w:val="00E57D76"/>
    <w:rsid w:val="00E60038"/>
    <w:rsid w:val="00E609DE"/>
    <w:rsid w:val="00E6119A"/>
    <w:rsid w:val="00E61ACF"/>
    <w:rsid w:val="00E61ED4"/>
    <w:rsid w:val="00E6265C"/>
    <w:rsid w:val="00E6395F"/>
    <w:rsid w:val="00E63CA6"/>
    <w:rsid w:val="00E64465"/>
    <w:rsid w:val="00E644ED"/>
    <w:rsid w:val="00E646A3"/>
    <w:rsid w:val="00E65598"/>
    <w:rsid w:val="00E6571D"/>
    <w:rsid w:val="00E6572D"/>
    <w:rsid w:val="00E666AA"/>
    <w:rsid w:val="00E66982"/>
    <w:rsid w:val="00E66CDE"/>
    <w:rsid w:val="00E67C39"/>
    <w:rsid w:val="00E70869"/>
    <w:rsid w:val="00E70F50"/>
    <w:rsid w:val="00E70FDA"/>
    <w:rsid w:val="00E71054"/>
    <w:rsid w:val="00E718D4"/>
    <w:rsid w:val="00E71E00"/>
    <w:rsid w:val="00E72CCB"/>
    <w:rsid w:val="00E73071"/>
    <w:rsid w:val="00E7364D"/>
    <w:rsid w:val="00E73AA2"/>
    <w:rsid w:val="00E73B09"/>
    <w:rsid w:val="00E73DF1"/>
    <w:rsid w:val="00E743F0"/>
    <w:rsid w:val="00E7442A"/>
    <w:rsid w:val="00E749C2"/>
    <w:rsid w:val="00E75175"/>
    <w:rsid w:val="00E7534E"/>
    <w:rsid w:val="00E75AC0"/>
    <w:rsid w:val="00E75B1D"/>
    <w:rsid w:val="00E76779"/>
    <w:rsid w:val="00E76C8F"/>
    <w:rsid w:val="00E77DF5"/>
    <w:rsid w:val="00E8038A"/>
    <w:rsid w:val="00E80599"/>
    <w:rsid w:val="00E81141"/>
    <w:rsid w:val="00E814FF"/>
    <w:rsid w:val="00E81C7B"/>
    <w:rsid w:val="00E82472"/>
    <w:rsid w:val="00E82B69"/>
    <w:rsid w:val="00E82B8F"/>
    <w:rsid w:val="00E83608"/>
    <w:rsid w:val="00E83AF7"/>
    <w:rsid w:val="00E8421C"/>
    <w:rsid w:val="00E846EF"/>
    <w:rsid w:val="00E84B96"/>
    <w:rsid w:val="00E84EC9"/>
    <w:rsid w:val="00E856D1"/>
    <w:rsid w:val="00E85916"/>
    <w:rsid w:val="00E8605C"/>
    <w:rsid w:val="00E8640E"/>
    <w:rsid w:val="00E8664D"/>
    <w:rsid w:val="00E87DAA"/>
    <w:rsid w:val="00E90632"/>
    <w:rsid w:val="00E907F3"/>
    <w:rsid w:val="00E91079"/>
    <w:rsid w:val="00E91260"/>
    <w:rsid w:val="00E91AB9"/>
    <w:rsid w:val="00E91BF6"/>
    <w:rsid w:val="00E91F47"/>
    <w:rsid w:val="00E93258"/>
    <w:rsid w:val="00E94BBF"/>
    <w:rsid w:val="00E94C2B"/>
    <w:rsid w:val="00E95296"/>
    <w:rsid w:val="00E95C8D"/>
    <w:rsid w:val="00E95CD8"/>
    <w:rsid w:val="00E96A1A"/>
    <w:rsid w:val="00E96FAF"/>
    <w:rsid w:val="00E9729E"/>
    <w:rsid w:val="00E972D7"/>
    <w:rsid w:val="00E977C0"/>
    <w:rsid w:val="00E978EE"/>
    <w:rsid w:val="00E97C6A"/>
    <w:rsid w:val="00E97C7A"/>
    <w:rsid w:val="00E97F09"/>
    <w:rsid w:val="00E97FBD"/>
    <w:rsid w:val="00EA00E2"/>
    <w:rsid w:val="00EA0134"/>
    <w:rsid w:val="00EA02E6"/>
    <w:rsid w:val="00EA1349"/>
    <w:rsid w:val="00EA2110"/>
    <w:rsid w:val="00EA24B1"/>
    <w:rsid w:val="00EA2EB0"/>
    <w:rsid w:val="00EA31F4"/>
    <w:rsid w:val="00EA36F1"/>
    <w:rsid w:val="00EA37F3"/>
    <w:rsid w:val="00EA3B68"/>
    <w:rsid w:val="00EA3CB7"/>
    <w:rsid w:val="00EA4507"/>
    <w:rsid w:val="00EA4667"/>
    <w:rsid w:val="00EA524C"/>
    <w:rsid w:val="00EA5A26"/>
    <w:rsid w:val="00EA622D"/>
    <w:rsid w:val="00EA642D"/>
    <w:rsid w:val="00EA69E1"/>
    <w:rsid w:val="00EA7207"/>
    <w:rsid w:val="00EA7FA7"/>
    <w:rsid w:val="00EB060E"/>
    <w:rsid w:val="00EB0804"/>
    <w:rsid w:val="00EB115C"/>
    <w:rsid w:val="00EB1876"/>
    <w:rsid w:val="00EB1C86"/>
    <w:rsid w:val="00EB24FF"/>
    <w:rsid w:val="00EB2888"/>
    <w:rsid w:val="00EB2BBE"/>
    <w:rsid w:val="00EB2ECD"/>
    <w:rsid w:val="00EB303D"/>
    <w:rsid w:val="00EB310F"/>
    <w:rsid w:val="00EB3379"/>
    <w:rsid w:val="00EB353C"/>
    <w:rsid w:val="00EB3A4F"/>
    <w:rsid w:val="00EB4237"/>
    <w:rsid w:val="00EB44EF"/>
    <w:rsid w:val="00EB5495"/>
    <w:rsid w:val="00EB58F8"/>
    <w:rsid w:val="00EB634F"/>
    <w:rsid w:val="00EB6724"/>
    <w:rsid w:val="00EB6CAC"/>
    <w:rsid w:val="00EB6E71"/>
    <w:rsid w:val="00EB7352"/>
    <w:rsid w:val="00EB755B"/>
    <w:rsid w:val="00EB7A74"/>
    <w:rsid w:val="00EC0399"/>
    <w:rsid w:val="00EC194E"/>
    <w:rsid w:val="00EC1B64"/>
    <w:rsid w:val="00EC2A5D"/>
    <w:rsid w:val="00EC37F6"/>
    <w:rsid w:val="00EC3B64"/>
    <w:rsid w:val="00EC3BB4"/>
    <w:rsid w:val="00EC3E3B"/>
    <w:rsid w:val="00EC4205"/>
    <w:rsid w:val="00EC423C"/>
    <w:rsid w:val="00EC4A1D"/>
    <w:rsid w:val="00EC4A51"/>
    <w:rsid w:val="00EC4B8D"/>
    <w:rsid w:val="00EC4E99"/>
    <w:rsid w:val="00EC58CC"/>
    <w:rsid w:val="00EC69F1"/>
    <w:rsid w:val="00EC6DA1"/>
    <w:rsid w:val="00EC7221"/>
    <w:rsid w:val="00EC7911"/>
    <w:rsid w:val="00EC7ED5"/>
    <w:rsid w:val="00ED0BB2"/>
    <w:rsid w:val="00ED1320"/>
    <w:rsid w:val="00ED16B5"/>
    <w:rsid w:val="00ED17B0"/>
    <w:rsid w:val="00ED17B5"/>
    <w:rsid w:val="00ED1E53"/>
    <w:rsid w:val="00ED27AB"/>
    <w:rsid w:val="00ED2BBB"/>
    <w:rsid w:val="00ED302F"/>
    <w:rsid w:val="00ED3811"/>
    <w:rsid w:val="00ED4587"/>
    <w:rsid w:val="00ED47ED"/>
    <w:rsid w:val="00ED4811"/>
    <w:rsid w:val="00ED4B3C"/>
    <w:rsid w:val="00ED4B64"/>
    <w:rsid w:val="00ED4E45"/>
    <w:rsid w:val="00ED558F"/>
    <w:rsid w:val="00ED577F"/>
    <w:rsid w:val="00ED5AFF"/>
    <w:rsid w:val="00ED60CF"/>
    <w:rsid w:val="00ED62B4"/>
    <w:rsid w:val="00ED6723"/>
    <w:rsid w:val="00ED6851"/>
    <w:rsid w:val="00ED6DBA"/>
    <w:rsid w:val="00ED6F5C"/>
    <w:rsid w:val="00ED7C06"/>
    <w:rsid w:val="00EE0483"/>
    <w:rsid w:val="00EE07B1"/>
    <w:rsid w:val="00EE0930"/>
    <w:rsid w:val="00EE1639"/>
    <w:rsid w:val="00EE1C21"/>
    <w:rsid w:val="00EE1DDC"/>
    <w:rsid w:val="00EE1F63"/>
    <w:rsid w:val="00EE1F91"/>
    <w:rsid w:val="00EE2287"/>
    <w:rsid w:val="00EE308D"/>
    <w:rsid w:val="00EE3554"/>
    <w:rsid w:val="00EE392D"/>
    <w:rsid w:val="00EE4410"/>
    <w:rsid w:val="00EE4C25"/>
    <w:rsid w:val="00EE4E93"/>
    <w:rsid w:val="00EE580B"/>
    <w:rsid w:val="00EE5AE5"/>
    <w:rsid w:val="00EE5B47"/>
    <w:rsid w:val="00EE5F94"/>
    <w:rsid w:val="00EE6267"/>
    <w:rsid w:val="00EE6372"/>
    <w:rsid w:val="00EE6C49"/>
    <w:rsid w:val="00EE6DD0"/>
    <w:rsid w:val="00EE6F07"/>
    <w:rsid w:val="00EE79C5"/>
    <w:rsid w:val="00EF186B"/>
    <w:rsid w:val="00EF1F03"/>
    <w:rsid w:val="00EF24B8"/>
    <w:rsid w:val="00EF3028"/>
    <w:rsid w:val="00EF30B3"/>
    <w:rsid w:val="00EF3275"/>
    <w:rsid w:val="00EF3B9B"/>
    <w:rsid w:val="00EF40F2"/>
    <w:rsid w:val="00EF4743"/>
    <w:rsid w:val="00EF55ED"/>
    <w:rsid w:val="00EF5707"/>
    <w:rsid w:val="00EF5757"/>
    <w:rsid w:val="00EF6B46"/>
    <w:rsid w:val="00EF6FAA"/>
    <w:rsid w:val="00EF7F20"/>
    <w:rsid w:val="00F00E65"/>
    <w:rsid w:val="00F019F1"/>
    <w:rsid w:val="00F01DA7"/>
    <w:rsid w:val="00F01E5F"/>
    <w:rsid w:val="00F020D9"/>
    <w:rsid w:val="00F02C77"/>
    <w:rsid w:val="00F02F09"/>
    <w:rsid w:val="00F03060"/>
    <w:rsid w:val="00F03727"/>
    <w:rsid w:val="00F03DFC"/>
    <w:rsid w:val="00F04564"/>
    <w:rsid w:val="00F045E6"/>
    <w:rsid w:val="00F04D15"/>
    <w:rsid w:val="00F04D96"/>
    <w:rsid w:val="00F04E9C"/>
    <w:rsid w:val="00F04F6D"/>
    <w:rsid w:val="00F05BB3"/>
    <w:rsid w:val="00F0617C"/>
    <w:rsid w:val="00F06260"/>
    <w:rsid w:val="00F06A8C"/>
    <w:rsid w:val="00F07AD9"/>
    <w:rsid w:val="00F1013E"/>
    <w:rsid w:val="00F1017D"/>
    <w:rsid w:val="00F106FE"/>
    <w:rsid w:val="00F10A1A"/>
    <w:rsid w:val="00F124B7"/>
    <w:rsid w:val="00F12DBA"/>
    <w:rsid w:val="00F1355A"/>
    <w:rsid w:val="00F13D7B"/>
    <w:rsid w:val="00F1443F"/>
    <w:rsid w:val="00F145BF"/>
    <w:rsid w:val="00F16050"/>
    <w:rsid w:val="00F16586"/>
    <w:rsid w:val="00F1667F"/>
    <w:rsid w:val="00F1669E"/>
    <w:rsid w:val="00F16C31"/>
    <w:rsid w:val="00F17079"/>
    <w:rsid w:val="00F1777D"/>
    <w:rsid w:val="00F178D1"/>
    <w:rsid w:val="00F17C7C"/>
    <w:rsid w:val="00F2025C"/>
    <w:rsid w:val="00F20993"/>
    <w:rsid w:val="00F20C58"/>
    <w:rsid w:val="00F21612"/>
    <w:rsid w:val="00F22178"/>
    <w:rsid w:val="00F235FC"/>
    <w:rsid w:val="00F23A7E"/>
    <w:rsid w:val="00F23E93"/>
    <w:rsid w:val="00F23EAF"/>
    <w:rsid w:val="00F2448D"/>
    <w:rsid w:val="00F24A90"/>
    <w:rsid w:val="00F24AC8"/>
    <w:rsid w:val="00F24D29"/>
    <w:rsid w:val="00F2517D"/>
    <w:rsid w:val="00F25327"/>
    <w:rsid w:val="00F266C6"/>
    <w:rsid w:val="00F26CF8"/>
    <w:rsid w:val="00F26D33"/>
    <w:rsid w:val="00F2787F"/>
    <w:rsid w:val="00F279EC"/>
    <w:rsid w:val="00F27F16"/>
    <w:rsid w:val="00F305C9"/>
    <w:rsid w:val="00F3099A"/>
    <w:rsid w:val="00F30E2E"/>
    <w:rsid w:val="00F313BB"/>
    <w:rsid w:val="00F314C4"/>
    <w:rsid w:val="00F317F2"/>
    <w:rsid w:val="00F31A01"/>
    <w:rsid w:val="00F3253F"/>
    <w:rsid w:val="00F32ABD"/>
    <w:rsid w:val="00F32E9E"/>
    <w:rsid w:val="00F32F14"/>
    <w:rsid w:val="00F32F89"/>
    <w:rsid w:val="00F33A5A"/>
    <w:rsid w:val="00F33E43"/>
    <w:rsid w:val="00F340AD"/>
    <w:rsid w:val="00F3438C"/>
    <w:rsid w:val="00F34494"/>
    <w:rsid w:val="00F34ED4"/>
    <w:rsid w:val="00F35351"/>
    <w:rsid w:val="00F356B6"/>
    <w:rsid w:val="00F35CEC"/>
    <w:rsid w:val="00F3608B"/>
    <w:rsid w:val="00F3666E"/>
    <w:rsid w:val="00F36E58"/>
    <w:rsid w:val="00F36E8D"/>
    <w:rsid w:val="00F370CA"/>
    <w:rsid w:val="00F37111"/>
    <w:rsid w:val="00F37381"/>
    <w:rsid w:val="00F374F6"/>
    <w:rsid w:val="00F37543"/>
    <w:rsid w:val="00F377C6"/>
    <w:rsid w:val="00F37996"/>
    <w:rsid w:val="00F37BBB"/>
    <w:rsid w:val="00F37C3B"/>
    <w:rsid w:val="00F37DA3"/>
    <w:rsid w:val="00F405E1"/>
    <w:rsid w:val="00F4090E"/>
    <w:rsid w:val="00F40F51"/>
    <w:rsid w:val="00F4221A"/>
    <w:rsid w:val="00F429DE"/>
    <w:rsid w:val="00F42AD4"/>
    <w:rsid w:val="00F42F50"/>
    <w:rsid w:val="00F434FD"/>
    <w:rsid w:val="00F4395E"/>
    <w:rsid w:val="00F439B3"/>
    <w:rsid w:val="00F43A07"/>
    <w:rsid w:val="00F43F1A"/>
    <w:rsid w:val="00F4407A"/>
    <w:rsid w:val="00F44210"/>
    <w:rsid w:val="00F4457D"/>
    <w:rsid w:val="00F45390"/>
    <w:rsid w:val="00F45492"/>
    <w:rsid w:val="00F459DC"/>
    <w:rsid w:val="00F45B47"/>
    <w:rsid w:val="00F45F2C"/>
    <w:rsid w:val="00F46538"/>
    <w:rsid w:val="00F4713C"/>
    <w:rsid w:val="00F50200"/>
    <w:rsid w:val="00F502F3"/>
    <w:rsid w:val="00F507C7"/>
    <w:rsid w:val="00F5153A"/>
    <w:rsid w:val="00F51800"/>
    <w:rsid w:val="00F51F2F"/>
    <w:rsid w:val="00F52418"/>
    <w:rsid w:val="00F5250A"/>
    <w:rsid w:val="00F525CB"/>
    <w:rsid w:val="00F52641"/>
    <w:rsid w:val="00F5267B"/>
    <w:rsid w:val="00F52CFB"/>
    <w:rsid w:val="00F52F23"/>
    <w:rsid w:val="00F53502"/>
    <w:rsid w:val="00F543D6"/>
    <w:rsid w:val="00F54874"/>
    <w:rsid w:val="00F548AE"/>
    <w:rsid w:val="00F54E58"/>
    <w:rsid w:val="00F568F7"/>
    <w:rsid w:val="00F56CDA"/>
    <w:rsid w:val="00F572DC"/>
    <w:rsid w:val="00F575CA"/>
    <w:rsid w:val="00F575CB"/>
    <w:rsid w:val="00F577AF"/>
    <w:rsid w:val="00F577C6"/>
    <w:rsid w:val="00F6027D"/>
    <w:rsid w:val="00F6074F"/>
    <w:rsid w:val="00F609D3"/>
    <w:rsid w:val="00F619F9"/>
    <w:rsid w:val="00F61C69"/>
    <w:rsid w:val="00F629F4"/>
    <w:rsid w:val="00F62BA5"/>
    <w:rsid w:val="00F63AC8"/>
    <w:rsid w:val="00F642A4"/>
    <w:rsid w:val="00F6537C"/>
    <w:rsid w:val="00F66A1C"/>
    <w:rsid w:val="00F67113"/>
    <w:rsid w:val="00F67BAE"/>
    <w:rsid w:val="00F67E90"/>
    <w:rsid w:val="00F70436"/>
    <w:rsid w:val="00F70689"/>
    <w:rsid w:val="00F70843"/>
    <w:rsid w:val="00F72C9F"/>
    <w:rsid w:val="00F72E8E"/>
    <w:rsid w:val="00F730CF"/>
    <w:rsid w:val="00F73C93"/>
    <w:rsid w:val="00F74283"/>
    <w:rsid w:val="00F75113"/>
    <w:rsid w:val="00F768AC"/>
    <w:rsid w:val="00F76F88"/>
    <w:rsid w:val="00F77ADF"/>
    <w:rsid w:val="00F77D1E"/>
    <w:rsid w:val="00F77E24"/>
    <w:rsid w:val="00F8053D"/>
    <w:rsid w:val="00F805E4"/>
    <w:rsid w:val="00F8079F"/>
    <w:rsid w:val="00F81680"/>
    <w:rsid w:val="00F8192D"/>
    <w:rsid w:val="00F81CFE"/>
    <w:rsid w:val="00F82214"/>
    <w:rsid w:val="00F82CDB"/>
    <w:rsid w:val="00F82E74"/>
    <w:rsid w:val="00F83955"/>
    <w:rsid w:val="00F842E2"/>
    <w:rsid w:val="00F846E4"/>
    <w:rsid w:val="00F864C1"/>
    <w:rsid w:val="00F8652D"/>
    <w:rsid w:val="00F865FA"/>
    <w:rsid w:val="00F866E8"/>
    <w:rsid w:val="00F86FB1"/>
    <w:rsid w:val="00F877F5"/>
    <w:rsid w:val="00F90145"/>
    <w:rsid w:val="00F90EEC"/>
    <w:rsid w:val="00F91F94"/>
    <w:rsid w:val="00F92252"/>
    <w:rsid w:val="00F92975"/>
    <w:rsid w:val="00F929E6"/>
    <w:rsid w:val="00F9350F"/>
    <w:rsid w:val="00F9360C"/>
    <w:rsid w:val="00F93E1B"/>
    <w:rsid w:val="00F9436F"/>
    <w:rsid w:val="00F943FD"/>
    <w:rsid w:val="00F94FC8"/>
    <w:rsid w:val="00F95B76"/>
    <w:rsid w:val="00F95EF7"/>
    <w:rsid w:val="00F96731"/>
    <w:rsid w:val="00F971B2"/>
    <w:rsid w:val="00FA05D4"/>
    <w:rsid w:val="00FA1BEB"/>
    <w:rsid w:val="00FA1F3D"/>
    <w:rsid w:val="00FA219E"/>
    <w:rsid w:val="00FA2E9A"/>
    <w:rsid w:val="00FA30CA"/>
    <w:rsid w:val="00FA384F"/>
    <w:rsid w:val="00FA48A3"/>
    <w:rsid w:val="00FA4B34"/>
    <w:rsid w:val="00FA4F35"/>
    <w:rsid w:val="00FA4F4A"/>
    <w:rsid w:val="00FA58D2"/>
    <w:rsid w:val="00FA5B00"/>
    <w:rsid w:val="00FA5DD4"/>
    <w:rsid w:val="00FA6A8C"/>
    <w:rsid w:val="00FA6CF1"/>
    <w:rsid w:val="00FA6CF7"/>
    <w:rsid w:val="00FA7FB5"/>
    <w:rsid w:val="00FB0829"/>
    <w:rsid w:val="00FB0873"/>
    <w:rsid w:val="00FB08E8"/>
    <w:rsid w:val="00FB0D93"/>
    <w:rsid w:val="00FB14BD"/>
    <w:rsid w:val="00FB1530"/>
    <w:rsid w:val="00FB18E7"/>
    <w:rsid w:val="00FB2638"/>
    <w:rsid w:val="00FB2FA7"/>
    <w:rsid w:val="00FB3148"/>
    <w:rsid w:val="00FB404E"/>
    <w:rsid w:val="00FB46CA"/>
    <w:rsid w:val="00FB4C15"/>
    <w:rsid w:val="00FB4FED"/>
    <w:rsid w:val="00FB588A"/>
    <w:rsid w:val="00FB6196"/>
    <w:rsid w:val="00FB68D3"/>
    <w:rsid w:val="00FB71D1"/>
    <w:rsid w:val="00FB7BC7"/>
    <w:rsid w:val="00FB7DDF"/>
    <w:rsid w:val="00FC04B6"/>
    <w:rsid w:val="00FC0669"/>
    <w:rsid w:val="00FC1157"/>
    <w:rsid w:val="00FC182A"/>
    <w:rsid w:val="00FC2196"/>
    <w:rsid w:val="00FC2443"/>
    <w:rsid w:val="00FC2A5B"/>
    <w:rsid w:val="00FC3713"/>
    <w:rsid w:val="00FC3A6E"/>
    <w:rsid w:val="00FC3D01"/>
    <w:rsid w:val="00FC3D82"/>
    <w:rsid w:val="00FC3EE8"/>
    <w:rsid w:val="00FC4055"/>
    <w:rsid w:val="00FC4319"/>
    <w:rsid w:val="00FC479B"/>
    <w:rsid w:val="00FC4CEE"/>
    <w:rsid w:val="00FC4E84"/>
    <w:rsid w:val="00FC4F02"/>
    <w:rsid w:val="00FC53DD"/>
    <w:rsid w:val="00FC5A4D"/>
    <w:rsid w:val="00FC5C22"/>
    <w:rsid w:val="00FC5F4A"/>
    <w:rsid w:val="00FC674A"/>
    <w:rsid w:val="00FC6AA0"/>
    <w:rsid w:val="00FC6D4F"/>
    <w:rsid w:val="00FC7077"/>
    <w:rsid w:val="00FC71BC"/>
    <w:rsid w:val="00FD074D"/>
    <w:rsid w:val="00FD08BC"/>
    <w:rsid w:val="00FD0D54"/>
    <w:rsid w:val="00FD1616"/>
    <w:rsid w:val="00FD17C6"/>
    <w:rsid w:val="00FD1A64"/>
    <w:rsid w:val="00FD205B"/>
    <w:rsid w:val="00FD21E4"/>
    <w:rsid w:val="00FD26A3"/>
    <w:rsid w:val="00FD2A10"/>
    <w:rsid w:val="00FD4780"/>
    <w:rsid w:val="00FD4E28"/>
    <w:rsid w:val="00FD549B"/>
    <w:rsid w:val="00FD55B6"/>
    <w:rsid w:val="00FD567C"/>
    <w:rsid w:val="00FD5C36"/>
    <w:rsid w:val="00FD5E05"/>
    <w:rsid w:val="00FD6001"/>
    <w:rsid w:val="00FD608D"/>
    <w:rsid w:val="00FD60DD"/>
    <w:rsid w:val="00FD6218"/>
    <w:rsid w:val="00FD7CFD"/>
    <w:rsid w:val="00FD7EC0"/>
    <w:rsid w:val="00FE0DF0"/>
    <w:rsid w:val="00FE10D6"/>
    <w:rsid w:val="00FE18FD"/>
    <w:rsid w:val="00FE23E6"/>
    <w:rsid w:val="00FE2D9F"/>
    <w:rsid w:val="00FE2E78"/>
    <w:rsid w:val="00FE2E92"/>
    <w:rsid w:val="00FE2FA8"/>
    <w:rsid w:val="00FE30CA"/>
    <w:rsid w:val="00FE4A14"/>
    <w:rsid w:val="00FE4A68"/>
    <w:rsid w:val="00FE5393"/>
    <w:rsid w:val="00FE590E"/>
    <w:rsid w:val="00FE6718"/>
    <w:rsid w:val="00FE697A"/>
    <w:rsid w:val="00FE6C41"/>
    <w:rsid w:val="00FE713B"/>
    <w:rsid w:val="00FE7E8C"/>
    <w:rsid w:val="00FF0309"/>
    <w:rsid w:val="00FF0E09"/>
    <w:rsid w:val="00FF0E41"/>
    <w:rsid w:val="00FF0FFB"/>
    <w:rsid w:val="00FF136E"/>
    <w:rsid w:val="00FF14E2"/>
    <w:rsid w:val="00FF1C69"/>
    <w:rsid w:val="00FF2B4D"/>
    <w:rsid w:val="00FF486E"/>
    <w:rsid w:val="00FF488E"/>
    <w:rsid w:val="00FF4E95"/>
    <w:rsid w:val="00FF5187"/>
    <w:rsid w:val="00FF54DF"/>
    <w:rsid w:val="00FF57F8"/>
    <w:rsid w:val="00FF58BD"/>
    <w:rsid w:val="00FF5F19"/>
    <w:rsid w:val="00FF6DB4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1A"/>
    <w:rPr>
      <w:b/>
      <w:bCs/>
    </w:rPr>
  </w:style>
  <w:style w:type="character" w:styleId="a5">
    <w:name w:val="Hyperlink"/>
    <w:basedOn w:val="a0"/>
    <w:uiPriority w:val="99"/>
    <w:semiHidden/>
    <w:unhideWhenUsed/>
    <w:rsid w:val="00896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85-2003-%D0%BF" TargetMode="External"/><Relationship Id="rId13" Type="http://schemas.openxmlformats.org/officeDocument/2006/relationships/hyperlink" Target="http://zakon.rada.gov.ua/laws/show/607-2013-%D0%BF" TargetMode="External"/><Relationship Id="rId18" Type="http://schemas.openxmlformats.org/officeDocument/2006/relationships/hyperlink" Target="http://zakon3.rada.gov.ua/laws/show/671-2016-%D0%BF" TargetMode="External"/><Relationship Id="rId26" Type="http://schemas.openxmlformats.org/officeDocument/2006/relationships/hyperlink" Target="http://zakon5.rada.gov.ua/laws/show/z1412-1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588-2017-%D0%BF" TargetMode="External"/><Relationship Id="rId34" Type="http://schemas.openxmlformats.org/officeDocument/2006/relationships/hyperlink" Target="http://osvita.ua/legislation/Ser_osv/29627/" TargetMode="External"/><Relationship Id="rId7" Type="http://schemas.openxmlformats.org/officeDocument/2006/relationships/hyperlink" Target="https://www.president.gov.ua/documents/5532016-20914" TargetMode="External"/><Relationship Id="rId12" Type="http://schemas.openxmlformats.org/officeDocument/2006/relationships/hyperlink" Target="http://zakon.rada.gov.ua/laws/show/635-2012-%D0%BF" TargetMode="External"/><Relationship Id="rId17" Type="http://schemas.openxmlformats.org/officeDocument/2006/relationships/hyperlink" Target="http://zakon.rada.gov.ua/laws/show/530-2015-%D0%BF" TargetMode="External"/><Relationship Id="rId25" Type="http://schemas.openxmlformats.org/officeDocument/2006/relationships/hyperlink" Target="http://zakon5.rada.gov.ua/laws/show/z1412-10" TargetMode="External"/><Relationship Id="rId33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38" Type="http://schemas.openxmlformats.org/officeDocument/2006/relationships/hyperlink" Target="http://osvita.ua/legislation/other/368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531-2015-%D0%BF" TargetMode="External"/><Relationship Id="rId20" Type="http://schemas.openxmlformats.org/officeDocument/2006/relationships/hyperlink" Target="http://zakon.rada.gov.ua/laws/show/545-2017-%D0%BF" TargetMode="External"/><Relationship Id="rId29" Type="http://schemas.openxmlformats.org/officeDocument/2006/relationships/hyperlink" Target="http://don.od.ua/wp-content/uploads/2016/02/nmo-1436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053-19" TargetMode="External"/><Relationship Id="rId11" Type="http://schemas.openxmlformats.org/officeDocument/2006/relationships/hyperlink" Target="http://zakon.rada.gov.ua/laws/show/635-2012-%D0%BF" TargetMode="External"/><Relationship Id="rId24" Type="http://schemas.openxmlformats.org/officeDocument/2006/relationships/hyperlink" Target="http://osvita.ua/legislation/Ser_osv/9189/" TargetMode="External"/><Relationship Id="rId32" Type="http://schemas.openxmlformats.org/officeDocument/2006/relationships/hyperlink" Target="https://mon.gov.ua/ua/npa/pro-zatverdzhennya-primirnogo-pereliku-obladnannya-dlya-osnashennya-kabinetiv-inklyuzivno-resursnih-centriv" TargetMode="External"/><Relationship Id="rId37" Type="http://schemas.openxmlformats.org/officeDocument/2006/relationships/hyperlink" Target="http://osvita.ua/legislation/Ser_osv/3369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.rada.gov.ua/laws/show/1324-18" TargetMode="External"/><Relationship Id="rId15" Type="http://schemas.openxmlformats.org/officeDocument/2006/relationships/hyperlink" Target="http://zakon.rada.gov.ua/laws/show/479-2015-%D0%BF" TargetMode="External"/><Relationship Id="rId23" Type="http://schemas.openxmlformats.org/officeDocument/2006/relationships/hyperlink" Target="http://zakon.rada.gov.ua/laws/show/617-2018-%D0%BF" TargetMode="External"/><Relationship Id="rId28" Type="http://schemas.openxmlformats.org/officeDocument/2006/relationships/hyperlink" Target="http://don.od.ua/wp-content/uploads/2016/02/nmo-14361.pdf" TargetMode="External"/><Relationship Id="rId36" Type="http://schemas.openxmlformats.org/officeDocument/2006/relationships/hyperlink" Target="http://osvita.ua/legislation/Ser_osv/32125/" TargetMode="External"/><Relationship Id="rId10" Type="http://schemas.openxmlformats.org/officeDocument/2006/relationships/hyperlink" Target="http://zakon.rada.gov.ua/laws/show/872-2011-%D0%BF" TargetMode="External"/><Relationship Id="rId19" Type="http://schemas.openxmlformats.org/officeDocument/2006/relationships/hyperlink" Target="http://zakon5.rada.gov.ua/laws/show/753-2016-%D0%BF" TargetMode="External"/><Relationship Id="rId31" Type="http://schemas.openxmlformats.org/officeDocument/2006/relationships/hyperlink" Target="http://document.ua/pro-zatverdzhennja-primirnogo-pereliku-korekciinih-zasobiv-n-doc3430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096-2004-%D0%BF" TargetMode="External"/><Relationship Id="rId14" Type="http://schemas.openxmlformats.org/officeDocument/2006/relationships/hyperlink" Target="http://zakon.rada.gov.ua/laws/show/607-2013-%D0%BF" TargetMode="External"/><Relationship Id="rId22" Type="http://schemas.openxmlformats.org/officeDocument/2006/relationships/hyperlink" Target="http://zakon.rada.gov.ua/laws/show/588-2017-%D0%BF" TargetMode="External"/><Relationship Id="rId27" Type="http://schemas.openxmlformats.org/officeDocument/2006/relationships/hyperlink" Target="http://zakon2.rada.gov.ua/laws/show/z1219-08" TargetMode="External"/><Relationship Id="rId30" Type="http://schemas.openxmlformats.org/officeDocument/2006/relationships/hyperlink" Target="https://buhgalter.com.ua/articles/kadrova-sprava/pro-vnesennya-zmin-do-nakazu-ministerstva-osviti-i-nauki-ukrayini-vid" TargetMode="External"/><Relationship Id="rId35" Type="http://schemas.openxmlformats.org/officeDocument/2006/relationships/hyperlink" Target="http://osvita.ua/legislation/Ser_osv/30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7452</Characters>
  <Application>Microsoft Office Word</Application>
  <DocSecurity>0</DocSecurity>
  <Lines>62</Lines>
  <Paragraphs>17</Paragraphs>
  <ScaleCrop>false</ScaleCrop>
  <Company>Krokoz™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2020-06-11T08:19:00Z</dcterms:created>
  <dcterms:modified xsi:type="dcterms:W3CDTF">2020-06-11T08:19:00Z</dcterms:modified>
</cp:coreProperties>
</file>